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21" w:rsidRDefault="00BB0321" w:rsidP="00BB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BB0321" w:rsidRDefault="00BB0321" w:rsidP="00BB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BB0321" w:rsidRPr="00E20C08" w:rsidRDefault="00BB0321" w:rsidP="00BB0321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B0321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B0321" w:rsidRDefault="00BB0321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BB0321" w:rsidRPr="000063D8" w:rsidRDefault="00BB0321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>ции города Ханты-Мансийска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0321">
              <w:rPr>
                <w:b/>
                <w:sz w:val="28"/>
                <w:szCs w:val="28"/>
              </w:rPr>
              <w:t>от 14.12.2012 № 1416 «Об утверждении порядка предоставления из бюджета города Ханты-Мансийска субсидии перевозчикам в целях возмещения недополученных доходов от пассажирских перевозок на территории муниципального образования город Ханты</w:t>
            </w:r>
            <w:r w:rsidRPr="00BB0321">
              <w:rPr>
                <w:b/>
                <w:sz w:val="28"/>
                <w:szCs w:val="28"/>
              </w:rPr>
              <w:t>-Мансийск по регулярным тарифам</w:t>
            </w:r>
            <w:r w:rsidRPr="00BB0321">
              <w:rPr>
                <w:b/>
                <w:sz w:val="28"/>
                <w:szCs w:val="28"/>
              </w:rPr>
              <w:t>».</w:t>
            </w:r>
          </w:p>
          <w:p w:rsidR="00BB0321" w:rsidRPr="008E79E5" w:rsidRDefault="00BB0321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BB0321" w:rsidRDefault="00BB0321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r w:rsidRPr="00DF5E1A">
              <w:rPr>
                <w:sz w:val="28"/>
                <w:szCs w:val="28"/>
              </w:rPr>
              <w:t>(Егоров Олег Валентинович &lt;EgorovOV@admhmansy.ru)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</w:p>
          <w:p w:rsidR="00BB0321" w:rsidRDefault="00BB0321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BB0321" w:rsidRDefault="00BB0321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BB0321" w:rsidRDefault="00BB0321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05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июня 2015 года</w:t>
            </w:r>
          </w:p>
          <w:p w:rsidR="00BB0321" w:rsidRPr="00D04946" w:rsidRDefault="00BB0321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BB0321" w:rsidRPr="00B409E4" w:rsidRDefault="00BB0321" w:rsidP="00BB0321">
      <w:pPr>
        <w:ind w:firstLine="567"/>
        <w:rPr>
          <w:sz w:val="12"/>
          <w:szCs w:val="28"/>
        </w:rPr>
      </w:pPr>
    </w:p>
    <w:p w:rsidR="00BB0321" w:rsidRPr="00E64D2C" w:rsidRDefault="00BB0321" w:rsidP="00BB03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BB0321" w:rsidRPr="00E64D2C" w:rsidRDefault="00BB0321" w:rsidP="00BB03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BB0321" w:rsidRDefault="00BB0321" w:rsidP="00BB03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BB0321" w:rsidRPr="00E64D2C" w:rsidRDefault="00BB0321" w:rsidP="00BB03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BB0321" w:rsidRPr="00E64D2C" w:rsidRDefault="00BB0321" w:rsidP="00BB03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BB0321" w:rsidRPr="00E64D2C" w:rsidRDefault="00BB0321" w:rsidP="00BB03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BB0321" w:rsidRPr="00C20FC7" w:rsidRDefault="00BB0321" w:rsidP="00BB032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BB0321" w:rsidRPr="00E64D2C" w:rsidRDefault="00BB0321" w:rsidP="00BB0321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B0321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0321" w:rsidRPr="00D04946" w:rsidRDefault="00BB0321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B0321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B0321" w:rsidRPr="00D80AF3" w:rsidRDefault="00BB032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BB0321" w:rsidRPr="00D04946" w:rsidTr="006339C5">
        <w:tc>
          <w:tcPr>
            <w:tcW w:w="9782" w:type="dxa"/>
            <w:shd w:val="clear" w:color="auto" w:fill="auto"/>
            <w:vAlign w:val="bottom"/>
          </w:tcPr>
          <w:p w:rsidR="00BB0321" w:rsidRPr="00480C28" w:rsidRDefault="00BB032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B0321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B0321" w:rsidRPr="00F66F13" w:rsidRDefault="00BB032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BB032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0321" w:rsidRPr="00480C28" w:rsidRDefault="00BB032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B0321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BB0321" w:rsidRPr="00D80AF3" w:rsidRDefault="00BB032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BB032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0321" w:rsidRPr="00480C28" w:rsidRDefault="00BB032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lastRenderedPageBreak/>
              <w:t>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B0321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B0321" w:rsidRPr="00E3155A" w:rsidRDefault="00BB032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BB032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B0321" w:rsidRPr="001E7E97" w:rsidRDefault="00BB032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B0321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B0321" w:rsidRPr="009F163D" w:rsidRDefault="00BB032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BB0321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BB0321" w:rsidRPr="00D04946" w:rsidRDefault="00BB0321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BB0321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BB0321" w:rsidRPr="006A1360" w:rsidRDefault="00BB032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B0321" w:rsidRPr="00B01C3C" w:rsidRDefault="00BB0321" w:rsidP="00BB0321">
      <w:pPr>
        <w:jc w:val="both"/>
      </w:pPr>
    </w:p>
    <w:p w:rsidR="00BB0321" w:rsidRDefault="00BB0321" w:rsidP="00BB0321"/>
    <w:p w:rsidR="00BB0321" w:rsidRDefault="00BB0321" w:rsidP="00BB0321"/>
    <w:p w:rsidR="00BB0321" w:rsidRDefault="00BB0321" w:rsidP="00BB0321"/>
    <w:p w:rsidR="00BB0321" w:rsidRDefault="00BB0321" w:rsidP="00BB0321"/>
    <w:p w:rsidR="00BB0321" w:rsidRDefault="00BB0321" w:rsidP="00BB0321"/>
    <w:p w:rsidR="00BB0321" w:rsidRDefault="00BB0321" w:rsidP="00BB0321"/>
    <w:p w:rsidR="00561F83" w:rsidRDefault="00BB0321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1"/>
    <w:rsid w:val="002B3870"/>
    <w:rsid w:val="00707301"/>
    <w:rsid w:val="00B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2015-06-26T07:20:00Z</dcterms:created>
  <dcterms:modified xsi:type="dcterms:W3CDTF">2015-06-26T07:22:00Z</dcterms:modified>
</cp:coreProperties>
</file>