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E" w:rsidRDefault="00C20FBE" w:rsidP="00C20FBE">
      <w:pPr>
        <w:rPr>
          <w:rFonts w:ascii="Arial" w:hAnsi="Arial" w:cs="Arial"/>
          <w:color w:val="333333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-186690</wp:posOffset>
            </wp:positionV>
            <wp:extent cx="438150" cy="581025"/>
            <wp:effectExtent l="19050" t="0" r="0" b="0"/>
            <wp:wrapSquare wrapText="left"/>
            <wp:docPr id="2" name="full-image-2" descr="http://mail.rambler.ru/mail/mail.cgi/download/%D0%93%D0%B5%D1%80%D0%B1.jpg?mode=obj;mbox=INBOX%26r%3D1c5a;what=247.2;for=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2" descr="http://mail.rambler.ru/mail/mail.cgi/download/%D0%93%D0%B5%D1%80%D0%B1.jpg?mode=obj;mbox=INBOX%26r%3D1c5a;what=247.2;for=dat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FBE" w:rsidRDefault="00C20FBE" w:rsidP="00C20FBE">
      <w:pPr>
        <w:pStyle w:val="5"/>
        <w:rPr>
          <w:rFonts w:ascii="Arial" w:hAnsi="Arial" w:cs="Arial"/>
          <w:b w:val="0"/>
          <w:bCs w:val="0"/>
          <w:i w:val="0"/>
          <w:iCs w:val="0"/>
          <w:color w:val="333333"/>
          <w:sz w:val="19"/>
          <w:szCs w:val="19"/>
        </w:rPr>
      </w:pPr>
    </w:p>
    <w:p w:rsidR="00C20FBE" w:rsidRDefault="00C20FBE" w:rsidP="004F05F2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Муниципальное образование</w:t>
      </w:r>
    </w:p>
    <w:p w:rsidR="00C20FBE" w:rsidRDefault="00C20FBE" w:rsidP="004F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 – Югры</w:t>
      </w:r>
    </w:p>
    <w:p w:rsidR="00C20FBE" w:rsidRDefault="00C20FBE" w:rsidP="004F05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город Ханты-Мансийск</w:t>
      </w:r>
    </w:p>
    <w:p w:rsidR="00C20FBE" w:rsidRDefault="00C20FBE" w:rsidP="00C20FBE">
      <w:pPr>
        <w:pStyle w:val="5"/>
        <w:spacing w:line="1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20FBE" w:rsidRDefault="00C20FBE" w:rsidP="00C20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«КУЛЬТУРНО - ДОСУГОВЫЙ ЦЕНТР «ОКТЯБРЬ»</w:t>
      </w:r>
    </w:p>
    <w:p w:rsidR="00C20FBE" w:rsidRDefault="00C20FBE" w:rsidP="00C20FBE">
      <w:pPr>
        <w:pStyle w:val="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ул. Дзержинского, д. 7,                                                                       ИНН 8601020542</w:t>
      </w:r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г. Ханты-Мансийск,                                                                            (Департамент управления финансов Администрации                  </w:t>
      </w:r>
      <w:proofErr w:type="gramEnd"/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Ханты-Мансийский автономный округ - ЮГРА                             города Ханты-Мансийска </w:t>
      </w:r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МБУ «КДЦ «Октябрь» 040.02.050.1)</w:t>
      </w:r>
      <w:proofErr w:type="gramEnd"/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Тюменская область,                                                                            КПП 860101001</w:t>
      </w:r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Россия, 628012                                                                                     БИК 047162000</w:t>
      </w:r>
    </w:p>
    <w:p w:rsidR="00C20FBE" w:rsidRDefault="00C20FBE" w:rsidP="00C20FB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 /факс: 33-21-44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/С 40701810100003000001</w:t>
      </w:r>
    </w:p>
    <w:p w:rsidR="00C20FBE" w:rsidRDefault="00C20FBE" w:rsidP="00C20FBE">
      <w:pPr>
        <w:pStyle w:val="1"/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бухгалтерия 30-03-21, 30-03-27                                                         РКЦ г. Ханты-Мансийска</w:t>
      </w:r>
    </w:p>
    <w:p w:rsidR="00C20FBE" w:rsidRDefault="00C20FBE" w:rsidP="00C20F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0FBE" w:rsidRDefault="00C20FBE" w:rsidP="00C2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76F19" w:rsidRPr="00576F19" w:rsidRDefault="00576F19" w:rsidP="0057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E8" w:rsidRDefault="00BF0D9F" w:rsidP="00BF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b/>
          <w:sz w:val="28"/>
          <w:szCs w:val="28"/>
        </w:rPr>
        <w:t>В КДЦ «Октябрь» состоялась концертная программа, приуроченная к Международному дню инвалидов</w:t>
      </w:r>
    </w:p>
    <w:p w:rsidR="00BF0D9F" w:rsidRP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sz w:val="28"/>
          <w:szCs w:val="28"/>
        </w:rPr>
        <w:t xml:space="preserve">В 1992 году в конце Десятилетия инвалидов Организации Объединенных Наций Генеральная Ассамблея ООН провозгласила 3 декабря Международным днем инвалидов, с целью продвижения прав инвалидов во всех сферах общественной жизни, а также привлечение внимания широкой общественности к проблемам инвалидов. Ежегодно в этот день в рамках реализации муниципальной программы «Социальная поддержка граждан города Ханты-Мансийска» КДЦ «Октябрь» проводит для гостей и жителей Ханты-Мансийка театрализованные концертные программы.  </w:t>
      </w:r>
    </w:p>
    <w:p w:rsidR="00BF0D9F" w:rsidRP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sz w:val="28"/>
          <w:szCs w:val="28"/>
        </w:rPr>
        <w:t>Вчера в большом концертном зале состоялась концертная программа творческих коллективов и солистов центра, приуроченная к Международному дню инвалидов.</w:t>
      </w:r>
    </w:p>
    <w:p w:rsidR="00BF0D9F" w:rsidRP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sz w:val="28"/>
          <w:szCs w:val="28"/>
        </w:rPr>
        <w:t xml:space="preserve">Артисты центра порадовали зрителей яркими юмористическими театрализованными зарисовками, героями которых стали маленькая девочка, мечтающая о том, чтобы ее воздушный шар взлетел, и добрые Клоуны, готовые сделать все, чтобы девочка стала счастливой. </w:t>
      </w:r>
    </w:p>
    <w:p w:rsidR="00BF0D9F" w:rsidRP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sz w:val="28"/>
          <w:szCs w:val="28"/>
        </w:rPr>
        <w:t>Историю дополнили хореографические и вокальные номера творческих коллективов и солистов КДЦ «Октябрь»: Образцовых художественных коллективов ансамбля народного танца «Алатырь» и детско-юношеского коллектива современной хореографии «Ривер», ансамбля народного танца «Эксклюзив», танцевальных шоу-групп «Арт-</w:t>
      </w:r>
      <w:proofErr w:type="spellStart"/>
      <w:r w:rsidRPr="00BF0D9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BF0D9F">
        <w:rPr>
          <w:rFonts w:ascii="Times New Roman" w:hAnsi="Times New Roman" w:cs="Times New Roman"/>
          <w:sz w:val="28"/>
          <w:szCs w:val="28"/>
        </w:rPr>
        <w:t xml:space="preserve">» и «Барбарики», ансамбля духовых инструментов «Столица», Михаила </w:t>
      </w:r>
      <w:proofErr w:type="spellStart"/>
      <w:r w:rsidRPr="00BF0D9F">
        <w:rPr>
          <w:rFonts w:ascii="Times New Roman" w:hAnsi="Times New Roman" w:cs="Times New Roman"/>
          <w:sz w:val="28"/>
          <w:szCs w:val="28"/>
        </w:rPr>
        <w:t>Бишанова</w:t>
      </w:r>
      <w:proofErr w:type="spellEnd"/>
      <w:r w:rsidRPr="00BF0D9F">
        <w:rPr>
          <w:rFonts w:ascii="Times New Roman" w:hAnsi="Times New Roman" w:cs="Times New Roman"/>
          <w:sz w:val="28"/>
          <w:szCs w:val="28"/>
        </w:rPr>
        <w:t xml:space="preserve">, Руслана </w:t>
      </w:r>
      <w:proofErr w:type="spellStart"/>
      <w:r w:rsidRPr="00BF0D9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F0D9F">
        <w:rPr>
          <w:rFonts w:ascii="Times New Roman" w:hAnsi="Times New Roman" w:cs="Times New Roman"/>
          <w:sz w:val="28"/>
          <w:szCs w:val="28"/>
        </w:rPr>
        <w:t xml:space="preserve">, Ольги и Дениса Новиковых, Кристины Зайцевой, Юлии Скосыревой и Ольги </w:t>
      </w:r>
      <w:proofErr w:type="spellStart"/>
      <w:r w:rsidRPr="00BF0D9F">
        <w:rPr>
          <w:rFonts w:ascii="Times New Roman" w:hAnsi="Times New Roman" w:cs="Times New Roman"/>
          <w:sz w:val="28"/>
          <w:szCs w:val="28"/>
        </w:rPr>
        <w:t>Шиховой</w:t>
      </w:r>
      <w:proofErr w:type="spellEnd"/>
      <w:r w:rsidRPr="00BF0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8F0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D9F">
        <w:rPr>
          <w:rFonts w:ascii="Times New Roman" w:hAnsi="Times New Roman" w:cs="Times New Roman"/>
          <w:sz w:val="28"/>
          <w:szCs w:val="28"/>
        </w:rPr>
        <w:lastRenderedPageBreak/>
        <w:t>Концертная программа прошла в теплой доброжелательной атмосфере и подарила гостям много приятных впечатлений.</w:t>
      </w:r>
    </w:p>
    <w:p w:rsid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9F" w:rsidRDefault="00BF0D9F" w:rsidP="00BF0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FBE" w:rsidRDefault="00C20FBE" w:rsidP="00C2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А.О. Щепик</w:t>
      </w:r>
    </w:p>
    <w:p w:rsidR="004A0ED8" w:rsidRDefault="004A0ED8" w:rsidP="00C2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ED8" w:rsidSect="0083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E"/>
    <w:rsid w:val="00025B8E"/>
    <w:rsid w:val="00042BFF"/>
    <w:rsid w:val="00044376"/>
    <w:rsid w:val="00085171"/>
    <w:rsid w:val="000B1954"/>
    <w:rsid w:val="000D7E29"/>
    <w:rsid w:val="001353D7"/>
    <w:rsid w:val="0015148A"/>
    <w:rsid w:val="001F5E9F"/>
    <w:rsid w:val="00202A81"/>
    <w:rsid w:val="00207B83"/>
    <w:rsid w:val="00246D67"/>
    <w:rsid w:val="00262ECF"/>
    <w:rsid w:val="00275F99"/>
    <w:rsid w:val="00287404"/>
    <w:rsid w:val="002B264B"/>
    <w:rsid w:val="002D4DD1"/>
    <w:rsid w:val="002E031A"/>
    <w:rsid w:val="002E2AC2"/>
    <w:rsid w:val="0030462E"/>
    <w:rsid w:val="0031504F"/>
    <w:rsid w:val="00327E3F"/>
    <w:rsid w:val="0034368E"/>
    <w:rsid w:val="003678F0"/>
    <w:rsid w:val="00384770"/>
    <w:rsid w:val="003A1F09"/>
    <w:rsid w:val="003D2D56"/>
    <w:rsid w:val="004317CD"/>
    <w:rsid w:val="0044317E"/>
    <w:rsid w:val="00466AA5"/>
    <w:rsid w:val="00490196"/>
    <w:rsid w:val="00494BC7"/>
    <w:rsid w:val="00496F8C"/>
    <w:rsid w:val="004A0ED8"/>
    <w:rsid w:val="004F05F2"/>
    <w:rsid w:val="00502860"/>
    <w:rsid w:val="00537558"/>
    <w:rsid w:val="0054143A"/>
    <w:rsid w:val="005541BF"/>
    <w:rsid w:val="00576F19"/>
    <w:rsid w:val="005B5F39"/>
    <w:rsid w:val="005E2DCE"/>
    <w:rsid w:val="005F2971"/>
    <w:rsid w:val="00630C88"/>
    <w:rsid w:val="00635AC8"/>
    <w:rsid w:val="00671C82"/>
    <w:rsid w:val="00677344"/>
    <w:rsid w:val="0069625C"/>
    <w:rsid w:val="006C0440"/>
    <w:rsid w:val="006D4D0D"/>
    <w:rsid w:val="006D5424"/>
    <w:rsid w:val="006D6B78"/>
    <w:rsid w:val="006F674C"/>
    <w:rsid w:val="00724C70"/>
    <w:rsid w:val="007334B4"/>
    <w:rsid w:val="007379A6"/>
    <w:rsid w:val="00743A14"/>
    <w:rsid w:val="00743BCA"/>
    <w:rsid w:val="00747834"/>
    <w:rsid w:val="00753056"/>
    <w:rsid w:val="0077210D"/>
    <w:rsid w:val="0077774C"/>
    <w:rsid w:val="007D24D4"/>
    <w:rsid w:val="007E4589"/>
    <w:rsid w:val="007F201E"/>
    <w:rsid w:val="00803378"/>
    <w:rsid w:val="00810282"/>
    <w:rsid w:val="008214C4"/>
    <w:rsid w:val="00831312"/>
    <w:rsid w:val="00847D0E"/>
    <w:rsid w:val="0088395F"/>
    <w:rsid w:val="00893B46"/>
    <w:rsid w:val="008A2FF7"/>
    <w:rsid w:val="008A4CED"/>
    <w:rsid w:val="008C389F"/>
    <w:rsid w:val="008D0798"/>
    <w:rsid w:val="00900DFF"/>
    <w:rsid w:val="009020EF"/>
    <w:rsid w:val="00910B64"/>
    <w:rsid w:val="00933A44"/>
    <w:rsid w:val="009422E8"/>
    <w:rsid w:val="0094516F"/>
    <w:rsid w:val="00947111"/>
    <w:rsid w:val="009723A3"/>
    <w:rsid w:val="00980BF6"/>
    <w:rsid w:val="009931AE"/>
    <w:rsid w:val="009A67E7"/>
    <w:rsid w:val="009A6B6F"/>
    <w:rsid w:val="009C3A0B"/>
    <w:rsid w:val="009E2137"/>
    <w:rsid w:val="00A2232C"/>
    <w:rsid w:val="00A628AB"/>
    <w:rsid w:val="00A6523C"/>
    <w:rsid w:val="00A65947"/>
    <w:rsid w:val="00A73A23"/>
    <w:rsid w:val="00A76EAA"/>
    <w:rsid w:val="00AA054C"/>
    <w:rsid w:val="00AB2706"/>
    <w:rsid w:val="00AD0003"/>
    <w:rsid w:val="00AD5B0C"/>
    <w:rsid w:val="00B24301"/>
    <w:rsid w:val="00B2704E"/>
    <w:rsid w:val="00B63341"/>
    <w:rsid w:val="00B75481"/>
    <w:rsid w:val="00B9287B"/>
    <w:rsid w:val="00BA4560"/>
    <w:rsid w:val="00BA7410"/>
    <w:rsid w:val="00BB7362"/>
    <w:rsid w:val="00BC61D0"/>
    <w:rsid w:val="00BD15B1"/>
    <w:rsid w:val="00BD17E8"/>
    <w:rsid w:val="00BF0D9F"/>
    <w:rsid w:val="00BF4BC2"/>
    <w:rsid w:val="00C20FBE"/>
    <w:rsid w:val="00C25848"/>
    <w:rsid w:val="00C4626D"/>
    <w:rsid w:val="00C648F9"/>
    <w:rsid w:val="00C818EE"/>
    <w:rsid w:val="00CA3BC7"/>
    <w:rsid w:val="00CB79B5"/>
    <w:rsid w:val="00CE4A2F"/>
    <w:rsid w:val="00D3797B"/>
    <w:rsid w:val="00D46203"/>
    <w:rsid w:val="00D46C55"/>
    <w:rsid w:val="00D56DFC"/>
    <w:rsid w:val="00D640B6"/>
    <w:rsid w:val="00D72953"/>
    <w:rsid w:val="00DA0B93"/>
    <w:rsid w:val="00DA158B"/>
    <w:rsid w:val="00E00F73"/>
    <w:rsid w:val="00E27990"/>
    <w:rsid w:val="00E3229D"/>
    <w:rsid w:val="00E3317A"/>
    <w:rsid w:val="00E54B5A"/>
    <w:rsid w:val="00E675FF"/>
    <w:rsid w:val="00E92DBE"/>
    <w:rsid w:val="00E9744A"/>
    <w:rsid w:val="00EB26C9"/>
    <w:rsid w:val="00EE2647"/>
    <w:rsid w:val="00F50DC6"/>
    <w:rsid w:val="00F825C8"/>
    <w:rsid w:val="00FD535D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20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20F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20F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C20F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Обычный1"/>
    <w:rsid w:val="00C20F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20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20F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20F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semiHidden/>
    <w:rsid w:val="00C20F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Обычный1"/>
    <w:rsid w:val="00C20F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ail.rambler.ru/mail/mail.cgi/download/%D0%93%D0%B5%D1%80%D0%B1.jpg?mode=obj;mbox=INBOX&amp;r=1c5a;what=247.2;for=da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А.Щепик</dc:creator>
  <cp:lastModifiedBy>Rez</cp:lastModifiedBy>
  <cp:revision>3</cp:revision>
  <dcterms:created xsi:type="dcterms:W3CDTF">2018-12-04T12:33:00Z</dcterms:created>
  <dcterms:modified xsi:type="dcterms:W3CDTF">2018-12-04T12:34:00Z</dcterms:modified>
</cp:coreProperties>
</file>