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4A" w:rsidRDefault="008E2383" w:rsidP="000D134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2972">
        <w:rPr>
          <w:rFonts w:ascii="Times New Roman" w:hAnsi="Times New Roman" w:cs="Times New Roman"/>
          <w:b/>
          <w:sz w:val="28"/>
          <w:szCs w:val="28"/>
        </w:rPr>
        <w:t>И</w:t>
      </w:r>
      <w:r w:rsidR="00282944" w:rsidRPr="00D92972">
        <w:rPr>
          <w:rFonts w:ascii="Times New Roman" w:hAnsi="Times New Roman" w:cs="Times New Roman"/>
          <w:b/>
          <w:sz w:val="28"/>
          <w:szCs w:val="28"/>
        </w:rPr>
        <w:t>нформация о предоставлении</w:t>
      </w:r>
      <w:r w:rsidR="00E32C03" w:rsidRPr="00D92972">
        <w:rPr>
          <w:rFonts w:ascii="Times New Roman" w:hAnsi="Times New Roman" w:cs="Times New Roman"/>
          <w:b/>
          <w:sz w:val="28"/>
          <w:szCs w:val="28"/>
        </w:rPr>
        <w:t xml:space="preserve"> и погашении бюджетных кредитов</w:t>
      </w:r>
    </w:p>
    <w:p w:rsidR="00282944" w:rsidRPr="00D92972" w:rsidRDefault="00B64B0B" w:rsidP="000D134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2972">
        <w:rPr>
          <w:rFonts w:ascii="Times New Roman" w:hAnsi="Times New Roman" w:cs="Times New Roman"/>
          <w:b/>
          <w:sz w:val="28"/>
          <w:szCs w:val="28"/>
        </w:rPr>
        <w:t>в 20</w:t>
      </w:r>
      <w:r w:rsidR="000A5505">
        <w:rPr>
          <w:rFonts w:ascii="Times New Roman" w:hAnsi="Times New Roman" w:cs="Times New Roman"/>
          <w:b/>
          <w:sz w:val="28"/>
          <w:szCs w:val="28"/>
        </w:rPr>
        <w:t>2</w:t>
      </w:r>
      <w:r w:rsidR="00E874E9">
        <w:rPr>
          <w:rFonts w:ascii="Times New Roman" w:hAnsi="Times New Roman" w:cs="Times New Roman"/>
          <w:b/>
          <w:sz w:val="28"/>
          <w:szCs w:val="28"/>
        </w:rPr>
        <w:t>4</w:t>
      </w:r>
      <w:r w:rsidR="00B52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972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B64B0B" w:rsidRPr="00D92972" w:rsidRDefault="00B64B0B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126"/>
      </w:tblGrid>
      <w:tr w:rsidR="00B64B0B" w:rsidRPr="00D92972" w:rsidTr="00B64B0B">
        <w:tc>
          <w:tcPr>
            <w:tcW w:w="7621" w:type="dxa"/>
          </w:tcPr>
          <w:p w:rsidR="00B64B0B" w:rsidRPr="00D92972" w:rsidRDefault="00B64B0B" w:rsidP="00282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7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B64B0B" w:rsidRPr="00D92972" w:rsidRDefault="00B64B0B" w:rsidP="00282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7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B64B0B" w:rsidRPr="00D92972" w:rsidRDefault="00B64B0B" w:rsidP="00282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72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B64B0B" w:rsidRPr="00D92972" w:rsidTr="00B64B0B">
        <w:tc>
          <w:tcPr>
            <w:tcW w:w="7621" w:type="dxa"/>
          </w:tcPr>
          <w:p w:rsidR="00B64B0B" w:rsidRPr="00D92972" w:rsidRDefault="00B64B0B" w:rsidP="00605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7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Предоставлено кредитов из бюджета города </w:t>
            </w:r>
          </w:p>
        </w:tc>
        <w:tc>
          <w:tcPr>
            <w:tcW w:w="2126" w:type="dxa"/>
          </w:tcPr>
          <w:p w:rsidR="00B64B0B" w:rsidRPr="00D92972" w:rsidRDefault="0000415D" w:rsidP="00E874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4B0B" w:rsidRPr="00D9297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64B0B" w:rsidRPr="00D92972" w:rsidTr="00B64B0B">
        <w:tc>
          <w:tcPr>
            <w:tcW w:w="7621" w:type="dxa"/>
          </w:tcPr>
          <w:p w:rsidR="00B64B0B" w:rsidRPr="00D92972" w:rsidRDefault="00A17676" w:rsidP="00E228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</w:t>
            </w:r>
            <w:r w:rsidR="00E2285C">
              <w:rPr>
                <w:rFonts w:ascii="Times New Roman" w:hAnsi="Times New Roman" w:cs="Times New Roman"/>
                <w:sz w:val="28"/>
                <w:szCs w:val="28"/>
              </w:rPr>
              <w:t>ы кредиты в бюджет города</w:t>
            </w:r>
          </w:p>
        </w:tc>
        <w:tc>
          <w:tcPr>
            <w:tcW w:w="2126" w:type="dxa"/>
          </w:tcPr>
          <w:p w:rsidR="00B64B0B" w:rsidRPr="00D92972" w:rsidRDefault="00DF1D2C" w:rsidP="00E874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285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64B0B" w:rsidRPr="00D92972" w:rsidTr="00B64B0B">
        <w:tc>
          <w:tcPr>
            <w:tcW w:w="7621" w:type="dxa"/>
          </w:tcPr>
          <w:p w:rsidR="00B64B0B" w:rsidRPr="00D92972" w:rsidRDefault="00B64B0B" w:rsidP="00282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7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B64B0B" w:rsidRPr="00A17676" w:rsidRDefault="00DF1D2C" w:rsidP="00E874E9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7676" w:rsidRPr="00A1767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B64B0B" w:rsidRPr="00D92972" w:rsidRDefault="00B64B0B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972" w:rsidRPr="00D92972" w:rsidRDefault="00D92972" w:rsidP="00240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92972" w:rsidRPr="00D92972" w:rsidRDefault="00D92972" w:rsidP="00240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6DA1" w:rsidRPr="00D92972" w:rsidRDefault="00406DA1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DA1" w:rsidRPr="00D92972" w:rsidRDefault="00406DA1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DA1" w:rsidRDefault="00406DA1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3A02" w:rsidRDefault="002C3A02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02" w:rsidRDefault="002C3A02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02" w:rsidRDefault="002C3A02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02" w:rsidRDefault="002C3A02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02" w:rsidRPr="00D92972" w:rsidRDefault="002C3A02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134A" w:rsidRDefault="000D134A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134A" w:rsidRDefault="000D134A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134A" w:rsidRDefault="000D134A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E8F" w:rsidRDefault="006E6E8F" w:rsidP="0028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6E6E8F" w:rsidSect="00B43187"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E5DEE"/>
    <w:multiLevelType w:val="hybridMultilevel"/>
    <w:tmpl w:val="844A6EB4"/>
    <w:lvl w:ilvl="0" w:tplc="A61E65A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4"/>
    <w:rsid w:val="0000415D"/>
    <w:rsid w:val="00070312"/>
    <w:rsid w:val="000A5505"/>
    <w:rsid w:val="000B5390"/>
    <w:rsid w:val="000D134A"/>
    <w:rsid w:val="001E66C9"/>
    <w:rsid w:val="002405D6"/>
    <w:rsid w:val="00250A7C"/>
    <w:rsid w:val="00282944"/>
    <w:rsid w:val="002B7636"/>
    <w:rsid w:val="002C3A02"/>
    <w:rsid w:val="002F57F8"/>
    <w:rsid w:val="003A52C4"/>
    <w:rsid w:val="00406DA1"/>
    <w:rsid w:val="00457AD7"/>
    <w:rsid w:val="00492C70"/>
    <w:rsid w:val="004F2584"/>
    <w:rsid w:val="00580A1A"/>
    <w:rsid w:val="005B3BF4"/>
    <w:rsid w:val="005C1EF2"/>
    <w:rsid w:val="00605FF7"/>
    <w:rsid w:val="00693C69"/>
    <w:rsid w:val="006A6F15"/>
    <w:rsid w:val="006E6E8F"/>
    <w:rsid w:val="00743036"/>
    <w:rsid w:val="00780754"/>
    <w:rsid w:val="00832612"/>
    <w:rsid w:val="00866DB8"/>
    <w:rsid w:val="008E2383"/>
    <w:rsid w:val="009442C3"/>
    <w:rsid w:val="00964A2A"/>
    <w:rsid w:val="0097390E"/>
    <w:rsid w:val="00A17676"/>
    <w:rsid w:val="00A432AE"/>
    <w:rsid w:val="00A85DA3"/>
    <w:rsid w:val="00AA13B4"/>
    <w:rsid w:val="00B52F5A"/>
    <w:rsid w:val="00B62ECB"/>
    <w:rsid w:val="00B64B0B"/>
    <w:rsid w:val="00BA6A19"/>
    <w:rsid w:val="00BE1A12"/>
    <w:rsid w:val="00C51786"/>
    <w:rsid w:val="00C623C8"/>
    <w:rsid w:val="00CE79A4"/>
    <w:rsid w:val="00D054A9"/>
    <w:rsid w:val="00D92972"/>
    <w:rsid w:val="00D97489"/>
    <w:rsid w:val="00DF1D2C"/>
    <w:rsid w:val="00E02489"/>
    <w:rsid w:val="00E2285C"/>
    <w:rsid w:val="00E32C03"/>
    <w:rsid w:val="00E874E9"/>
    <w:rsid w:val="00EC59EA"/>
    <w:rsid w:val="00F16B75"/>
    <w:rsid w:val="00F80662"/>
    <w:rsid w:val="00F93C95"/>
    <w:rsid w:val="00FC63DE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A9773-5890-4070-B735-62D9996F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C6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4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405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326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17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</dc:creator>
  <cp:lastModifiedBy>Охранова Евгения Анатольевна</cp:lastModifiedBy>
  <cp:revision>18</cp:revision>
  <cp:lastPrinted>2018-03-30T11:17:00Z</cp:lastPrinted>
  <dcterms:created xsi:type="dcterms:W3CDTF">2019-03-15T06:19:00Z</dcterms:created>
  <dcterms:modified xsi:type="dcterms:W3CDTF">2025-03-12T04:06:00Z</dcterms:modified>
</cp:coreProperties>
</file>