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назначена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77777777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364F01">
              <w:rPr>
                <w:rFonts w:eastAsiaTheme="minorHAnsi"/>
                <w:noProof/>
                <w:sz w:val="24"/>
                <w:szCs w:val="22"/>
              </w:rPr>
            </w:r>
            <w:r w:rsidR="00364F01">
              <w:rPr>
                <w:rFonts w:eastAsiaTheme="minorHAnsi"/>
                <w:noProof/>
                <w:sz w:val="24"/>
                <w:szCs w:val="22"/>
              </w:rPr>
              <w:pict w14:anchorId="3BAA0A4B">
                <v:rect id="_x0000_s105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77777777" w:rsidR="006D330E" w:rsidRPr="006F4467" w:rsidRDefault="00364F01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FF89D53">
                <v:rect id="_x0000_s104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3ED8BA7D">
                <v:rect id="_x0000_s104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77777777" w:rsidR="006D330E" w:rsidRPr="006F4467" w:rsidRDefault="00364F01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23595EF"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77777777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364F01">
              <w:rPr>
                <w:rFonts w:eastAsiaTheme="minorHAnsi"/>
                <w:noProof/>
                <w:sz w:val="24"/>
                <w:szCs w:val="22"/>
              </w:rPr>
            </w:r>
            <w:r w:rsidR="00364F01">
              <w:rPr>
                <w:rFonts w:eastAsiaTheme="minorHAnsi"/>
                <w:noProof/>
                <w:sz w:val="24"/>
                <w:szCs w:val="22"/>
              </w:rPr>
              <w:pict w14:anchorId="6C849A85"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80A1101" w14:textId="77777777" w:rsidR="006D330E" w:rsidRPr="006F4467" w:rsidRDefault="00364F01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7EF8EDC">
                <v:rect 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2B87EE2"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253B2A35" w14:textId="77777777" w:rsidR="006D330E" w:rsidRPr="006F4467" w:rsidRDefault="00364F01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F8B6DE4">
                <v:rect 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9CEFABC" w14:textId="77777777" w:rsidR="006D330E" w:rsidRPr="00647FAB" w:rsidRDefault="00364F01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008F529">
                <v:rect id="_x0000_s104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14:paraId="4475E313" w14:textId="77777777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364F01">
              <w:rPr>
                <w:rFonts w:eastAsiaTheme="minorHAnsi"/>
                <w:noProof/>
                <w:sz w:val="24"/>
                <w:szCs w:val="22"/>
              </w:rPr>
            </w:r>
            <w:r w:rsidR="00364F01">
              <w:rPr>
                <w:rFonts w:eastAsiaTheme="minorHAnsi"/>
                <w:noProof/>
                <w:sz w:val="24"/>
                <w:szCs w:val="22"/>
              </w:rPr>
              <w:pict w14:anchorId="701D29F2">
                <v:rect id="_x0000_s104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77777777" w:rsidR="006D330E" w:rsidRPr="006F4467" w:rsidRDefault="00364F01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6F678A98">
                <v:rect id="_x0000_s104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35E223B">
                <v:rect id="_x0000_s103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77777777" w:rsidR="006D330E" w:rsidRPr="006F4467" w:rsidRDefault="00364F01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9786E2D">
                <v:rect id="_x0000_s103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77777777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364F01">
              <w:rPr>
                <w:rFonts w:eastAsiaTheme="minorHAnsi"/>
                <w:noProof/>
                <w:sz w:val="24"/>
                <w:szCs w:val="22"/>
              </w:rPr>
            </w:r>
            <w:r w:rsidR="00364F01">
              <w:rPr>
                <w:rFonts w:eastAsiaTheme="minorHAnsi"/>
                <w:noProof/>
                <w:sz w:val="24"/>
                <w:szCs w:val="22"/>
              </w:rPr>
              <w:pict w14:anchorId="026A316D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141D8C18" w14:textId="77777777" w:rsidR="006D330E" w:rsidRPr="006F4467" w:rsidRDefault="00364F01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1F8D9C6C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775F2D53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4C943382" w14:textId="77777777" w:rsidR="006D330E" w:rsidRPr="006F4467" w:rsidRDefault="00364F01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B10D80D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C88E44E" w14:textId="77777777" w:rsidR="006D330E" w:rsidRPr="009A37C9" w:rsidRDefault="00364F01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7235504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</w:t>
            </w:r>
            <w:proofErr w:type="gramStart"/>
            <w:r w:rsidRPr="00167D99">
              <w:rPr>
                <w:b/>
                <w:sz w:val="24"/>
                <w:szCs w:val="24"/>
              </w:rPr>
              <w:t>л(</w:t>
            </w:r>
            <w:proofErr w:type="gramEnd"/>
            <w:r w:rsidRPr="00167D99">
              <w:rPr>
                <w:b/>
                <w:sz w:val="24"/>
                <w:szCs w:val="24"/>
              </w:rPr>
              <w:t>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6D330E">
              <w:rPr>
                <w:b/>
                <w:spacing w:val="-2"/>
                <w:sz w:val="24"/>
                <w:szCs w:val="24"/>
              </w:rPr>
              <w:t>первом</w:t>
            </w:r>
            <w:proofErr w:type="gramEnd"/>
            <w:r w:rsidRPr="006D330E">
              <w:rPr>
                <w:b/>
                <w:spacing w:val="-2"/>
                <w:sz w:val="24"/>
                <w:szCs w:val="24"/>
              </w:rPr>
              <w:t>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proofErr w:type="gramStart"/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proofErr w:type="gramStart"/>
            <w:r w:rsidRPr="00DD2526">
              <w:rPr>
                <w:b/>
                <w:sz w:val="24"/>
                <w:vertAlign w:val="superscript"/>
              </w:rPr>
              <w:t>2</w:t>
            </w:r>
            <w:proofErr w:type="gramEnd"/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proofErr w:type="gramStart"/>
            <w:r w:rsidRPr="008E028E">
              <w:rPr>
                <w:sz w:val="24"/>
              </w:rPr>
              <w:t>г</w:t>
            </w:r>
            <w:proofErr w:type="gramEnd"/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77777777" w:rsidR="007A370B" w:rsidRDefault="00364F01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26529809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77777777" w:rsidR="00502EDD" w:rsidRDefault="00364F01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02D18EE0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proofErr w:type="gramStart"/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  <w:proofErr w:type="gramEnd"/>
          </w:p>
          <w:p w14:paraId="5D3F46DF" w14:textId="32B46BC3" w:rsidR="00124222" w:rsidRDefault="00364F01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753104B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proofErr w:type="gramStart"/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  <w:proofErr w:type="gramEnd"/>
          </w:p>
          <w:p w14:paraId="07D32E44" w14:textId="77777777" w:rsidR="00F22F59" w:rsidRPr="00F22F59" w:rsidRDefault="00364F01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7EED7ED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77777777" w:rsidR="0059202F" w:rsidRPr="0059202F" w:rsidRDefault="00364F01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4FE3F71A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77777777" w:rsidR="0059202F" w:rsidRDefault="00364F01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F8B356A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77777777" w:rsidR="008F0047" w:rsidRPr="008F0047" w:rsidRDefault="00364F01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6A8D3748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proofErr w:type="gramStart"/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</w:t>
      </w:r>
      <w:proofErr w:type="gramEnd"/>
      <w:r w:rsidRPr="00233546">
        <w:rPr>
          <w:sz w:val="18"/>
          <w:szCs w:val="18"/>
        </w:rPr>
        <w:t>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9"/>
      <w:headerReference w:type="default" r:id="rId10"/>
      <w:headerReference w:type="first" r:id="rId11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9F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A2FD3" w14:textId="77777777" w:rsidR="00AC3400" w:rsidRDefault="00AC3400">
      <w:r>
        <w:separator/>
      </w:r>
    </w:p>
  </w:endnote>
  <w:endnote w:type="continuationSeparator" w:id="0">
    <w:p w14:paraId="1A770B05" w14:textId="77777777" w:rsidR="00AC3400" w:rsidRDefault="00AC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93E9" w14:textId="77777777" w:rsidR="00AC3400" w:rsidRDefault="00AC3400">
      <w:r>
        <w:separator/>
      </w:r>
    </w:p>
  </w:footnote>
  <w:footnote w:type="continuationSeparator" w:id="0">
    <w:p w14:paraId="4373B1B1" w14:textId="77777777" w:rsidR="00AC3400" w:rsidRDefault="00AC3400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70E17C48" w:rsidR="00937770" w:rsidRPr="00937770" w:rsidRDefault="00364F01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D99A4" w14:textId="77777777" w:rsidR="00937770" w:rsidRDefault="00937770" w:rsidP="00937770">
    <w:pPr>
      <w:pStyle w:val="a3"/>
      <w:jc w:val="center"/>
      <w:rPr>
        <w:sz w:val="28"/>
        <w:szCs w:val="28"/>
      </w:rPr>
    </w:pPr>
  </w:p>
  <w:p w14:paraId="73CBDA8D" w14:textId="3F9276B9" w:rsidR="00937770" w:rsidRPr="00937770" w:rsidRDefault="00937770" w:rsidP="0093777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64F01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0BBB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56C6-F2AE-4C69-B361-CC4AC841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10</cp:revision>
  <cp:lastPrinted>2018-10-11T06:24:00Z</cp:lastPrinted>
  <dcterms:created xsi:type="dcterms:W3CDTF">2018-05-29T08:57:00Z</dcterms:created>
  <dcterms:modified xsi:type="dcterms:W3CDTF">2018-10-11T06:25:00Z</dcterms:modified>
</cp:coreProperties>
</file>