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6C79EA" w:rsidRPr="00560E51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9EA" w:rsidRPr="00560E51" w:rsidRDefault="006C79EA">
            <w:pPr>
              <w:spacing w:line="1" w:lineRule="auto"/>
              <w:jc w:val="both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6C79EA" w:rsidRPr="00560E51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6C79EA" w:rsidRPr="00560E51" w:rsidRDefault="00A741BC">
                  <w:pPr>
                    <w:jc w:val="both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Приложение №5</w:t>
                  </w:r>
                </w:p>
                <w:p w:rsidR="006C79EA" w:rsidRPr="00560E51" w:rsidRDefault="00A741BC">
                  <w:pPr>
                    <w:jc w:val="both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6C79EA" w:rsidRPr="00560E51" w:rsidRDefault="006C79EA">
      <w:pPr>
        <w:rPr>
          <w:vanish/>
          <w:sz w:val="22"/>
          <w:szCs w:val="22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C79EA" w:rsidRPr="00560E51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C79EA" w:rsidRPr="00560E51" w:rsidRDefault="00A741BC">
            <w:pPr>
              <w:ind w:firstLine="420"/>
              <w:jc w:val="center"/>
              <w:rPr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</w:tbl>
    <w:p w:rsidR="006C79EA" w:rsidRPr="00560E51" w:rsidRDefault="006C79EA">
      <w:pPr>
        <w:rPr>
          <w:vanish/>
          <w:sz w:val="22"/>
          <w:szCs w:val="22"/>
        </w:rPr>
      </w:pPr>
    </w:p>
    <w:tbl>
      <w:tblPr>
        <w:tblOverlap w:val="never"/>
        <w:tblW w:w="1048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C79EA" w:rsidRPr="00560E51">
        <w:trPr>
          <w:jc w:val="right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9EA" w:rsidRPr="00560E51" w:rsidRDefault="00A741BC">
            <w:pPr>
              <w:jc w:val="right"/>
              <w:rPr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6C79EA" w:rsidRPr="00560E51" w:rsidRDefault="006C79EA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445"/>
        <w:gridCol w:w="1927"/>
        <w:gridCol w:w="1077"/>
        <w:gridCol w:w="2040"/>
      </w:tblGrid>
      <w:tr w:rsidR="006C79EA" w:rsidRPr="00560E51">
        <w:trPr>
          <w:tblHeader/>
        </w:trPr>
        <w:tc>
          <w:tcPr>
            <w:tcW w:w="5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2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95"/>
            </w:tblGrid>
            <w:tr w:rsidR="006C79EA" w:rsidRPr="00560E51">
              <w:trPr>
                <w:jc w:val="center"/>
              </w:trPr>
              <w:tc>
                <w:tcPr>
                  <w:tcW w:w="5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9EA" w:rsidRPr="00560E51" w:rsidRDefault="006C79EA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6C79EA" w:rsidRPr="00560E51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Целевая статья расходов (ЦСР)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9EA" w:rsidRPr="00560E51" w:rsidRDefault="006C79EA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6C79EA" w:rsidRPr="00560E51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Вид расходов (ВР)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9EA" w:rsidRPr="00560E51" w:rsidRDefault="006C79EA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6C79EA" w:rsidRPr="00560E51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Сумма - всего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6C79EA" w:rsidRPr="00560E51" w:rsidRDefault="006C79EA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5445"/>
        <w:gridCol w:w="1927"/>
        <w:gridCol w:w="1077"/>
        <w:gridCol w:w="2040"/>
      </w:tblGrid>
      <w:tr w:rsidR="006C79EA" w:rsidRPr="00560E51">
        <w:trPr>
          <w:tblHeader/>
        </w:trPr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2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95"/>
            </w:tblGrid>
            <w:tr w:rsidR="006C79EA" w:rsidRPr="00560E51">
              <w:trPr>
                <w:jc w:val="center"/>
              </w:trPr>
              <w:tc>
                <w:tcPr>
                  <w:tcW w:w="52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9EA" w:rsidRPr="00560E51" w:rsidRDefault="006C79EA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6C79EA" w:rsidRPr="00560E51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9EA" w:rsidRPr="00560E51" w:rsidRDefault="006C79EA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6C79EA" w:rsidRPr="00560E51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9EA" w:rsidRPr="00560E51" w:rsidRDefault="006C79EA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6C79EA" w:rsidRPr="00560E51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79EA" w:rsidRPr="00560E51" w:rsidRDefault="00A741BC">
                  <w:pPr>
                    <w:jc w:val="center"/>
                    <w:rPr>
                      <w:sz w:val="22"/>
                      <w:szCs w:val="22"/>
                    </w:rPr>
                  </w:pPr>
                  <w:r w:rsidRPr="00560E51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6C79EA" w:rsidRPr="00560E51" w:rsidRDefault="006C79EA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13 736 682,64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13 736 682,64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12 934 742,64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Мероприятия по профилактике правонарушений в сфере безопасности дорожного </w:t>
            </w:r>
            <w:r w:rsidRPr="00560E51">
              <w:rPr>
                <w:color w:val="000000"/>
                <w:sz w:val="22"/>
                <w:szCs w:val="22"/>
              </w:rPr>
              <w:t>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</w:t>
            </w:r>
            <w:r w:rsidRPr="00560E51">
              <w:rPr>
                <w:color w:val="000000"/>
                <w:sz w:val="22"/>
                <w:szCs w:val="22"/>
              </w:rPr>
              <w:t>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</w:t>
            </w:r>
            <w:r w:rsidRPr="00560E51">
              <w:rPr>
                <w:color w:val="000000"/>
                <w:sz w:val="22"/>
                <w:szCs w:val="22"/>
              </w:rPr>
              <w:t>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</w:t>
            </w:r>
            <w:r w:rsidRPr="00560E51">
              <w:rPr>
                <w:color w:val="000000"/>
                <w:sz w:val="22"/>
                <w:szCs w:val="22"/>
              </w:rPr>
              <w:t>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5 028 500,00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4 898 500,00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4 898 500,00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</w:t>
            </w:r>
            <w:r w:rsidRPr="00560E51">
              <w:rPr>
                <w:color w:val="000000"/>
                <w:sz w:val="22"/>
                <w:szCs w:val="22"/>
              </w:rPr>
              <w:t>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Мероприятия по противодействию</w:t>
            </w:r>
            <w:r w:rsidRPr="00560E51">
              <w:rPr>
                <w:color w:val="000000"/>
                <w:sz w:val="22"/>
                <w:szCs w:val="22"/>
              </w:rPr>
              <w:t xml:space="preserve"> злоупотреблению наркотиками и их незаконному обороту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338 940,00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463 000,00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463 000,00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363 000,00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</w:t>
            </w:r>
            <w:r w:rsidRPr="00560E51">
              <w:rPr>
                <w:color w:val="000000"/>
                <w:sz w:val="22"/>
                <w:szCs w:val="22"/>
              </w:rPr>
              <w:t>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363 000,00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1 617 794 518,77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1 И4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39 752 750,00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178 356 631,58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Региональный проект "Бизнес-спринт (Я выбираю спорт)"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178 356 631,58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67 467 157,90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67 467 157,90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67 467 157,90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</w:t>
            </w:r>
            <w:r w:rsidRPr="00560E51">
              <w:rPr>
                <w:color w:val="000000"/>
                <w:sz w:val="22"/>
                <w:szCs w:val="22"/>
              </w:rPr>
              <w:t>порта на основании соглашений о государственно-частном (</w:t>
            </w:r>
            <w:proofErr w:type="spellStart"/>
            <w:r w:rsidRPr="00560E51">
              <w:rPr>
                <w:color w:val="000000"/>
                <w:sz w:val="22"/>
                <w:szCs w:val="22"/>
              </w:rPr>
              <w:t>муниципально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>-частном) партнерстве или концессионных соглашений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110 889 473,68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110 889 473,68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</w:t>
            </w:r>
            <w:r w:rsidRPr="00560E51">
              <w:rPr>
                <w:color w:val="000000"/>
                <w:sz w:val="22"/>
                <w:szCs w:val="22"/>
              </w:rPr>
              <w:t>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110 889 473,68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407 048 248,30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95 728 449,00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95 366 209,00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94 373 803,00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94 373 803,00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560E51">
              <w:rPr>
                <w:color w:val="000000"/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560E51">
              <w:rPr>
                <w:color w:val="000000"/>
                <w:sz w:val="22"/>
                <w:szCs w:val="22"/>
              </w:rPr>
              <w:t>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95 379 856,88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95 379 856,88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14 584 974,79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14 584 974,79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</w:t>
            </w:r>
            <w:r w:rsidRPr="00560E51">
              <w:rPr>
                <w:color w:val="000000"/>
                <w:sz w:val="22"/>
                <w:szCs w:val="22"/>
              </w:rPr>
              <w:t xml:space="preserve">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25 865 113,97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25 865 113,97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25 865 113,97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25 865 113,97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28 679 429,74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21 334 036,48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21 334 036,48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</w:t>
            </w:r>
            <w:r w:rsidRPr="00560E51">
              <w:rPr>
                <w:color w:val="000000"/>
                <w:sz w:val="22"/>
                <w:szCs w:val="22"/>
              </w:rPr>
              <w:t>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21 334 036,48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49 764 505,16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44 282 731,16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44 282 731,16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44 282 731,16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5 481 774,00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1 423 874,00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1 423 874,00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96 925 918,76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благоустройству общественных территорий муниципальных общеобразовательных организаций, включая обустройство и (и</w:t>
            </w:r>
            <w:r w:rsidRPr="00560E51">
              <w:rPr>
                <w:color w:val="000000"/>
                <w:sz w:val="22"/>
                <w:szCs w:val="22"/>
              </w:rPr>
              <w:t>ли) ремонт, оснащение плоскостных спортивных сооружений, развивающих площадок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16 601 900,00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16 601 900,00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04 4 14 83020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16 601 900,00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78 479 363,20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1 844 655,56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</w:t>
            </w:r>
            <w:r w:rsidRPr="00560E51">
              <w:rPr>
                <w:color w:val="000000"/>
                <w:sz w:val="22"/>
                <w:szCs w:val="22"/>
              </w:rPr>
              <w:t>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1 844 655,56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4 14 S3020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1 844 655,56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992 636 888,89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"Укрепление материально-технической базы образовательных организаций, организаций для отдыха и озд</w:t>
            </w:r>
            <w:r w:rsidRPr="00560E51">
              <w:rPr>
                <w:color w:val="000000"/>
                <w:sz w:val="22"/>
                <w:szCs w:val="22"/>
              </w:rPr>
              <w:t>оровления детей"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992 636 888,89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893 373 200,00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893 373 200,00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893 373 200,00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99 263 688,89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99 263 688,89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99 263 688,89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05 0 00</w:t>
            </w:r>
            <w:r w:rsidRPr="00560E51">
              <w:rPr>
                <w:b/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426 317 633,07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426 317 633,07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27 455 424,13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</w:t>
            </w:r>
            <w:r w:rsidRPr="00560E51">
              <w:rPr>
                <w:color w:val="000000"/>
                <w:sz w:val="22"/>
                <w:szCs w:val="22"/>
              </w:rPr>
              <w:t>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472 887,00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472 887,00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472 887,00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241 409 225,13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</w:t>
            </w:r>
            <w:r w:rsidRPr="00560E51">
              <w:rPr>
                <w:color w:val="000000"/>
                <w:sz w:val="22"/>
                <w:szCs w:val="22"/>
              </w:rPr>
              <w:t>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Мероприятий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125 199 141,70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111 130 365,75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111 130 365,75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111 130 365,75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обеспеч</w:t>
            </w:r>
            <w:r w:rsidRPr="00560E51">
              <w:rPr>
                <w:color w:val="000000"/>
                <w:sz w:val="22"/>
                <w:szCs w:val="22"/>
              </w:rPr>
              <w:t>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Cофинансирование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</w:t>
            </w:r>
            <w:r w:rsidRPr="00560E51">
              <w:rPr>
                <w:color w:val="000000"/>
                <w:sz w:val="22"/>
                <w:szCs w:val="22"/>
              </w:rPr>
              <w:t>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32 253 842,11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</w:t>
            </w:r>
            <w:r w:rsidRPr="00560E51">
              <w:rPr>
                <w:color w:val="000000"/>
                <w:sz w:val="22"/>
                <w:szCs w:val="22"/>
              </w:rPr>
              <w:t>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</w:t>
            </w:r>
            <w:r w:rsidRPr="00560E51">
              <w:rPr>
                <w:color w:val="000000"/>
                <w:sz w:val="22"/>
                <w:szCs w:val="22"/>
              </w:rPr>
              <w:t>1 742,11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420 072 955,78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Региональный проект "Семейные ценности и инфраструктура культуры"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1 Я5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1 Я5 55192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18 533 052,63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</w:t>
            </w:r>
            <w:r w:rsidRPr="00560E51">
              <w:rPr>
                <w:color w:val="000000"/>
                <w:sz w:val="22"/>
                <w:szCs w:val="22"/>
              </w:rPr>
              <w:t>льтатов федеральных проектов, не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941 875,00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941 875,00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370 500,00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370 500,00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Субсидии </w:t>
            </w:r>
            <w:r w:rsidRPr="00560E51">
              <w:rPr>
                <w:color w:val="000000"/>
                <w:sz w:val="22"/>
                <w:szCs w:val="22"/>
              </w:rPr>
              <w:t>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370 500,00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478 750,00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478 750,00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478 750,00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92 625,00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92 625,00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92 625,00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400 598 028,15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400 489 428,15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338 809 636,86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</w:t>
            </w:r>
            <w:r w:rsidRPr="00560E51">
              <w:rPr>
                <w:color w:val="000000"/>
                <w:sz w:val="22"/>
                <w:szCs w:val="22"/>
              </w:rPr>
              <w:t>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338 809 636,86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338 809 636,86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17 114 992,20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17 114 992,20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17 114 992,20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сохранения культурного и ист</w:t>
            </w:r>
            <w:r w:rsidRPr="00560E51">
              <w:rPr>
                <w:color w:val="000000"/>
                <w:sz w:val="22"/>
                <w:szCs w:val="22"/>
              </w:rPr>
              <w:t>орического наследия и развития архивного дела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</w:t>
            </w:r>
            <w:r w:rsidRPr="00560E51">
              <w:rPr>
                <w:color w:val="000000"/>
                <w:sz w:val="22"/>
                <w:szCs w:val="22"/>
              </w:rPr>
              <w:t>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7 258 488 459,24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104 654 408,00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104 654 408,</w:t>
            </w:r>
            <w:r w:rsidRPr="00560E51">
              <w:rPr>
                <w:color w:val="000000"/>
                <w:sz w:val="22"/>
                <w:szCs w:val="22"/>
              </w:rPr>
              <w:t>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</w:t>
            </w:r>
            <w:r w:rsidRPr="00560E51">
              <w:rPr>
                <w:color w:val="000000"/>
                <w:sz w:val="22"/>
                <w:szCs w:val="22"/>
              </w:rPr>
              <w:t xml:space="preserve">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</w:t>
            </w:r>
            <w:r w:rsidRPr="00560E51">
              <w:rPr>
                <w:color w:val="000000"/>
                <w:sz w:val="22"/>
                <w:szCs w:val="22"/>
              </w:rPr>
              <w:t>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5 910 808,00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5 910 808,00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5 910 808,00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</w:t>
            </w:r>
            <w:r w:rsidRPr="00560E51">
              <w:rPr>
                <w:color w:val="000000"/>
                <w:sz w:val="22"/>
                <w:szCs w:val="22"/>
              </w:rPr>
              <w:t>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97 181 200,00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97 181 200,00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97 181 200,00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7 153 834 051,24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560E51">
              <w:rPr>
                <w:color w:val="000000"/>
                <w:sz w:val="22"/>
                <w:szCs w:val="22"/>
              </w:rPr>
              <w:t xml:space="preserve">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560E51">
              <w:rPr>
                <w:color w:val="000000"/>
                <w:sz w:val="22"/>
                <w:szCs w:val="22"/>
              </w:rPr>
              <w:t>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134 987 414,69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134 987 414,69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8 976 762,01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</w:t>
            </w:r>
            <w:r w:rsidRPr="00560E51">
              <w:rPr>
                <w:color w:val="000000"/>
                <w:sz w:val="22"/>
                <w:szCs w:val="22"/>
              </w:rPr>
              <w:t>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8 976 762,01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6 373 982 662,61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931 747 696,20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931 747 696,20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905 139 126,41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26 608 569,79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</w:t>
            </w:r>
            <w:r w:rsidRPr="00560E51">
              <w:rPr>
                <w:color w:val="000000"/>
                <w:sz w:val="22"/>
                <w:szCs w:val="22"/>
              </w:rPr>
              <w:t>риях муниципальных образований Ханты-Мансийского автономного округа –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</w:t>
            </w:r>
            <w:r w:rsidRPr="00560E51">
              <w:rPr>
                <w:color w:val="000000"/>
                <w:sz w:val="22"/>
                <w:szCs w:val="22"/>
              </w:rPr>
              <w:t>м программам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компе</w:t>
            </w:r>
            <w:r w:rsidRPr="00560E51">
              <w:rPr>
                <w:color w:val="000000"/>
                <w:sz w:val="22"/>
                <w:szCs w:val="22"/>
              </w:rPr>
              <w:t>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</w:t>
            </w:r>
            <w:r w:rsidRPr="00560E5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94 242 000,00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4 800 488,46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4 800 488,46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293 511,54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293 511,54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89 148 000,00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</w:t>
            </w:r>
            <w:r w:rsidRPr="00560E51">
              <w:rPr>
                <w:color w:val="000000"/>
                <w:sz w:val="22"/>
                <w:szCs w:val="22"/>
              </w:rPr>
              <w:t>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2 015 454 700,00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2 015 454 700,00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1 888 327 432,00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127 127 26</w:t>
            </w:r>
            <w:r w:rsidRPr="00560E51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</w:t>
            </w:r>
            <w:r w:rsidRPr="00560E51">
              <w:rPr>
                <w:color w:val="000000"/>
                <w:sz w:val="22"/>
                <w:szCs w:val="22"/>
              </w:rPr>
              <w:t>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50 311 400,00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</w:t>
            </w:r>
            <w:r w:rsidRPr="00560E51">
              <w:rPr>
                <w:color w:val="000000"/>
                <w:sz w:val="22"/>
                <w:szCs w:val="22"/>
              </w:rPr>
              <w:t>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</w:t>
            </w:r>
            <w:r w:rsidRPr="00560E51">
              <w:rPr>
                <w:color w:val="000000"/>
                <w:sz w:val="22"/>
                <w:szCs w:val="22"/>
              </w:rPr>
              <w:t>м общеобразовательным организациям)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2 742 434 700,00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</w:t>
            </w:r>
            <w:r w:rsidRPr="00560E51">
              <w:rPr>
                <w:color w:val="000000"/>
                <w:sz w:val="22"/>
                <w:szCs w:val="22"/>
              </w:rPr>
              <w:t xml:space="preserve">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</w:t>
            </w:r>
            <w:r w:rsidRPr="00560E51">
              <w:rPr>
                <w:color w:val="000000"/>
                <w:sz w:val="22"/>
                <w:szCs w:val="22"/>
              </w:rPr>
              <w:t>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6 051 766,41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1 636 157,27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1 636 157,27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1 345 320,00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</w:t>
            </w:r>
            <w:r w:rsidRPr="00560E51">
              <w:rPr>
                <w:color w:val="000000"/>
                <w:sz w:val="22"/>
                <w:szCs w:val="22"/>
              </w:rPr>
              <w:t>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1 195 320,00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</w:t>
            </w:r>
            <w:r w:rsidRPr="00560E51">
              <w:rPr>
                <w:color w:val="000000"/>
                <w:sz w:val="22"/>
                <w:szCs w:val="22"/>
              </w:rPr>
              <w:t>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414 913 185,50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07 4 12 6155</w:t>
            </w:r>
            <w:r w:rsidRPr="00560E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11 109 577,49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11 109 577,49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11 109 577,49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Содействие развитию летнего отдыха и оздоровления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92 341 036,67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</w:t>
            </w:r>
            <w:r w:rsidRPr="00560E51">
              <w:rPr>
                <w:color w:val="000000"/>
                <w:sz w:val="22"/>
                <w:szCs w:val="22"/>
              </w:rPr>
              <w:t>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Субсидии бюдже</w:t>
            </w:r>
            <w:r w:rsidRPr="00560E51">
              <w:rPr>
                <w:color w:val="000000"/>
                <w:sz w:val="22"/>
                <w:szCs w:val="22"/>
              </w:rPr>
              <w:t>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</w:t>
            </w:r>
            <w:r w:rsidRPr="00560E51">
              <w:rPr>
                <w:color w:val="000000"/>
                <w:sz w:val="22"/>
                <w:szCs w:val="22"/>
              </w:rPr>
              <w:t>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103 715 886,24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</w:t>
            </w:r>
            <w:r w:rsidRPr="00560E51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жилищно-коммунального комплекса, энергетики, дорожного хозяйства и благоустройство"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1 490 680 946,86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109 766 375,00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109 766 375,00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55 133 125,00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55 133 125,00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55 133 125,00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54 633 250,00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54 633 250,00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54 633 250,00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1 223 645 519,23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</w:t>
            </w:r>
            <w:r w:rsidRPr="00560E51">
              <w:rPr>
                <w:color w:val="000000"/>
                <w:sz w:val="22"/>
                <w:szCs w:val="22"/>
              </w:rPr>
              <w:t>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95 037 263,97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94 816 863,97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560E51">
              <w:rPr>
                <w:color w:val="000000"/>
                <w:sz w:val="22"/>
                <w:szCs w:val="22"/>
              </w:rPr>
              <w:t xml:space="preserve">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</w:t>
            </w:r>
            <w:r w:rsidRPr="00560E51">
              <w:rPr>
                <w:color w:val="000000"/>
                <w:sz w:val="22"/>
                <w:szCs w:val="22"/>
              </w:rPr>
              <w:t>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</w:t>
            </w:r>
            <w:r w:rsidRPr="00560E51">
              <w:rPr>
                <w:color w:val="000000"/>
                <w:sz w:val="22"/>
                <w:szCs w:val="22"/>
              </w:rPr>
              <w:t>льности бюджетных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234 187 714,99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234 187 714,99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234 187 714,99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234 187 714,99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Содействие в содержании объектов жилищно-коммунальной инфраструк</w:t>
            </w:r>
            <w:r w:rsidRPr="00560E51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71 606 315,70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</w:t>
            </w:r>
            <w:r w:rsidRPr="00560E51">
              <w:rPr>
                <w:color w:val="000000"/>
                <w:sz w:val="22"/>
                <w:szCs w:val="22"/>
              </w:rPr>
              <w:t>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40 118 900,00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</w:t>
            </w:r>
            <w:r w:rsidRPr="00560E51">
              <w:rPr>
                <w:color w:val="000000"/>
                <w:sz w:val="22"/>
                <w:szCs w:val="22"/>
              </w:rPr>
              <w:t>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</w:t>
            </w:r>
            <w:r w:rsidRPr="00560E5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40 116 300,00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Сохранение привлекательного внешнего облика территории города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686 755 139,62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На организацию мероприятий при осуществлении деятельности по обращ</w:t>
            </w:r>
            <w:r w:rsidRPr="00560E51">
              <w:rPr>
                <w:color w:val="000000"/>
                <w:sz w:val="22"/>
                <w:szCs w:val="22"/>
              </w:rPr>
              <w:t>ению с животными без владельцев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461 900,00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</w:t>
            </w:r>
            <w:r w:rsidRPr="00560E51">
              <w:rPr>
                <w:color w:val="000000"/>
                <w:sz w:val="22"/>
                <w:szCs w:val="22"/>
              </w:rPr>
              <w:t xml:space="preserve">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394 321,80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394 321,80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</w:t>
            </w:r>
            <w:r w:rsidRPr="00560E51">
              <w:rPr>
                <w:color w:val="000000"/>
                <w:sz w:val="22"/>
                <w:szCs w:val="22"/>
              </w:rPr>
              <w:t>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</w:t>
            </w:r>
            <w:r w:rsidRPr="00560E51">
              <w:rPr>
                <w:color w:val="000000"/>
                <w:sz w:val="22"/>
                <w:szCs w:val="22"/>
              </w:rPr>
              <w:t>я с твердыми коммунальными отходами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206 700,00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560E51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20 859,96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20 859,96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667 065 265,75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667 065 265,75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667 065 265,75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и модернизация 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32 830 715,66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Инвестиции в объекты </w:t>
            </w:r>
            <w:r w:rsidRPr="00560E51">
              <w:rPr>
                <w:color w:val="000000"/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08 4 14 42110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12 189 100,00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12 189 100,00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12 189 100,00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</w:t>
            </w:r>
            <w:r w:rsidRPr="00560E51">
              <w:rPr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3 047 275,00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3 047 275,00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</w:t>
            </w:r>
            <w:r w:rsidRPr="00560E51">
              <w:rPr>
                <w:color w:val="000000"/>
                <w:sz w:val="22"/>
                <w:szCs w:val="22"/>
              </w:rPr>
              <w:t>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3 047 275,00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157 269 052,63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"Создание (реконструкция) коммунальных объектов"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157 269 052,63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Реконструкция, расширение, модернизация, строительство коммунальных объектов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149 405 600,00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149 405 600,00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08 5 01 82190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149 405 600,00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7 863 452,63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</w:t>
            </w:r>
            <w:r w:rsidRPr="00560E51">
              <w:rPr>
                <w:color w:val="000000"/>
                <w:sz w:val="22"/>
                <w:szCs w:val="22"/>
              </w:rPr>
              <w:t>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7 863 452,63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08 5 01 S2190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7 863 452,63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269 343 207,16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111 850 337,08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И2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111 850 337,08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99 546 800,00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</w:t>
            </w:r>
            <w:r w:rsidRPr="00560E51">
              <w:rPr>
                <w:color w:val="000000"/>
                <w:sz w:val="22"/>
                <w:szCs w:val="22"/>
              </w:rPr>
              <w:t xml:space="preserve"> И2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99 546 800,00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99 546 800,00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12 303 537,08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12 303 537,08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12 303 537,08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</w:t>
            </w:r>
            <w:r w:rsidRPr="00560E51">
              <w:rPr>
                <w:color w:val="000000"/>
                <w:sz w:val="22"/>
                <w:szCs w:val="22"/>
              </w:rPr>
              <w:t>их в состав национальных проектов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26 171 578,96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131 321 291,12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131 321 291,12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</w:t>
            </w:r>
            <w:r w:rsidRPr="00560E51">
              <w:rPr>
                <w:color w:val="000000"/>
                <w:sz w:val="22"/>
                <w:szCs w:val="22"/>
              </w:rPr>
              <w:t>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4 400 000,00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</w:t>
            </w:r>
            <w:r w:rsidRPr="00560E51">
              <w:rPr>
                <w:color w:val="000000"/>
                <w:sz w:val="22"/>
                <w:szCs w:val="22"/>
              </w:rPr>
              <w:t>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</w:t>
            </w:r>
            <w:r w:rsidRPr="00560E51">
              <w:rPr>
                <w:color w:val="000000"/>
                <w:sz w:val="22"/>
                <w:szCs w:val="22"/>
              </w:rPr>
              <w:t>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</w:t>
            </w:r>
            <w:r w:rsidRPr="00560E51">
              <w:rPr>
                <w:color w:val="000000"/>
                <w:sz w:val="22"/>
                <w:szCs w:val="22"/>
              </w:rPr>
              <w:t>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</w:t>
            </w:r>
            <w:r w:rsidRPr="00560E51">
              <w:rPr>
                <w:color w:val="000000"/>
                <w:sz w:val="22"/>
                <w:szCs w:val="22"/>
              </w:rPr>
              <w:t xml:space="preserve">ельными государственными полномочиями </w:t>
            </w:r>
            <w:r w:rsidRPr="00560E51">
              <w:rPr>
                <w:color w:val="000000"/>
                <w:sz w:val="22"/>
                <w:szCs w:val="22"/>
              </w:rPr>
              <w:lastRenderedPageBreak/>
              <w:t>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09 4 11 84220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8 601 809,10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8 601 809,10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8 601 809,10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по реализации полномочий в области строительства и жилищных отноше</w:t>
            </w:r>
            <w:r w:rsidRPr="00560E51">
              <w:rPr>
                <w:color w:val="000000"/>
                <w:sz w:val="22"/>
                <w:szCs w:val="22"/>
              </w:rPr>
              <w:t>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по реализации полномочий в области строитель</w:t>
            </w:r>
            <w:r w:rsidRPr="00560E51">
              <w:rPr>
                <w:color w:val="000000"/>
                <w:sz w:val="22"/>
                <w:szCs w:val="22"/>
              </w:rPr>
              <w:t>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</w:t>
            </w:r>
            <w:r w:rsidRPr="00560E51">
              <w:rPr>
                <w:color w:val="000000"/>
                <w:sz w:val="22"/>
                <w:szCs w:val="22"/>
              </w:rPr>
              <w:t>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251 887 677,</w:t>
            </w:r>
            <w:r w:rsidRPr="00560E51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251 887 677,19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560E51">
              <w:rPr>
                <w:color w:val="000000"/>
                <w:sz w:val="22"/>
                <w:szCs w:val="22"/>
              </w:rPr>
              <w:t xml:space="preserve">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84 237 740,27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84 237 740,27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28 040 208,37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</w:t>
            </w:r>
            <w:r w:rsidRPr="00560E51">
              <w:rPr>
                <w:color w:val="000000"/>
                <w:sz w:val="22"/>
                <w:szCs w:val="22"/>
              </w:rPr>
              <w:t>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28 040 208,37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</w:t>
            </w:r>
            <w:r w:rsidRPr="00560E51">
              <w:rPr>
                <w:color w:val="000000"/>
                <w:sz w:val="22"/>
                <w:szCs w:val="22"/>
              </w:rPr>
              <w:t>тью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81 701 377,42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81 701 377,42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80 101 377,42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80 101 377,42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597 507 373,74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597 507 373,74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24 162 554,78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</w:t>
            </w:r>
            <w:r w:rsidRPr="00560E51">
              <w:rPr>
                <w:color w:val="000000"/>
                <w:sz w:val="22"/>
                <w:szCs w:val="22"/>
              </w:rPr>
              <w:t>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23 920 929,23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241 625,55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</w:t>
            </w:r>
            <w:r w:rsidRPr="00560E51">
              <w:rPr>
                <w:color w:val="000000"/>
                <w:sz w:val="22"/>
                <w:szCs w:val="22"/>
              </w:rPr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573 344 818,96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ос</w:t>
            </w:r>
            <w:r w:rsidRPr="00560E51">
              <w:rPr>
                <w:color w:val="000000"/>
                <w:sz w:val="22"/>
                <w:szCs w:val="22"/>
              </w:rPr>
              <w:t>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567 611 370,77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513 634 370,77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513 634 370,77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Субсиди</w:t>
            </w:r>
            <w:r w:rsidRPr="00560E51">
              <w:rPr>
                <w:color w:val="000000"/>
                <w:sz w:val="22"/>
                <w:szCs w:val="22"/>
              </w:rPr>
              <w:t>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5 733 448,19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5 188 225,97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5 188 225,97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</w:t>
            </w:r>
            <w:r w:rsidRPr="00560E51">
              <w:rPr>
                <w:color w:val="000000"/>
                <w:sz w:val="22"/>
                <w:szCs w:val="22"/>
              </w:rPr>
              <w:t>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653 017 401,35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653 017 401,35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162 022 521,35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132 834 417,27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129 982 298,99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</w:t>
            </w:r>
            <w:r w:rsidRPr="00560E51">
              <w:rPr>
                <w:color w:val="000000"/>
                <w:sz w:val="22"/>
                <w:szCs w:val="22"/>
              </w:rPr>
              <w:t>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129 982 298,99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2 814 118,28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2 814 118,28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</w:t>
            </w:r>
            <w:r w:rsidRPr="00560E51">
              <w:rPr>
                <w:color w:val="000000"/>
                <w:sz w:val="22"/>
                <w:szCs w:val="22"/>
              </w:rPr>
              <w:t>9 880,00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7 463 994,00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7 463 994,00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  <w:r w:rsidRPr="00560E51">
              <w:rPr>
                <w:color w:val="000000"/>
                <w:sz w:val="22"/>
                <w:szCs w:val="22"/>
              </w:rPr>
              <w:t>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7 463 994,00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5 888 243,00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</w:t>
            </w:r>
            <w:r w:rsidRPr="00560E51">
              <w:rPr>
                <w:color w:val="000000"/>
                <w:sz w:val="22"/>
                <w:szCs w:val="22"/>
              </w:rPr>
              <w:t>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5 888 243,00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5 888 243,00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10 397 703,00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10 397 703,00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10 397 703,00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5 208 284,08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</w:t>
            </w:r>
            <w:r w:rsidRPr="00560E51">
              <w:rPr>
                <w:color w:val="000000"/>
                <w:sz w:val="22"/>
                <w:szCs w:val="22"/>
              </w:rPr>
              <w:t>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5 208 284,08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5 208 284,08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485 081 400,00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255 000 000,00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250 000 000,00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250 000 000,00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230 081 400,00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</w:t>
            </w:r>
            <w:r w:rsidRPr="00560E51">
              <w:rPr>
                <w:b/>
                <w:bCs/>
                <w:color w:val="000000"/>
                <w:sz w:val="22"/>
                <w:szCs w:val="22"/>
              </w:rPr>
              <w:t>амма "Развитие транспортной системы"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2 616 712 195,99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2 236 327 418,21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2 012 818 937,26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22 109 637,26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22 109 637,26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22 109 637,26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1 791 637 500,00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</w:t>
            </w:r>
            <w:r w:rsidRPr="00560E51">
              <w:rPr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1 791 637 500,00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1 791 637 500,00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199 071 800,00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Закупка товаров, ра</w:t>
            </w:r>
            <w:r w:rsidRPr="00560E51">
              <w:rPr>
                <w:color w:val="000000"/>
                <w:sz w:val="22"/>
                <w:szCs w:val="22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199 071 800,00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199 071 800,00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211 998 145,79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</w:t>
            </w:r>
            <w:r w:rsidRPr="00560E5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181 459 401,79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181 459 401,79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181 459 401,79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560E51">
              <w:rPr>
                <w:color w:val="000000"/>
                <w:sz w:val="22"/>
                <w:szCs w:val="22"/>
              </w:rPr>
              <w:t>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11 510 335,16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380 384 777,78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15 5 01 0</w:t>
            </w:r>
            <w:r w:rsidRPr="00560E5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380 384 777,78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342 346 300,00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342 346 300,00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342 346 300,00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строительство (реконструкцию</w:t>
            </w:r>
            <w:r w:rsidRPr="00560E51">
              <w:rPr>
                <w:color w:val="000000"/>
                <w:sz w:val="22"/>
                <w:szCs w:val="22"/>
              </w:rPr>
              <w:t>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38 038 477,78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38 038 477,78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38 038 477,78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347 226 561,17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347 226 561,17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60E51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560E51">
              <w:rPr>
                <w:color w:val="000000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реализации гражданских инициатив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социально ориентированным н</w:t>
            </w:r>
            <w:r w:rsidRPr="00560E51">
              <w:rPr>
                <w:color w:val="000000"/>
                <w:sz w:val="22"/>
                <w:szCs w:val="22"/>
              </w:rPr>
              <w:t>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</w:t>
            </w:r>
            <w:r w:rsidRPr="00560E51">
              <w:rPr>
                <w:color w:val="000000"/>
                <w:sz w:val="22"/>
                <w:szCs w:val="22"/>
              </w:rPr>
              <w:t>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104 084 828,92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11 364 799,96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</w:t>
            </w:r>
            <w:r w:rsidRPr="00560E51">
              <w:rPr>
                <w:color w:val="000000"/>
                <w:sz w:val="22"/>
                <w:szCs w:val="22"/>
              </w:rPr>
              <w:t>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147 571 814,50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147 571 814,50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60E51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4 279 417,30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4 279 417,30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130 615 016,00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37 723 956,00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92 891 060,00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180 403 893,17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180 403 893,17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148 115 812,57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148 115 812,57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60E51">
              <w:rPr>
                <w:color w:val="000000"/>
                <w:sz w:val="22"/>
                <w:szCs w:val="22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16 808 739,68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16 808 739,68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</w:t>
            </w:r>
            <w:r w:rsidRPr="00560E51">
              <w:rPr>
                <w:color w:val="000000"/>
                <w:sz w:val="22"/>
                <w:szCs w:val="22"/>
              </w:rPr>
              <w:t>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32 288 080,60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32 288 080,60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31 980 080,60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31 980 080,60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</w:t>
            </w:r>
            <w:r w:rsidRPr="00560E51">
              <w:rPr>
                <w:color w:val="000000"/>
                <w:sz w:val="22"/>
                <w:szCs w:val="22"/>
              </w:rPr>
              <w:t>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71 849 906,06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71 849 906,06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23 224 985,60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 по содействию трудоустройству граждан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10 291 300,00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10 291 300,00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10 291 300,00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12 933 685,60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12 933 685,60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12 933 685,60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</w:t>
            </w:r>
            <w:r w:rsidRPr="00560E51">
              <w:rPr>
                <w:color w:val="000000"/>
                <w:sz w:val="22"/>
                <w:szCs w:val="22"/>
              </w:rPr>
              <w:t>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747 616 949,14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747 616 949,14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711 954 949,14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</w:t>
            </w:r>
            <w:r w:rsidRPr="00560E51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310 416 190,19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101 267 976,54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</w:t>
            </w:r>
            <w:r w:rsidRPr="00560E51">
              <w:rPr>
                <w:color w:val="000000"/>
                <w:sz w:val="22"/>
                <w:szCs w:val="22"/>
              </w:rPr>
              <w:t>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101 267 976,54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</w:t>
            </w:r>
            <w:r w:rsidRPr="00560E51">
              <w:rPr>
                <w:color w:val="000000"/>
                <w:sz w:val="22"/>
                <w:szCs w:val="22"/>
              </w:rPr>
              <w:t xml:space="preserve">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560E51">
              <w:rPr>
                <w:color w:val="000000"/>
                <w:sz w:val="22"/>
                <w:szCs w:val="22"/>
              </w:rPr>
              <w:t>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14 468 000,00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Публичные нормативные вып</w:t>
            </w:r>
            <w:r w:rsidRPr="00560E51">
              <w:rPr>
                <w:color w:val="000000"/>
                <w:sz w:val="22"/>
                <w:szCs w:val="22"/>
              </w:rPr>
              <w:t>латы гражданам несоциального характера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</w:t>
            </w:r>
            <w:r w:rsidRPr="00560E51">
              <w:rPr>
                <w:color w:val="000000"/>
                <w:sz w:val="22"/>
                <w:szCs w:val="22"/>
              </w:rPr>
              <w:t>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26 966 500,00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</w:t>
            </w:r>
            <w:r w:rsidRPr="00560E51">
              <w:rPr>
                <w:color w:val="000000"/>
                <w:sz w:val="22"/>
                <w:szCs w:val="22"/>
              </w:rPr>
              <w:t>егистрацию актов гражданского состояния, за счет средств федерального бюджета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9 581 800,00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560E51">
              <w:rPr>
                <w:color w:val="000000"/>
                <w:sz w:val="22"/>
                <w:szCs w:val="22"/>
              </w:rPr>
              <w:t>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8 051 235,00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8 051 235,00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1 530 565,00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1 530 565,00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отдел</w:t>
            </w:r>
            <w:r w:rsidRPr="00560E51">
              <w:rPr>
                <w:color w:val="000000"/>
                <w:sz w:val="22"/>
                <w:szCs w:val="22"/>
              </w:rPr>
              <w:t>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13 659 500,00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11 650 935,00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11 650 935,00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2 008 565,00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</w:t>
            </w:r>
            <w:r w:rsidRPr="00560E51">
              <w:rPr>
                <w:color w:val="000000"/>
                <w:sz w:val="22"/>
                <w:szCs w:val="22"/>
              </w:rPr>
              <w:t>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2 008 565,00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</w:t>
            </w:r>
            <w:r w:rsidRPr="00560E51">
              <w:rPr>
                <w:color w:val="000000"/>
                <w:sz w:val="22"/>
                <w:szCs w:val="22"/>
              </w:rPr>
              <w:t xml:space="preserve">ечения выполнения функций государственными (муниципальными) органами, казенными учреждениями, органами </w:t>
            </w:r>
            <w:r w:rsidRPr="00560E51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26 4 13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26</w:t>
            </w:r>
            <w:r w:rsidRPr="00560E51">
              <w:rPr>
                <w:color w:val="000000"/>
                <w:sz w:val="22"/>
                <w:szCs w:val="22"/>
              </w:rPr>
              <w:t xml:space="preserve"> 4 13 D9300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3 725 200,00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78 100 938,67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60E5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60E51">
              <w:rPr>
                <w:color w:val="000000"/>
                <w:sz w:val="22"/>
                <w:szCs w:val="22"/>
              </w:rPr>
              <w:t xml:space="preserve"> за счет средств местного бюджета расходов на финансовую</w:t>
            </w:r>
            <w:r w:rsidRPr="00560E51">
              <w:rPr>
                <w:color w:val="000000"/>
                <w:sz w:val="22"/>
                <w:szCs w:val="22"/>
              </w:rPr>
              <w:t xml:space="preserve">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70 928 272,00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Создание ус</w:t>
            </w:r>
            <w:r w:rsidRPr="00560E51">
              <w:rPr>
                <w:color w:val="000000"/>
                <w:sz w:val="22"/>
                <w:szCs w:val="22"/>
              </w:rPr>
              <w:t>ловий для развития промышленного и инновационного производства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14 040 000,00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инвестицио</w:t>
            </w:r>
            <w:r w:rsidRPr="00560E51">
              <w:rPr>
                <w:color w:val="000000"/>
                <w:sz w:val="22"/>
                <w:szCs w:val="22"/>
              </w:rPr>
              <w:t>нной деятельности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27 4 12 00000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27 4 13 00000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Безопасный труд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5 965 700,00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4 678 700,00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560E51">
              <w:rPr>
                <w:color w:val="000000"/>
                <w:sz w:val="22"/>
                <w:szCs w:val="22"/>
              </w:rPr>
              <w:t>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</w:t>
            </w:r>
            <w:r w:rsidRPr="00560E51">
              <w:rPr>
                <w:color w:val="000000"/>
                <w:sz w:val="22"/>
                <w:szCs w:val="22"/>
              </w:rPr>
              <w:t xml:space="preserve">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center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color w:val="000000"/>
                <w:sz w:val="22"/>
                <w:szCs w:val="22"/>
              </w:rPr>
            </w:pPr>
            <w:r w:rsidRPr="00560E51">
              <w:rPr>
                <w:color w:val="000000"/>
                <w:sz w:val="22"/>
                <w:szCs w:val="22"/>
              </w:rPr>
              <w:t>18 690 562,00</w:t>
            </w:r>
          </w:p>
        </w:tc>
      </w:tr>
      <w:tr w:rsidR="006C79EA" w:rsidRPr="00560E51"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6C79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6C79EA" w:rsidRPr="00560E51" w:rsidRDefault="00A741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60E51">
              <w:rPr>
                <w:b/>
                <w:bCs/>
                <w:color w:val="000000"/>
                <w:sz w:val="22"/>
                <w:szCs w:val="22"/>
              </w:rPr>
              <w:t>17 040 757 300,00</w:t>
            </w:r>
          </w:p>
        </w:tc>
      </w:tr>
      <w:bookmarkEnd w:id="0"/>
    </w:tbl>
    <w:p w:rsidR="00A741BC" w:rsidRPr="00560E51" w:rsidRDefault="00A741BC">
      <w:pPr>
        <w:rPr>
          <w:sz w:val="22"/>
          <w:szCs w:val="22"/>
        </w:rPr>
      </w:pPr>
    </w:p>
    <w:sectPr w:rsidR="00A741BC" w:rsidRPr="00560E51" w:rsidSect="006C79EA">
      <w:headerReference w:type="default" r:id="rId6"/>
      <w:footerReference w:type="default" r:id="rId7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BC" w:rsidRDefault="00A741BC" w:rsidP="006C79EA">
      <w:r>
        <w:separator/>
      </w:r>
    </w:p>
  </w:endnote>
  <w:endnote w:type="continuationSeparator" w:id="0">
    <w:p w:rsidR="00A741BC" w:rsidRDefault="00A741BC" w:rsidP="006C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C79EA">
      <w:tc>
        <w:tcPr>
          <w:tcW w:w="10704" w:type="dxa"/>
        </w:tcPr>
        <w:p w:rsidR="006C79EA" w:rsidRDefault="00A741B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C79EA" w:rsidRDefault="006C79E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BC" w:rsidRDefault="00A741BC" w:rsidP="006C79EA">
      <w:r>
        <w:separator/>
      </w:r>
    </w:p>
  </w:footnote>
  <w:footnote w:type="continuationSeparator" w:id="0">
    <w:p w:rsidR="00A741BC" w:rsidRDefault="00A741BC" w:rsidP="006C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6C79EA">
      <w:tc>
        <w:tcPr>
          <w:tcW w:w="10704" w:type="dxa"/>
        </w:tcPr>
        <w:p w:rsidR="006C79EA" w:rsidRDefault="006C79EA">
          <w:pPr>
            <w:jc w:val="center"/>
            <w:rPr>
              <w:color w:val="000000"/>
            </w:rPr>
          </w:pPr>
          <w:r>
            <w:fldChar w:fldCharType="begin"/>
          </w:r>
          <w:r w:rsidR="00A741BC">
            <w:rPr>
              <w:color w:val="000000"/>
            </w:rPr>
            <w:instrText>PAGE</w:instrText>
          </w:r>
          <w:r w:rsidR="00EF05E9">
            <w:fldChar w:fldCharType="separate"/>
          </w:r>
          <w:r w:rsidR="00560E51">
            <w:rPr>
              <w:noProof/>
              <w:color w:val="000000"/>
            </w:rPr>
            <w:t>2</w:t>
          </w:r>
          <w:r>
            <w:fldChar w:fldCharType="end"/>
          </w:r>
        </w:p>
        <w:p w:rsidR="006C79EA" w:rsidRDefault="006C79E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A"/>
    <w:rsid w:val="00560E51"/>
    <w:rsid w:val="006C79EA"/>
    <w:rsid w:val="007A7ECC"/>
    <w:rsid w:val="00A741BC"/>
    <w:rsid w:val="00E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FCD83-709E-4F25-8073-850C8EBE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C7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12030</Words>
  <Characters>68577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4</cp:revision>
  <dcterms:created xsi:type="dcterms:W3CDTF">2024-12-09T07:12:00Z</dcterms:created>
  <dcterms:modified xsi:type="dcterms:W3CDTF">2024-12-09T07:12:00Z</dcterms:modified>
</cp:coreProperties>
</file>