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1C9" w:rsidRPr="00890433" w:rsidRDefault="00AD41C9" w:rsidP="00AD41C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4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AD41C9" w:rsidRPr="00890433" w:rsidRDefault="00AD41C9" w:rsidP="00AD41C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1C9" w:rsidRPr="00890433" w:rsidRDefault="00AD41C9" w:rsidP="00AD4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Городской округ Ханты-Мансийск</w:t>
      </w:r>
    </w:p>
    <w:p w:rsidR="00AD41C9" w:rsidRPr="00890433" w:rsidRDefault="00AD41C9" w:rsidP="00AD41C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– Югры</w:t>
      </w:r>
    </w:p>
    <w:p w:rsidR="00AD41C9" w:rsidRPr="00890433" w:rsidRDefault="00AD41C9" w:rsidP="00AD41C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AD41C9" w:rsidRPr="00890433" w:rsidRDefault="00AD41C9" w:rsidP="00AD4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9043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ГОРОДА ХАНТЫ-МАНСИЙСКА</w:t>
      </w:r>
    </w:p>
    <w:p w:rsidR="00AD41C9" w:rsidRPr="00890433" w:rsidRDefault="00AD41C9" w:rsidP="00AD4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D41C9" w:rsidRPr="00890433" w:rsidRDefault="00AD41C9" w:rsidP="00AD4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9043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AD41C9" w:rsidRPr="00890433" w:rsidRDefault="00AD41C9" w:rsidP="00AD41C9">
      <w:pPr>
        <w:spacing w:after="0" w:line="240" w:lineRule="auto"/>
        <w:ind w:left="284" w:firstLine="96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D41C9" w:rsidRPr="00890433" w:rsidRDefault="00AD41C9" w:rsidP="00AD41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90433">
        <w:rPr>
          <w:rFonts w:ascii="Times New Roman" w:eastAsia="Times New Roman" w:hAnsi="Times New Roman" w:cs="Times New Roman"/>
          <w:sz w:val="28"/>
          <w:szCs w:val="20"/>
          <w:lang w:eastAsia="ru-RU"/>
        </w:rPr>
        <w:t>от                                                                                             №</w:t>
      </w:r>
    </w:p>
    <w:p w:rsidR="00AD41C9" w:rsidRPr="00890433" w:rsidRDefault="00AD41C9" w:rsidP="00AD41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D41C9" w:rsidRDefault="00AD41C9" w:rsidP="00AD41C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1788B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формы проверочного листа </w:t>
      </w:r>
    </w:p>
    <w:p w:rsidR="00AD41C9" w:rsidRDefault="00AD41C9" w:rsidP="00AD41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88B">
        <w:rPr>
          <w:rFonts w:ascii="Times New Roman" w:hAnsi="Times New Roman" w:cs="Times New Roman"/>
          <w:sz w:val="28"/>
          <w:szCs w:val="28"/>
        </w:rPr>
        <w:t xml:space="preserve">(списка контрольных вопросов, ответы на </w:t>
      </w:r>
    </w:p>
    <w:p w:rsidR="00AD41C9" w:rsidRDefault="00AD41C9" w:rsidP="00AD41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88B">
        <w:rPr>
          <w:rFonts w:ascii="Times New Roman" w:hAnsi="Times New Roman" w:cs="Times New Roman"/>
          <w:sz w:val="28"/>
          <w:szCs w:val="28"/>
        </w:rPr>
        <w:t xml:space="preserve">которые свидетельствуют о соблюдении или </w:t>
      </w:r>
    </w:p>
    <w:p w:rsidR="00AD41C9" w:rsidRDefault="00AD41C9" w:rsidP="00AD41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88B">
        <w:rPr>
          <w:rFonts w:ascii="Times New Roman" w:hAnsi="Times New Roman" w:cs="Times New Roman"/>
          <w:sz w:val="28"/>
          <w:szCs w:val="28"/>
        </w:rPr>
        <w:t xml:space="preserve">несоблюдении контролируемым лицом обязательных </w:t>
      </w:r>
    </w:p>
    <w:p w:rsidR="00AD41C9" w:rsidRDefault="00AD41C9" w:rsidP="00AD41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88B">
        <w:rPr>
          <w:rFonts w:ascii="Times New Roman" w:hAnsi="Times New Roman" w:cs="Times New Roman"/>
          <w:sz w:val="28"/>
          <w:szCs w:val="28"/>
        </w:rPr>
        <w:t xml:space="preserve">требований), применяемого при осуществлении </w:t>
      </w:r>
    </w:p>
    <w:p w:rsidR="00AD41C9" w:rsidRDefault="00AD41C9" w:rsidP="00AD41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88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лес</w:t>
      </w:r>
      <w:r w:rsidRPr="0001788B">
        <w:rPr>
          <w:rFonts w:ascii="Times New Roman" w:hAnsi="Times New Roman" w:cs="Times New Roman"/>
          <w:sz w:val="28"/>
          <w:szCs w:val="28"/>
        </w:rPr>
        <w:t xml:space="preserve">ного контроля </w:t>
      </w:r>
    </w:p>
    <w:p w:rsidR="00AD41C9" w:rsidRPr="0001788B" w:rsidRDefault="00AD41C9" w:rsidP="00AD41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88B">
        <w:rPr>
          <w:rFonts w:ascii="Times New Roman" w:hAnsi="Times New Roman" w:cs="Times New Roman"/>
          <w:sz w:val="28"/>
          <w:szCs w:val="28"/>
        </w:rPr>
        <w:t>на территории города Ханты-Мансийска</w:t>
      </w:r>
    </w:p>
    <w:p w:rsidR="00AD41C9" w:rsidRPr="00890433" w:rsidRDefault="00AD41C9" w:rsidP="00AD41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1C9" w:rsidRPr="0001788B" w:rsidRDefault="00AD41C9" w:rsidP="00AD4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01788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 w:history="1">
        <w:r w:rsidRPr="0001788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31.07.2020 №</w:t>
      </w:r>
      <w:r w:rsidRPr="0001788B">
        <w:rPr>
          <w:rFonts w:ascii="Times New Roman" w:hAnsi="Times New Roman" w:cs="Times New Roman"/>
          <w:sz w:val="28"/>
          <w:szCs w:val="28"/>
        </w:rPr>
        <w:t xml:space="preserve"> 248-ФЗ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1788B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</w:t>
      </w:r>
      <w:r>
        <w:rPr>
          <w:rFonts w:ascii="Times New Roman" w:hAnsi="Times New Roman" w:cs="Times New Roman"/>
          <w:sz w:val="28"/>
          <w:szCs w:val="28"/>
        </w:rPr>
        <w:t>оссийской Федерации»</w:t>
      </w:r>
      <w:r w:rsidRPr="0001788B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01788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1788B">
        <w:rPr>
          <w:rFonts w:ascii="Times New Roman" w:hAnsi="Times New Roman" w:cs="Times New Roman"/>
          <w:sz w:val="28"/>
          <w:szCs w:val="28"/>
        </w:rPr>
        <w:t xml:space="preserve"> Правительства Росс</w:t>
      </w:r>
      <w:r>
        <w:rPr>
          <w:rFonts w:ascii="Times New Roman" w:hAnsi="Times New Roman" w:cs="Times New Roman"/>
          <w:sz w:val="28"/>
          <w:szCs w:val="28"/>
        </w:rPr>
        <w:t>ийской Федерации от 27.10.2021 №</w:t>
      </w:r>
      <w:r w:rsidRPr="0001788B">
        <w:rPr>
          <w:rFonts w:ascii="Times New Roman" w:hAnsi="Times New Roman" w:cs="Times New Roman"/>
          <w:sz w:val="28"/>
          <w:szCs w:val="28"/>
        </w:rPr>
        <w:t xml:space="preserve"> 1844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1788B">
        <w:rPr>
          <w:rFonts w:ascii="Times New Roman" w:hAnsi="Times New Roman" w:cs="Times New Roman"/>
          <w:sz w:val="28"/>
          <w:szCs w:val="28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1788B">
        <w:rPr>
          <w:rFonts w:ascii="Times New Roman" w:hAnsi="Times New Roman" w:cs="Times New Roman"/>
          <w:sz w:val="28"/>
          <w:szCs w:val="28"/>
        </w:rPr>
        <w:t xml:space="preserve">, Решением Думы города Ханты-Мансийска </w:t>
      </w:r>
      <w:r>
        <w:rPr>
          <w:rFonts w:ascii="Times New Roman" w:hAnsi="Times New Roman" w:cs="Times New Roman"/>
          <w:bCs/>
          <w:iCs/>
          <w:sz w:val="28"/>
          <w:szCs w:val="28"/>
        </w:rPr>
        <w:t>№ 530</w:t>
      </w:r>
      <w:r w:rsidRPr="0001788B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01788B">
        <w:rPr>
          <w:rFonts w:ascii="Times New Roman" w:hAnsi="Times New Roman" w:cs="Times New Roman"/>
          <w:bCs/>
          <w:iCs/>
          <w:sz w:val="28"/>
          <w:szCs w:val="28"/>
          <w:lang w:val="en-US"/>
        </w:rPr>
        <w:t>VI</w:t>
      </w:r>
      <w:r w:rsidRPr="0001788B">
        <w:rPr>
          <w:rFonts w:ascii="Times New Roman" w:hAnsi="Times New Roman" w:cs="Times New Roman"/>
          <w:bCs/>
          <w:iCs/>
          <w:sz w:val="28"/>
          <w:szCs w:val="28"/>
        </w:rPr>
        <w:t xml:space="preserve"> РД от 16.09.2021 «Об утверждении </w:t>
      </w:r>
      <w:r w:rsidRPr="0001788B">
        <w:rPr>
          <w:rFonts w:ascii="Times New Roman" w:hAnsi="Times New Roman" w:cs="Times New Roman"/>
          <w:sz w:val="28"/>
          <w:szCs w:val="28"/>
        </w:rPr>
        <w:t xml:space="preserve">Положения о муниципальном </w:t>
      </w:r>
      <w:r>
        <w:rPr>
          <w:rFonts w:ascii="Times New Roman" w:hAnsi="Times New Roman" w:cs="Times New Roman"/>
          <w:sz w:val="28"/>
          <w:szCs w:val="28"/>
        </w:rPr>
        <w:t>лес</w:t>
      </w:r>
      <w:r w:rsidRPr="0001788B">
        <w:rPr>
          <w:rFonts w:ascii="Times New Roman" w:hAnsi="Times New Roman" w:cs="Times New Roman"/>
          <w:sz w:val="28"/>
          <w:szCs w:val="28"/>
        </w:rPr>
        <w:t>ном контроле на территории города Ханты-Мансийска»</w:t>
      </w:r>
      <w:r w:rsidRPr="0001788B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статьей 71 Устава города Ханты-Мансийска:</w:t>
      </w:r>
    </w:p>
    <w:p w:rsidR="00AD41C9" w:rsidRPr="0001788B" w:rsidRDefault="00AD41C9" w:rsidP="00AD41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88B">
        <w:rPr>
          <w:rFonts w:ascii="Times New Roman" w:hAnsi="Times New Roman" w:cs="Times New Roman"/>
          <w:sz w:val="28"/>
          <w:szCs w:val="28"/>
        </w:rPr>
        <w:t xml:space="preserve">1. Утвердить форму проверочного </w:t>
      </w:r>
      <w:hyperlink w:anchor="P38" w:history="1">
        <w:r w:rsidRPr="0001788B">
          <w:rPr>
            <w:rFonts w:ascii="Times New Roman" w:hAnsi="Times New Roman" w:cs="Times New Roman"/>
            <w:sz w:val="28"/>
            <w:szCs w:val="28"/>
          </w:rPr>
          <w:t>листа</w:t>
        </w:r>
      </w:hyperlink>
      <w:r w:rsidRPr="0001788B">
        <w:rPr>
          <w:rFonts w:ascii="Times New Roman" w:hAnsi="Times New Roman" w:cs="Times New Roman"/>
          <w:sz w:val="28"/>
          <w:szCs w:val="28"/>
        </w:rPr>
        <w:t xml:space="preserve">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осуществлении муниципального </w:t>
      </w:r>
      <w:r>
        <w:rPr>
          <w:rFonts w:ascii="Times New Roman" w:hAnsi="Times New Roman" w:cs="Times New Roman"/>
          <w:sz w:val="28"/>
          <w:szCs w:val="28"/>
        </w:rPr>
        <w:t>лес</w:t>
      </w:r>
      <w:r w:rsidRPr="0001788B">
        <w:rPr>
          <w:rFonts w:ascii="Times New Roman" w:hAnsi="Times New Roman" w:cs="Times New Roman"/>
          <w:sz w:val="28"/>
          <w:szCs w:val="28"/>
        </w:rPr>
        <w:t xml:space="preserve">ного контроля на территории города </w:t>
      </w:r>
      <w:r>
        <w:rPr>
          <w:rFonts w:ascii="Times New Roman" w:hAnsi="Times New Roman" w:cs="Times New Roman"/>
          <w:sz w:val="28"/>
          <w:szCs w:val="28"/>
        </w:rPr>
        <w:t>Ханты-Мансийска</w:t>
      </w:r>
      <w:r w:rsidRPr="0001788B">
        <w:rPr>
          <w:rFonts w:ascii="Times New Roman" w:hAnsi="Times New Roman" w:cs="Times New Roman"/>
          <w:sz w:val="28"/>
          <w:szCs w:val="28"/>
        </w:rPr>
        <w:t xml:space="preserve">, согласно </w:t>
      </w:r>
      <w:proofErr w:type="gramStart"/>
      <w:r w:rsidRPr="0001788B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01788B">
        <w:rPr>
          <w:rFonts w:ascii="Times New Roman" w:hAnsi="Times New Roman" w:cs="Times New Roman"/>
          <w:sz w:val="28"/>
          <w:szCs w:val="28"/>
        </w:rPr>
        <w:t>.</w:t>
      </w:r>
    </w:p>
    <w:p w:rsidR="00AD41C9" w:rsidRPr="00890433" w:rsidRDefault="00AD41C9" w:rsidP="00AD4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890433">
        <w:rPr>
          <w:rFonts w:ascii="Times New Roman" w:eastAsia="Times New Roman" w:hAnsi="Times New Roman" w:cs="Times New Roman"/>
          <w:sz w:val="28"/>
          <w:szCs w:val="28"/>
          <w:lang w:eastAsia="ru-RU"/>
        </w:rPr>
        <w:t>2.Настоящее постановление вступает в силу после его официального опубликования.</w:t>
      </w:r>
    </w:p>
    <w:p w:rsidR="00AD41C9" w:rsidRPr="00890433" w:rsidRDefault="00AD41C9" w:rsidP="00AD41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1C9" w:rsidRPr="00890433" w:rsidRDefault="00AD41C9" w:rsidP="00AD41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1C9" w:rsidRPr="00890433" w:rsidRDefault="00AD41C9" w:rsidP="00AD41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1C9" w:rsidRPr="00890433" w:rsidRDefault="00AD41C9" w:rsidP="00AD41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</w:t>
      </w:r>
    </w:p>
    <w:p w:rsidR="00AD41C9" w:rsidRPr="00890433" w:rsidRDefault="00AD41C9" w:rsidP="00AD4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Ханты-Мансийска                                                                                М.П. </w:t>
      </w:r>
      <w:proofErr w:type="spellStart"/>
      <w:r w:rsidRPr="00890433">
        <w:rPr>
          <w:rFonts w:ascii="Times New Roman" w:eastAsia="Times New Roman" w:hAnsi="Times New Roman" w:cs="Times New Roman"/>
          <w:sz w:val="28"/>
          <w:szCs w:val="28"/>
          <w:lang w:eastAsia="ru-RU"/>
        </w:rPr>
        <w:t>Ряшин</w:t>
      </w:r>
      <w:proofErr w:type="spellEnd"/>
    </w:p>
    <w:p w:rsidR="00AD41C9" w:rsidRPr="00890433" w:rsidRDefault="00AD41C9" w:rsidP="00AD41C9">
      <w:pPr>
        <w:spacing w:after="200" w:line="276" w:lineRule="auto"/>
      </w:pPr>
    </w:p>
    <w:p w:rsidR="00AD41C9" w:rsidRDefault="00AD41C9" w:rsidP="00AD41C9"/>
    <w:p w:rsidR="00AD41C9" w:rsidRPr="0001788B" w:rsidRDefault="00AD41C9" w:rsidP="00AD41C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1788B">
        <w:rPr>
          <w:rFonts w:ascii="Times New Roman" w:hAnsi="Times New Roman" w:cs="Times New Roman"/>
          <w:sz w:val="28"/>
          <w:szCs w:val="28"/>
        </w:rPr>
        <w:t>Приложение</w:t>
      </w:r>
    </w:p>
    <w:p w:rsidR="00AD41C9" w:rsidRDefault="00AD41C9" w:rsidP="00AD41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1788B">
        <w:rPr>
          <w:rFonts w:ascii="Times New Roman" w:hAnsi="Times New Roman" w:cs="Times New Roman"/>
          <w:sz w:val="28"/>
          <w:szCs w:val="28"/>
        </w:rPr>
        <w:lastRenderedPageBreak/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788B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AD41C9" w:rsidRPr="0001788B" w:rsidRDefault="00AD41C9" w:rsidP="00AD41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1788B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 Ханты-Мансийска</w:t>
      </w:r>
    </w:p>
    <w:p w:rsidR="00AD41C9" w:rsidRDefault="00AD41C9" w:rsidP="00AD41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1788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01788B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 № _____</w:t>
      </w:r>
    </w:p>
    <w:p w:rsidR="00AD41C9" w:rsidRDefault="00AD41C9" w:rsidP="00AD41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D41C9" w:rsidRDefault="00AD41C9" w:rsidP="00AD41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D41C9" w:rsidRPr="0001788B" w:rsidRDefault="00AD41C9" w:rsidP="00AD41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D41C9" w:rsidRPr="0001788B" w:rsidRDefault="00AD41C9" w:rsidP="00AD41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1788B">
        <w:rPr>
          <w:rFonts w:ascii="Times New Roman" w:hAnsi="Times New Roman" w:cs="Times New Roman"/>
          <w:sz w:val="24"/>
          <w:szCs w:val="24"/>
        </w:rPr>
        <w:t>ПРОВЕРОЧНЫЙ ЛИСТ</w:t>
      </w:r>
    </w:p>
    <w:p w:rsidR="00AD41C9" w:rsidRPr="0001788B" w:rsidRDefault="00AD41C9" w:rsidP="00AD41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1788B">
        <w:rPr>
          <w:rFonts w:ascii="Times New Roman" w:hAnsi="Times New Roman" w:cs="Times New Roman"/>
          <w:sz w:val="24"/>
          <w:szCs w:val="24"/>
        </w:rPr>
        <w:t>(список контрольных вопросов,</w:t>
      </w:r>
    </w:p>
    <w:p w:rsidR="00AD41C9" w:rsidRPr="0001788B" w:rsidRDefault="00AD41C9" w:rsidP="00AD41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1788B">
        <w:rPr>
          <w:rFonts w:ascii="Times New Roman" w:hAnsi="Times New Roman" w:cs="Times New Roman"/>
          <w:sz w:val="24"/>
          <w:szCs w:val="24"/>
        </w:rPr>
        <w:t>ответы</w:t>
      </w:r>
      <w:proofErr w:type="gramEnd"/>
      <w:r w:rsidRPr="0001788B">
        <w:rPr>
          <w:rFonts w:ascii="Times New Roman" w:hAnsi="Times New Roman" w:cs="Times New Roman"/>
          <w:sz w:val="24"/>
          <w:szCs w:val="24"/>
        </w:rPr>
        <w:t xml:space="preserve"> на которые свидетельствуют о соблюдении</w:t>
      </w:r>
    </w:p>
    <w:p w:rsidR="00AD41C9" w:rsidRPr="0001788B" w:rsidRDefault="00AD41C9" w:rsidP="00AD41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1788B">
        <w:rPr>
          <w:rFonts w:ascii="Times New Roman" w:hAnsi="Times New Roman" w:cs="Times New Roman"/>
          <w:sz w:val="24"/>
          <w:szCs w:val="24"/>
        </w:rPr>
        <w:t>или несоблюдении контролируемым лицом обязательных требований),</w:t>
      </w:r>
    </w:p>
    <w:p w:rsidR="00AD41C9" w:rsidRPr="0001788B" w:rsidRDefault="00AD41C9" w:rsidP="00AD41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1788B">
        <w:rPr>
          <w:rFonts w:ascii="Times New Roman" w:hAnsi="Times New Roman" w:cs="Times New Roman"/>
          <w:sz w:val="24"/>
          <w:szCs w:val="24"/>
        </w:rPr>
        <w:t xml:space="preserve">применяемый при осуществлении муниципального </w:t>
      </w:r>
      <w:r>
        <w:rPr>
          <w:rFonts w:ascii="Times New Roman" w:hAnsi="Times New Roman" w:cs="Times New Roman"/>
          <w:sz w:val="24"/>
          <w:szCs w:val="24"/>
        </w:rPr>
        <w:t>лес</w:t>
      </w:r>
      <w:r w:rsidRPr="0001788B">
        <w:rPr>
          <w:rFonts w:ascii="Times New Roman" w:hAnsi="Times New Roman" w:cs="Times New Roman"/>
          <w:sz w:val="24"/>
          <w:szCs w:val="24"/>
        </w:rPr>
        <w:t>ного контроля</w:t>
      </w:r>
    </w:p>
    <w:p w:rsidR="00AD41C9" w:rsidRPr="0001788B" w:rsidRDefault="00AD41C9" w:rsidP="00AD41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1788B">
        <w:rPr>
          <w:rFonts w:ascii="Times New Roman" w:hAnsi="Times New Roman" w:cs="Times New Roman"/>
          <w:sz w:val="24"/>
          <w:szCs w:val="24"/>
        </w:rPr>
        <w:t xml:space="preserve">на территории города </w:t>
      </w:r>
      <w:r>
        <w:rPr>
          <w:rFonts w:ascii="Times New Roman" w:hAnsi="Times New Roman" w:cs="Times New Roman"/>
          <w:sz w:val="24"/>
          <w:szCs w:val="24"/>
        </w:rPr>
        <w:t>Ханты-Мансийска</w:t>
      </w:r>
    </w:p>
    <w:p w:rsidR="00AD41C9" w:rsidRPr="0001788B" w:rsidRDefault="00AD41C9" w:rsidP="00AD41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41C9" w:rsidRPr="0001788B" w:rsidRDefault="00AD41C9" w:rsidP="00AD41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88B">
        <w:rPr>
          <w:rFonts w:ascii="Times New Roman" w:hAnsi="Times New Roman" w:cs="Times New Roman"/>
          <w:sz w:val="24"/>
          <w:szCs w:val="24"/>
        </w:rPr>
        <w:t xml:space="preserve">    1.  </w:t>
      </w:r>
      <w:proofErr w:type="gramStart"/>
      <w:r w:rsidRPr="0001788B">
        <w:rPr>
          <w:rFonts w:ascii="Times New Roman" w:hAnsi="Times New Roman" w:cs="Times New Roman"/>
          <w:sz w:val="24"/>
          <w:szCs w:val="24"/>
        </w:rPr>
        <w:t>Наименование  вида</w:t>
      </w:r>
      <w:proofErr w:type="gramEnd"/>
      <w:r w:rsidRPr="0001788B">
        <w:rPr>
          <w:rFonts w:ascii="Times New Roman" w:hAnsi="Times New Roman" w:cs="Times New Roman"/>
          <w:sz w:val="24"/>
          <w:szCs w:val="24"/>
        </w:rPr>
        <w:t xml:space="preserve">  контроля,  включенного  в  единый  реестр видов</w:t>
      </w:r>
    </w:p>
    <w:p w:rsidR="00AD41C9" w:rsidRPr="0001788B" w:rsidRDefault="00AD41C9" w:rsidP="00AD41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88B">
        <w:rPr>
          <w:rFonts w:ascii="Times New Roman" w:hAnsi="Times New Roman" w:cs="Times New Roman"/>
          <w:sz w:val="24"/>
          <w:szCs w:val="24"/>
        </w:rPr>
        <w:t xml:space="preserve">федерального   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государственного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контроля  </w:t>
      </w:r>
      <w:r w:rsidRPr="0001788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01788B">
        <w:rPr>
          <w:rFonts w:ascii="Times New Roman" w:hAnsi="Times New Roman" w:cs="Times New Roman"/>
          <w:sz w:val="24"/>
          <w:szCs w:val="24"/>
        </w:rPr>
        <w:t>надзора),  регионального</w:t>
      </w:r>
    </w:p>
    <w:p w:rsidR="00AD41C9" w:rsidRPr="0001788B" w:rsidRDefault="00AD41C9" w:rsidP="00AD41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88B">
        <w:rPr>
          <w:rFonts w:ascii="Times New Roman" w:hAnsi="Times New Roman" w:cs="Times New Roman"/>
          <w:sz w:val="24"/>
          <w:szCs w:val="24"/>
        </w:rPr>
        <w:t>государственного контроля (надзора), муниципального контроля: муниципальный</w:t>
      </w:r>
    </w:p>
    <w:p w:rsidR="00AD41C9" w:rsidRPr="0001788B" w:rsidRDefault="00AD41C9" w:rsidP="00AD41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лесно</w:t>
      </w:r>
      <w:r w:rsidRPr="0001788B">
        <w:rPr>
          <w:rFonts w:ascii="Times New Roman" w:hAnsi="Times New Roman" w:cs="Times New Roman"/>
          <w:sz w:val="24"/>
          <w:szCs w:val="24"/>
        </w:rPr>
        <w:t>й контроль.</w:t>
      </w:r>
    </w:p>
    <w:p w:rsidR="00AD41C9" w:rsidRPr="0001788B" w:rsidRDefault="00AD41C9" w:rsidP="00AD41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88B">
        <w:rPr>
          <w:rFonts w:ascii="Times New Roman" w:hAnsi="Times New Roman" w:cs="Times New Roman"/>
          <w:sz w:val="24"/>
          <w:szCs w:val="24"/>
        </w:rPr>
        <w:t xml:space="preserve">    2.    Наименование   </w:t>
      </w:r>
      <w:proofErr w:type="gramStart"/>
      <w:r w:rsidRPr="0001788B">
        <w:rPr>
          <w:rFonts w:ascii="Times New Roman" w:hAnsi="Times New Roman" w:cs="Times New Roman"/>
          <w:sz w:val="24"/>
          <w:szCs w:val="24"/>
        </w:rPr>
        <w:t>контрольного  (</w:t>
      </w:r>
      <w:proofErr w:type="gramEnd"/>
      <w:r w:rsidRPr="0001788B">
        <w:rPr>
          <w:rFonts w:ascii="Times New Roman" w:hAnsi="Times New Roman" w:cs="Times New Roman"/>
          <w:sz w:val="24"/>
          <w:szCs w:val="24"/>
        </w:rPr>
        <w:t>надзорного)   органа:   управление</w:t>
      </w:r>
    </w:p>
    <w:p w:rsidR="00AD41C9" w:rsidRPr="0001788B" w:rsidRDefault="00AD41C9" w:rsidP="00AD41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контроля А</w:t>
      </w:r>
      <w:r w:rsidRPr="0001788B">
        <w:rPr>
          <w:rFonts w:ascii="Times New Roman" w:hAnsi="Times New Roman" w:cs="Times New Roman"/>
          <w:sz w:val="24"/>
          <w:szCs w:val="24"/>
        </w:rPr>
        <w:t>дминистрации города</w:t>
      </w:r>
      <w:r>
        <w:rPr>
          <w:rFonts w:ascii="Times New Roman" w:hAnsi="Times New Roman" w:cs="Times New Roman"/>
          <w:sz w:val="24"/>
          <w:szCs w:val="24"/>
        </w:rPr>
        <w:t xml:space="preserve"> Ханты-Мансийска</w:t>
      </w:r>
      <w:r w:rsidRPr="0001788B">
        <w:rPr>
          <w:rFonts w:ascii="Times New Roman" w:hAnsi="Times New Roman" w:cs="Times New Roman"/>
          <w:sz w:val="24"/>
          <w:szCs w:val="24"/>
        </w:rPr>
        <w:t>.</w:t>
      </w:r>
    </w:p>
    <w:p w:rsidR="00AD41C9" w:rsidRPr="0001788B" w:rsidRDefault="00AD41C9" w:rsidP="00AD41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88B">
        <w:rPr>
          <w:rFonts w:ascii="Times New Roman" w:hAnsi="Times New Roman" w:cs="Times New Roman"/>
          <w:sz w:val="24"/>
          <w:szCs w:val="24"/>
        </w:rPr>
        <w:t xml:space="preserve">    3.   Реквизиты   нормативного   </w:t>
      </w:r>
      <w:proofErr w:type="gramStart"/>
      <w:r w:rsidRPr="0001788B">
        <w:rPr>
          <w:rFonts w:ascii="Times New Roman" w:hAnsi="Times New Roman" w:cs="Times New Roman"/>
          <w:sz w:val="24"/>
          <w:szCs w:val="24"/>
        </w:rPr>
        <w:t>правового  акта</w:t>
      </w:r>
      <w:proofErr w:type="gramEnd"/>
      <w:r w:rsidRPr="0001788B">
        <w:rPr>
          <w:rFonts w:ascii="Times New Roman" w:hAnsi="Times New Roman" w:cs="Times New Roman"/>
          <w:sz w:val="24"/>
          <w:szCs w:val="24"/>
        </w:rPr>
        <w:t xml:space="preserve">  об  утверждении  формы</w:t>
      </w:r>
    </w:p>
    <w:p w:rsidR="00AD41C9" w:rsidRPr="0001788B" w:rsidRDefault="00AD41C9" w:rsidP="00AD41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88B">
        <w:rPr>
          <w:rFonts w:ascii="Times New Roman" w:hAnsi="Times New Roman" w:cs="Times New Roman"/>
          <w:sz w:val="24"/>
          <w:szCs w:val="24"/>
        </w:rPr>
        <w:t>проверочного листа: ______________________________________________________.</w:t>
      </w:r>
    </w:p>
    <w:p w:rsidR="00AD41C9" w:rsidRPr="0001788B" w:rsidRDefault="00AD41C9" w:rsidP="00AD41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88B">
        <w:rPr>
          <w:rFonts w:ascii="Times New Roman" w:hAnsi="Times New Roman" w:cs="Times New Roman"/>
          <w:sz w:val="24"/>
          <w:szCs w:val="24"/>
        </w:rPr>
        <w:t xml:space="preserve">    4. Вид контрольного (надзорного) мероприятия: _________________________</w:t>
      </w:r>
    </w:p>
    <w:p w:rsidR="00AD41C9" w:rsidRPr="0001788B" w:rsidRDefault="00AD41C9" w:rsidP="00AD41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8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AD41C9" w:rsidRPr="0001788B" w:rsidRDefault="00AD41C9" w:rsidP="00AD41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88B">
        <w:rPr>
          <w:rFonts w:ascii="Times New Roman" w:hAnsi="Times New Roman" w:cs="Times New Roman"/>
          <w:sz w:val="24"/>
          <w:szCs w:val="24"/>
        </w:rPr>
        <w:t xml:space="preserve">    5.  </w:t>
      </w:r>
      <w:proofErr w:type="gramStart"/>
      <w:r w:rsidRPr="0001788B">
        <w:rPr>
          <w:rFonts w:ascii="Times New Roman" w:hAnsi="Times New Roman" w:cs="Times New Roman"/>
          <w:sz w:val="24"/>
          <w:szCs w:val="24"/>
        </w:rPr>
        <w:t>Объект  муниципального</w:t>
      </w:r>
      <w:proofErr w:type="gramEnd"/>
      <w:r w:rsidRPr="0001788B">
        <w:rPr>
          <w:rFonts w:ascii="Times New Roman" w:hAnsi="Times New Roman" w:cs="Times New Roman"/>
          <w:sz w:val="24"/>
          <w:szCs w:val="24"/>
        </w:rPr>
        <w:t xml:space="preserve">  контроля,  в  отношении которого проводится</w:t>
      </w:r>
    </w:p>
    <w:p w:rsidR="00AD41C9" w:rsidRPr="0001788B" w:rsidRDefault="00AD41C9" w:rsidP="00AD41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88B">
        <w:rPr>
          <w:rFonts w:ascii="Times New Roman" w:hAnsi="Times New Roman" w:cs="Times New Roman"/>
          <w:sz w:val="24"/>
          <w:szCs w:val="24"/>
        </w:rPr>
        <w:t>контрольное (надзорное) мероприятие: ______________________________________</w:t>
      </w:r>
    </w:p>
    <w:p w:rsidR="00AD41C9" w:rsidRPr="0001788B" w:rsidRDefault="00AD41C9" w:rsidP="00AD41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8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AD41C9" w:rsidRPr="0001788B" w:rsidRDefault="00AD41C9" w:rsidP="00AD41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88B">
        <w:rPr>
          <w:rFonts w:ascii="Times New Roman" w:hAnsi="Times New Roman" w:cs="Times New Roman"/>
          <w:sz w:val="24"/>
          <w:szCs w:val="24"/>
        </w:rPr>
        <w:t xml:space="preserve">    6.  </w:t>
      </w:r>
      <w:proofErr w:type="gramStart"/>
      <w:r w:rsidRPr="0001788B">
        <w:rPr>
          <w:rFonts w:ascii="Times New Roman" w:hAnsi="Times New Roman" w:cs="Times New Roman"/>
          <w:sz w:val="24"/>
          <w:szCs w:val="24"/>
        </w:rPr>
        <w:t>Фамилия,  имя</w:t>
      </w:r>
      <w:proofErr w:type="gramEnd"/>
      <w:r w:rsidRPr="0001788B">
        <w:rPr>
          <w:rFonts w:ascii="Times New Roman" w:hAnsi="Times New Roman" w:cs="Times New Roman"/>
          <w:sz w:val="24"/>
          <w:szCs w:val="24"/>
        </w:rPr>
        <w:t xml:space="preserve">  и  отчество (последнее - при наличии) гражданина или</w:t>
      </w:r>
    </w:p>
    <w:p w:rsidR="00AD41C9" w:rsidRPr="0001788B" w:rsidRDefault="00AD41C9" w:rsidP="00AD41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788B">
        <w:rPr>
          <w:rFonts w:ascii="Times New Roman" w:hAnsi="Times New Roman" w:cs="Times New Roman"/>
          <w:sz w:val="24"/>
          <w:szCs w:val="24"/>
        </w:rPr>
        <w:t>индивидуального  предпринимателя</w:t>
      </w:r>
      <w:proofErr w:type="gramEnd"/>
      <w:r w:rsidRPr="0001788B">
        <w:rPr>
          <w:rFonts w:ascii="Times New Roman" w:hAnsi="Times New Roman" w:cs="Times New Roman"/>
          <w:sz w:val="24"/>
          <w:szCs w:val="24"/>
        </w:rPr>
        <w:t>,  его  ИНН  и  (или)  ОГРН индивидуального</w:t>
      </w:r>
    </w:p>
    <w:p w:rsidR="00AD41C9" w:rsidRPr="0001788B" w:rsidRDefault="00AD41C9" w:rsidP="00AD41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788B">
        <w:rPr>
          <w:rFonts w:ascii="Times New Roman" w:hAnsi="Times New Roman" w:cs="Times New Roman"/>
          <w:sz w:val="24"/>
          <w:szCs w:val="24"/>
        </w:rPr>
        <w:t xml:space="preserve">предпринимателя,   </w:t>
      </w:r>
      <w:proofErr w:type="gramEnd"/>
      <w:r w:rsidRPr="0001788B">
        <w:rPr>
          <w:rFonts w:ascii="Times New Roman" w:hAnsi="Times New Roman" w:cs="Times New Roman"/>
          <w:sz w:val="24"/>
          <w:szCs w:val="24"/>
        </w:rPr>
        <w:t>адрес   регистрации   гражданина   или   индивидуального</w:t>
      </w:r>
    </w:p>
    <w:p w:rsidR="00AD41C9" w:rsidRPr="0001788B" w:rsidRDefault="00AD41C9" w:rsidP="00AD41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788B">
        <w:rPr>
          <w:rFonts w:ascii="Times New Roman" w:hAnsi="Times New Roman" w:cs="Times New Roman"/>
          <w:sz w:val="24"/>
          <w:szCs w:val="24"/>
        </w:rPr>
        <w:t>предпринимателя,  наименование</w:t>
      </w:r>
      <w:proofErr w:type="gramEnd"/>
      <w:r w:rsidRPr="0001788B">
        <w:rPr>
          <w:rFonts w:ascii="Times New Roman" w:hAnsi="Times New Roman" w:cs="Times New Roman"/>
          <w:sz w:val="24"/>
          <w:szCs w:val="24"/>
        </w:rPr>
        <w:t xml:space="preserve">  юридического  лица,  его  ИНН и (или) ОГРН,</w:t>
      </w:r>
    </w:p>
    <w:p w:rsidR="00AD41C9" w:rsidRPr="0001788B" w:rsidRDefault="00AD41C9" w:rsidP="00AD41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788B">
        <w:rPr>
          <w:rFonts w:ascii="Times New Roman" w:hAnsi="Times New Roman" w:cs="Times New Roman"/>
          <w:sz w:val="24"/>
          <w:szCs w:val="24"/>
        </w:rPr>
        <w:t>адрес  юридического</w:t>
      </w:r>
      <w:proofErr w:type="gramEnd"/>
      <w:r w:rsidRPr="0001788B">
        <w:rPr>
          <w:rFonts w:ascii="Times New Roman" w:hAnsi="Times New Roman" w:cs="Times New Roman"/>
          <w:sz w:val="24"/>
          <w:szCs w:val="24"/>
        </w:rPr>
        <w:t xml:space="preserve">  лица  (его  филиалов,  представительств,  обособленных</w:t>
      </w:r>
    </w:p>
    <w:p w:rsidR="00AD41C9" w:rsidRPr="0001788B" w:rsidRDefault="00AD41C9" w:rsidP="00AD41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88B">
        <w:rPr>
          <w:rFonts w:ascii="Times New Roman" w:hAnsi="Times New Roman" w:cs="Times New Roman"/>
          <w:sz w:val="24"/>
          <w:szCs w:val="24"/>
        </w:rPr>
        <w:t>структурных подразделений), являющихся контролируемыми лицами: ____________</w:t>
      </w:r>
    </w:p>
    <w:p w:rsidR="00AD41C9" w:rsidRPr="0001788B" w:rsidRDefault="00AD41C9" w:rsidP="00AD41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8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AD41C9" w:rsidRPr="0001788B" w:rsidRDefault="00AD41C9" w:rsidP="00AD41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88B">
        <w:rPr>
          <w:rFonts w:ascii="Times New Roman" w:hAnsi="Times New Roman" w:cs="Times New Roman"/>
          <w:sz w:val="24"/>
          <w:szCs w:val="24"/>
        </w:rPr>
        <w:t xml:space="preserve">    7.  </w:t>
      </w:r>
      <w:proofErr w:type="gramStart"/>
      <w:r w:rsidRPr="0001788B">
        <w:rPr>
          <w:rFonts w:ascii="Times New Roman" w:hAnsi="Times New Roman" w:cs="Times New Roman"/>
          <w:sz w:val="24"/>
          <w:szCs w:val="24"/>
        </w:rPr>
        <w:t>Место  (</w:t>
      </w:r>
      <w:proofErr w:type="gramEnd"/>
      <w:r w:rsidRPr="0001788B">
        <w:rPr>
          <w:rFonts w:ascii="Times New Roman" w:hAnsi="Times New Roman" w:cs="Times New Roman"/>
          <w:sz w:val="24"/>
          <w:szCs w:val="24"/>
        </w:rPr>
        <w:t>места)  проведения  контрольного (надзорного) мероприятия с</w:t>
      </w:r>
    </w:p>
    <w:p w:rsidR="00AD41C9" w:rsidRPr="0001788B" w:rsidRDefault="00AD41C9" w:rsidP="00AD41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88B">
        <w:rPr>
          <w:rFonts w:ascii="Times New Roman" w:hAnsi="Times New Roman" w:cs="Times New Roman"/>
          <w:sz w:val="24"/>
          <w:szCs w:val="24"/>
        </w:rPr>
        <w:t>заполнением проверочного листа: ___________________________________________</w:t>
      </w:r>
    </w:p>
    <w:p w:rsidR="00AD41C9" w:rsidRPr="0001788B" w:rsidRDefault="00AD41C9" w:rsidP="00AD41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8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AD41C9" w:rsidRPr="0001788B" w:rsidRDefault="00AD41C9" w:rsidP="00AD41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88B">
        <w:rPr>
          <w:rFonts w:ascii="Times New Roman" w:hAnsi="Times New Roman" w:cs="Times New Roman"/>
          <w:sz w:val="24"/>
          <w:szCs w:val="24"/>
        </w:rPr>
        <w:t xml:space="preserve">    8.  </w:t>
      </w:r>
      <w:proofErr w:type="gramStart"/>
      <w:r w:rsidRPr="0001788B">
        <w:rPr>
          <w:rFonts w:ascii="Times New Roman" w:hAnsi="Times New Roman" w:cs="Times New Roman"/>
          <w:sz w:val="24"/>
          <w:szCs w:val="24"/>
        </w:rPr>
        <w:t>Реквизиты  решения</w:t>
      </w:r>
      <w:proofErr w:type="gramEnd"/>
      <w:r w:rsidRPr="0001788B">
        <w:rPr>
          <w:rFonts w:ascii="Times New Roman" w:hAnsi="Times New Roman" w:cs="Times New Roman"/>
          <w:sz w:val="24"/>
          <w:szCs w:val="24"/>
        </w:rPr>
        <w:t xml:space="preserve">  контрольного  (надзорного)  органа о проведении</w:t>
      </w:r>
    </w:p>
    <w:p w:rsidR="00AD41C9" w:rsidRPr="0001788B" w:rsidRDefault="00AD41C9" w:rsidP="00AD41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88B">
        <w:rPr>
          <w:rFonts w:ascii="Times New Roman" w:hAnsi="Times New Roman" w:cs="Times New Roman"/>
          <w:sz w:val="24"/>
          <w:szCs w:val="24"/>
        </w:rPr>
        <w:t>контрольного (</w:t>
      </w:r>
      <w:proofErr w:type="gramStart"/>
      <w:r w:rsidRPr="0001788B">
        <w:rPr>
          <w:rFonts w:ascii="Times New Roman" w:hAnsi="Times New Roman" w:cs="Times New Roman"/>
          <w:sz w:val="24"/>
          <w:szCs w:val="24"/>
        </w:rPr>
        <w:t xml:space="preserve">надзорного)   </w:t>
      </w:r>
      <w:proofErr w:type="gramEnd"/>
      <w:r w:rsidRPr="0001788B">
        <w:rPr>
          <w:rFonts w:ascii="Times New Roman" w:hAnsi="Times New Roman" w:cs="Times New Roman"/>
          <w:sz w:val="24"/>
          <w:szCs w:val="24"/>
        </w:rPr>
        <w:t>мероприятия,   подписанного   уполномоченным</w:t>
      </w:r>
    </w:p>
    <w:p w:rsidR="00AD41C9" w:rsidRPr="0001788B" w:rsidRDefault="00AD41C9" w:rsidP="00AD41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88B">
        <w:rPr>
          <w:rFonts w:ascii="Times New Roman" w:hAnsi="Times New Roman" w:cs="Times New Roman"/>
          <w:sz w:val="24"/>
          <w:szCs w:val="24"/>
        </w:rPr>
        <w:t>должностным лицом контрольного (надзорного) органа: _______________________</w:t>
      </w:r>
    </w:p>
    <w:p w:rsidR="00AD41C9" w:rsidRPr="0001788B" w:rsidRDefault="00AD41C9" w:rsidP="00AD41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8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AD41C9" w:rsidRPr="0001788B" w:rsidRDefault="00AD41C9" w:rsidP="00AD41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88B">
        <w:rPr>
          <w:rFonts w:ascii="Times New Roman" w:hAnsi="Times New Roman" w:cs="Times New Roman"/>
          <w:sz w:val="24"/>
          <w:szCs w:val="24"/>
        </w:rPr>
        <w:t xml:space="preserve">    9. Учетный номер контрольного (надзорного) мероприятия: _______________</w:t>
      </w:r>
    </w:p>
    <w:p w:rsidR="00AD41C9" w:rsidRPr="0001788B" w:rsidRDefault="00AD41C9" w:rsidP="00AD41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8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AD41C9" w:rsidRPr="0001788B" w:rsidRDefault="00AD41C9" w:rsidP="00AD41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88B">
        <w:rPr>
          <w:rFonts w:ascii="Times New Roman" w:hAnsi="Times New Roman" w:cs="Times New Roman"/>
          <w:sz w:val="24"/>
          <w:szCs w:val="24"/>
        </w:rPr>
        <w:t xml:space="preserve">    10.  </w:t>
      </w:r>
      <w:proofErr w:type="gramStart"/>
      <w:r w:rsidRPr="0001788B">
        <w:rPr>
          <w:rFonts w:ascii="Times New Roman" w:hAnsi="Times New Roman" w:cs="Times New Roman"/>
          <w:sz w:val="24"/>
          <w:szCs w:val="24"/>
        </w:rPr>
        <w:t>Должность,  фамилия</w:t>
      </w:r>
      <w:proofErr w:type="gramEnd"/>
      <w:r w:rsidRPr="0001788B">
        <w:rPr>
          <w:rFonts w:ascii="Times New Roman" w:hAnsi="Times New Roman" w:cs="Times New Roman"/>
          <w:sz w:val="24"/>
          <w:szCs w:val="24"/>
        </w:rPr>
        <w:t xml:space="preserve">  и  инициалы  должностного  лица  контрольного</w:t>
      </w:r>
    </w:p>
    <w:p w:rsidR="00AD41C9" w:rsidRPr="0001788B" w:rsidRDefault="00AD41C9" w:rsidP="00AD41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88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1788B">
        <w:rPr>
          <w:rFonts w:ascii="Times New Roman" w:hAnsi="Times New Roman" w:cs="Times New Roman"/>
          <w:sz w:val="24"/>
          <w:szCs w:val="24"/>
        </w:rPr>
        <w:t>надзорного)  органа</w:t>
      </w:r>
      <w:proofErr w:type="gramEnd"/>
      <w:r w:rsidRPr="0001788B">
        <w:rPr>
          <w:rFonts w:ascii="Times New Roman" w:hAnsi="Times New Roman" w:cs="Times New Roman"/>
          <w:sz w:val="24"/>
          <w:szCs w:val="24"/>
        </w:rPr>
        <w:t>,  в  должностные обязанности которого в соответствии с</w:t>
      </w:r>
    </w:p>
    <w:p w:rsidR="00AD41C9" w:rsidRPr="0001788B" w:rsidRDefault="00AD41C9" w:rsidP="00AD41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788B">
        <w:rPr>
          <w:rFonts w:ascii="Times New Roman" w:hAnsi="Times New Roman" w:cs="Times New Roman"/>
          <w:sz w:val="24"/>
          <w:szCs w:val="24"/>
        </w:rPr>
        <w:t>положением  о</w:t>
      </w:r>
      <w:proofErr w:type="gramEnd"/>
      <w:r w:rsidRPr="0001788B">
        <w:rPr>
          <w:rFonts w:ascii="Times New Roman" w:hAnsi="Times New Roman" w:cs="Times New Roman"/>
          <w:sz w:val="24"/>
          <w:szCs w:val="24"/>
        </w:rPr>
        <w:t xml:space="preserve">  виде  контроля, должностной инструкцией входит осуществление</w:t>
      </w:r>
    </w:p>
    <w:p w:rsidR="00AD41C9" w:rsidRPr="0001788B" w:rsidRDefault="00AD41C9" w:rsidP="00AD41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88B">
        <w:rPr>
          <w:rFonts w:ascii="Times New Roman" w:hAnsi="Times New Roman" w:cs="Times New Roman"/>
          <w:sz w:val="24"/>
          <w:szCs w:val="24"/>
        </w:rPr>
        <w:t>полномочий по виду контроля, в том числе проведение контрольных (надзорных)</w:t>
      </w:r>
    </w:p>
    <w:p w:rsidR="00AD41C9" w:rsidRPr="0001788B" w:rsidRDefault="00AD41C9" w:rsidP="00AD41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88B">
        <w:rPr>
          <w:rFonts w:ascii="Times New Roman" w:hAnsi="Times New Roman" w:cs="Times New Roman"/>
          <w:sz w:val="24"/>
          <w:szCs w:val="24"/>
        </w:rPr>
        <w:t>мероприятий, проводящего контрольное (надзорное) мероприятие и заполняющего</w:t>
      </w:r>
    </w:p>
    <w:p w:rsidR="00AD41C9" w:rsidRPr="0001788B" w:rsidRDefault="00AD41C9" w:rsidP="00AD41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88B">
        <w:rPr>
          <w:rFonts w:ascii="Times New Roman" w:hAnsi="Times New Roman" w:cs="Times New Roman"/>
          <w:sz w:val="24"/>
          <w:szCs w:val="24"/>
        </w:rPr>
        <w:t>проверочный лист: _________________________________________________________</w:t>
      </w:r>
    </w:p>
    <w:p w:rsidR="00AD41C9" w:rsidRPr="0001788B" w:rsidRDefault="00AD41C9" w:rsidP="00AD41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8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AD41C9" w:rsidRPr="0001788B" w:rsidRDefault="00AD41C9" w:rsidP="00AD41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88B">
        <w:rPr>
          <w:rFonts w:ascii="Times New Roman" w:hAnsi="Times New Roman" w:cs="Times New Roman"/>
          <w:sz w:val="24"/>
          <w:szCs w:val="24"/>
        </w:rPr>
        <w:t xml:space="preserve">    11. Дата заполнения проверочного листа: "_____" ________________ года.</w:t>
      </w:r>
    </w:p>
    <w:p w:rsidR="00AD41C9" w:rsidRPr="00AD41C9" w:rsidRDefault="00AD41C9" w:rsidP="00AD41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41C9" w:rsidRPr="00AD41C9" w:rsidRDefault="00AD41C9" w:rsidP="00AD41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41C9" w:rsidRPr="00AD41C9" w:rsidRDefault="00AD41C9" w:rsidP="00AD41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3685"/>
        <w:gridCol w:w="2552"/>
        <w:gridCol w:w="708"/>
        <w:gridCol w:w="709"/>
        <w:gridCol w:w="709"/>
        <w:gridCol w:w="850"/>
      </w:tblGrid>
      <w:tr w:rsidR="00AD41C9" w:rsidRPr="00AD41C9" w:rsidTr="00AD41C9"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9" w:rsidRPr="00AD41C9" w:rsidRDefault="00AD4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C9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9" w:rsidRPr="00AD41C9" w:rsidRDefault="00AD41C9" w:rsidP="00AD41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C9">
              <w:rPr>
                <w:rFonts w:ascii="Times New Roman" w:hAnsi="Times New Roman" w:cs="Times New Roman"/>
                <w:sz w:val="24"/>
                <w:szCs w:val="24"/>
              </w:rPr>
              <w:t>Контрольные вопросы,</w:t>
            </w:r>
          </w:p>
          <w:p w:rsidR="00AD41C9" w:rsidRPr="00AD41C9" w:rsidRDefault="00AD41C9" w:rsidP="00AD41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C9">
              <w:rPr>
                <w:rFonts w:ascii="Times New Roman" w:hAnsi="Times New Roman" w:cs="Times New Roman"/>
                <w:sz w:val="24"/>
                <w:szCs w:val="24"/>
              </w:rPr>
              <w:t>отражающие содержание</w:t>
            </w:r>
          </w:p>
          <w:p w:rsidR="00AD41C9" w:rsidRPr="00AD41C9" w:rsidRDefault="00AD41C9" w:rsidP="00AD41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C9">
              <w:rPr>
                <w:rFonts w:ascii="Times New Roman" w:hAnsi="Times New Roman" w:cs="Times New Roman"/>
                <w:sz w:val="24"/>
                <w:szCs w:val="24"/>
              </w:rPr>
              <w:t>обязательных требований,</w:t>
            </w:r>
          </w:p>
          <w:p w:rsidR="00AD41C9" w:rsidRPr="00AD41C9" w:rsidRDefault="00AD41C9" w:rsidP="00AD41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41C9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  <w:proofErr w:type="gramEnd"/>
            <w:r w:rsidRPr="00AD41C9">
              <w:rPr>
                <w:rFonts w:ascii="Times New Roman" w:hAnsi="Times New Roman" w:cs="Times New Roman"/>
                <w:sz w:val="24"/>
                <w:szCs w:val="24"/>
              </w:rPr>
              <w:t xml:space="preserve"> на которые свидетельствуют</w:t>
            </w:r>
          </w:p>
          <w:p w:rsidR="00AD41C9" w:rsidRPr="00AD41C9" w:rsidRDefault="00AD41C9" w:rsidP="00AD41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C9">
              <w:rPr>
                <w:rFonts w:ascii="Times New Roman" w:hAnsi="Times New Roman" w:cs="Times New Roman"/>
                <w:sz w:val="24"/>
                <w:szCs w:val="24"/>
              </w:rPr>
              <w:t>о соблюдении или несоблюдении</w:t>
            </w:r>
          </w:p>
          <w:p w:rsidR="00AD41C9" w:rsidRPr="00AD41C9" w:rsidRDefault="00AD41C9" w:rsidP="00AD41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C9">
              <w:rPr>
                <w:rFonts w:ascii="Times New Roman" w:hAnsi="Times New Roman" w:cs="Times New Roman"/>
                <w:sz w:val="24"/>
                <w:szCs w:val="24"/>
              </w:rPr>
              <w:t>контролируемым лицом</w:t>
            </w:r>
          </w:p>
          <w:p w:rsidR="00AD41C9" w:rsidRPr="00AD41C9" w:rsidRDefault="00AD41C9" w:rsidP="00AD4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C9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обязательных требований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9" w:rsidRPr="00AD41C9" w:rsidRDefault="00AD41C9" w:rsidP="00AD41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C9">
              <w:rPr>
                <w:rFonts w:ascii="Times New Roman" w:hAnsi="Times New Roman" w:cs="Times New Roman"/>
                <w:sz w:val="24"/>
                <w:szCs w:val="24"/>
              </w:rPr>
              <w:t>Реквизиты</w:t>
            </w:r>
          </w:p>
          <w:p w:rsidR="00AD41C9" w:rsidRPr="00AD41C9" w:rsidRDefault="00AD41C9" w:rsidP="00AD41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C9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</w:t>
            </w:r>
          </w:p>
          <w:p w:rsidR="00AD41C9" w:rsidRPr="00AD41C9" w:rsidRDefault="00AD41C9" w:rsidP="00AD41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C9">
              <w:rPr>
                <w:rFonts w:ascii="Times New Roman" w:hAnsi="Times New Roman" w:cs="Times New Roman"/>
                <w:sz w:val="24"/>
                <w:szCs w:val="24"/>
              </w:rPr>
              <w:t>с указанием структурных единиц</w:t>
            </w:r>
          </w:p>
          <w:p w:rsidR="00AD41C9" w:rsidRPr="00AD41C9" w:rsidRDefault="00AD41C9" w:rsidP="00AD41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C9">
              <w:rPr>
                <w:rFonts w:ascii="Times New Roman" w:hAnsi="Times New Roman" w:cs="Times New Roman"/>
                <w:sz w:val="24"/>
                <w:szCs w:val="24"/>
              </w:rPr>
              <w:t>этих актов,</w:t>
            </w:r>
          </w:p>
          <w:p w:rsidR="00AD41C9" w:rsidRPr="00AD41C9" w:rsidRDefault="00AD41C9" w:rsidP="00AD41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C9">
              <w:rPr>
                <w:rFonts w:ascii="Times New Roman" w:hAnsi="Times New Roman" w:cs="Times New Roman"/>
                <w:sz w:val="24"/>
                <w:szCs w:val="24"/>
              </w:rPr>
              <w:t>соотнесенные со списком</w:t>
            </w:r>
          </w:p>
          <w:p w:rsidR="00AD41C9" w:rsidRPr="00AD41C9" w:rsidRDefault="00AD41C9" w:rsidP="00AD4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C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контрольных вопросов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9" w:rsidRPr="00AD41C9" w:rsidRDefault="00AD4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C9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9" w:rsidRPr="00AD41C9" w:rsidRDefault="00AD4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C9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D41C9" w:rsidRPr="00AD41C9" w:rsidTr="00AD41C9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9" w:rsidRPr="00AD41C9" w:rsidRDefault="00AD4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9" w:rsidRPr="00AD41C9" w:rsidRDefault="00AD4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9" w:rsidRPr="00AD41C9" w:rsidRDefault="00AD4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9" w:rsidRPr="00AD41C9" w:rsidRDefault="00AD4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C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9" w:rsidRPr="00AD41C9" w:rsidRDefault="00AD4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C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9" w:rsidRPr="00AD41C9" w:rsidRDefault="00AD41C9" w:rsidP="00AD4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C9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AD41C9">
              <w:rPr>
                <w:rFonts w:ascii="Times New Roman" w:hAnsi="Times New Roman" w:cs="Times New Roman"/>
                <w:sz w:val="24"/>
                <w:szCs w:val="24"/>
              </w:rPr>
              <w:t>применимо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9" w:rsidRPr="00AD41C9" w:rsidRDefault="00AD4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1C9" w:rsidRPr="00AD41C9" w:rsidTr="00AD41C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9" w:rsidRPr="00AD41C9" w:rsidRDefault="00AD4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9" w:rsidRPr="00AD41C9" w:rsidRDefault="00AD4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1C9">
              <w:rPr>
                <w:rFonts w:ascii="Times New Roman" w:hAnsi="Times New Roman" w:cs="Times New Roman"/>
                <w:sz w:val="24"/>
                <w:szCs w:val="24"/>
              </w:rPr>
              <w:t>Соблюдается ли порядок заключения договора аренды лесного участка?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9" w:rsidRPr="00AD41C9" w:rsidRDefault="00AD4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AD41C9">
                <w:rPr>
                  <w:rFonts w:ascii="Times New Roman" w:hAnsi="Times New Roman" w:cs="Times New Roman"/>
                  <w:sz w:val="24"/>
                  <w:szCs w:val="24"/>
                </w:rPr>
                <w:t>статьи 73.1</w:t>
              </w:r>
            </w:hyperlink>
            <w:r w:rsidRPr="00AD41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" w:history="1">
              <w:r w:rsidRPr="00AD41C9">
                <w:rPr>
                  <w:rFonts w:ascii="Times New Roman" w:hAnsi="Times New Roman" w:cs="Times New Roman"/>
                  <w:sz w:val="24"/>
                  <w:szCs w:val="24"/>
                </w:rPr>
                <w:t>74</w:t>
              </w:r>
            </w:hyperlink>
            <w:r w:rsidRPr="00AD41C9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9" w:rsidRPr="00AD41C9" w:rsidRDefault="00AD4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9" w:rsidRPr="00AD41C9" w:rsidRDefault="00AD4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9" w:rsidRPr="00AD41C9" w:rsidRDefault="00AD4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9" w:rsidRPr="00AD41C9" w:rsidRDefault="00AD4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1C9" w:rsidRPr="00AD41C9" w:rsidTr="00AD41C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9" w:rsidRPr="00AD41C9" w:rsidRDefault="00AD4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9" w:rsidRPr="00AD41C9" w:rsidRDefault="00AD4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1C9">
              <w:rPr>
                <w:rFonts w:ascii="Times New Roman" w:hAnsi="Times New Roman" w:cs="Times New Roman"/>
                <w:sz w:val="24"/>
                <w:szCs w:val="24"/>
              </w:rPr>
              <w:t>Соблюдаются ли условия договора аренды лесного участка, договора безвозмездного пользования лесным участком, решения о предоставлении лесного участка в постоянное (бессрочное) пользование?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9" w:rsidRPr="00AD41C9" w:rsidRDefault="00AD4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AD41C9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71</w:t>
              </w:r>
            </w:hyperlink>
            <w:r w:rsidRPr="00AD41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" w:history="1">
              <w:r w:rsidRPr="00AD41C9">
                <w:rPr>
                  <w:rFonts w:ascii="Times New Roman" w:hAnsi="Times New Roman" w:cs="Times New Roman"/>
                  <w:sz w:val="24"/>
                  <w:szCs w:val="24"/>
                </w:rPr>
                <w:t>часть 7 статьи 73.1</w:t>
              </w:r>
            </w:hyperlink>
            <w:r w:rsidRPr="00AD41C9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9" w:rsidRPr="00AD41C9" w:rsidRDefault="00AD4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9" w:rsidRPr="00AD41C9" w:rsidRDefault="00AD4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9" w:rsidRPr="00AD41C9" w:rsidRDefault="00AD4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9" w:rsidRPr="00AD41C9" w:rsidRDefault="00AD4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1C9" w:rsidRPr="00AD41C9" w:rsidTr="00AD41C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9" w:rsidRPr="00AD41C9" w:rsidRDefault="00AD4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9" w:rsidRPr="00AD41C9" w:rsidRDefault="00AD4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1C9">
              <w:rPr>
                <w:rFonts w:ascii="Times New Roman" w:hAnsi="Times New Roman" w:cs="Times New Roman"/>
                <w:sz w:val="24"/>
                <w:szCs w:val="24"/>
              </w:rPr>
              <w:t>Соблюдается ли запрет на самовольное занятие лесных участков?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9" w:rsidRPr="00AD41C9" w:rsidRDefault="00AD4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AD41C9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71</w:t>
              </w:r>
            </w:hyperlink>
            <w:r w:rsidRPr="00AD41C9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9" w:rsidRPr="00AD41C9" w:rsidRDefault="00AD4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9" w:rsidRPr="00AD41C9" w:rsidRDefault="00AD4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9" w:rsidRPr="00AD41C9" w:rsidRDefault="00AD4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9" w:rsidRPr="00AD41C9" w:rsidRDefault="00AD4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1C9" w:rsidRPr="00AD41C9" w:rsidTr="00AD41C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9" w:rsidRPr="00AD41C9" w:rsidRDefault="00AD4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9" w:rsidRPr="00AD41C9" w:rsidRDefault="00AD4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1C9">
              <w:rPr>
                <w:rFonts w:ascii="Times New Roman" w:hAnsi="Times New Roman" w:cs="Times New Roman"/>
                <w:sz w:val="24"/>
                <w:szCs w:val="24"/>
              </w:rPr>
              <w:t>Соблюдается ли порядок заключения договора купли-продажи лесных насаждений?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9" w:rsidRPr="00AD41C9" w:rsidRDefault="00AD4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AD41C9">
                <w:rPr>
                  <w:rFonts w:ascii="Times New Roman" w:hAnsi="Times New Roman" w:cs="Times New Roman"/>
                  <w:sz w:val="24"/>
                  <w:szCs w:val="24"/>
                </w:rPr>
                <w:t>статья 77</w:t>
              </w:r>
            </w:hyperlink>
            <w:r w:rsidRPr="00AD41C9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9" w:rsidRPr="00AD41C9" w:rsidRDefault="00AD4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9" w:rsidRPr="00AD41C9" w:rsidRDefault="00AD4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9" w:rsidRPr="00AD41C9" w:rsidRDefault="00AD4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9" w:rsidRPr="00AD41C9" w:rsidRDefault="00AD4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1C9" w:rsidRPr="00AD41C9" w:rsidTr="00AD41C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9" w:rsidRPr="00AD41C9" w:rsidRDefault="00AD4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9" w:rsidRPr="00AD41C9" w:rsidRDefault="00AD4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1C9">
              <w:rPr>
                <w:rFonts w:ascii="Times New Roman" w:hAnsi="Times New Roman" w:cs="Times New Roman"/>
                <w:sz w:val="24"/>
                <w:szCs w:val="24"/>
              </w:rPr>
              <w:t>Соблюдаются ли условия договора купли-продажи лесных насаждений?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9" w:rsidRPr="00AD41C9" w:rsidRDefault="00AD4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AD41C9">
                <w:rPr>
                  <w:rFonts w:ascii="Times New Roman" w:hAnsi="Times New Roman" w:cs="Times New Roman"/>
                  <w:sz w:val="24"/>
                  <w:szCs w:val="24"/>
                </w:rPr>
                <w:t>часть 7 статьи 77</w:t>
              </w:r>
            </w:hyperlink>
            <w:r w:rsidRPr="00AD41C9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9" w:rsidRPr="00AD41C9" w:rsidRDefault="00AD4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9" w:rsidRPr="00AD41C9" w:rsidRDefault="00AD4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9" w:rsidRPr="00AD41C9" w:rsidRDefault="00AD4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9" w:rsidRPr="00AD41C9" w:rsidRDefault="00AD4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1C9" w:rsidRPr="00AD41C9" w:rsidTr="00AD41C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9" w:rsidRPr="00AD41C9" w:rsidRDefault="00AD4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9" w:rsidRPr="00AD41C9" w:rsidRDefault="00AD4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1C9">
              <w:rPr>
                <w:rFonts w:ascii="Times New Roman" w:hAnsi="Times New Roman" w:cs="Times New Roman"/>
                <w:sz w:val="24"/>
                <w:szCs w:val="24"/>
              </w:rPr>
              <w:t>Составлен ли лицами, которым лесные участки предоставлены в постоянное (бессрочное) пользование или в аренду, проект освоения лесов?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9" w:rsidRPr="00AD41C9" w:rsidRDefault="00AD4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AD41C9">
                <w:rPr>
                  <w:rFonts w:ascii="Times New Roman" w:hAnsi="Times New Roman" w:cs="Times New Roman"/>
                  <w:sz w:val="24"/>
                  <w:szCs w:val="24"/>
                </w:rPr>
                <w:t>части 1</w:t>
              </w:r>
            </w:hyperlink>
            <w:r w:rsidRPr="00AD41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4" w:history="1">
              <w:r w:rsidRPr="00AD41C9">
                <w:rPr>
                  <w:rFonts w:ascii="Times New Roman" w:hAnsi="Times New Roman" w:cs="Times New Roman"/>
                  <w:sz w:val="24"/>
                  <w:szCs w:val="24"/>
                </w:rPr>
                <w:t>2 статьи 88</w:t>
              </w:r>
            </w:hyperlink>
            <w:r w:rsidRPr="00AD41C9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9" w:rsidRPr="00AD41C9" w:rsidRDefault="00AD4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9" w:rsidRPr="00AD41C9" w:rsidRDefault="00AD4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9" w:rsidRPr="00AD41C9" w:rsidRDefault="00AD4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9" w:rsidRPr="00AD41C9" w:rsidRDefault="00AD4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1C9" w:rsidRPr="00AD41C9" w:rsidTr="00AD41C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9" w:rsidRPr="00AD41C9" w:rsidRDefault="00AD4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9" w:rsidRPr="00AD41C9" w:rsidRDefault="00AD4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1C9">
              <w:rPr>
                <w:rFonts w:ascii="Times New Roman" w:hAnsi="Times New Roman" w:cs="Times New Roman"/>
                <w:sz w:val="24"/>
                <w:szCs w:val="24"/>
              </w:rPr>
              <w:t>Выполняется ли проект освоения лесов контролируемыми лицами, осуществляющими использование лесов? Осуществляются ли в соответствии с проектом освоения лесов:</w:t>
            </w:r>
          </w:p>
          <w:p w:rsidR="00AD41C9" w:rsidRPr="00AD41C9" w:rsidRDefault="00AD4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1C9">
              <w:rPr>
                <w:rFonts w:ascii="Times New Roman" w:hAnsi="Times New Roman" w:cs="Times New Roman"/>
                <w:sz w:val="24"/>
                <w:szCs w:val="24"/>
              </w:rPr>
              <w:t>- меры санитарной безопасности в лесах, в том числе мероприятия по предупреждению распространения вредных организмов на лесных участках;</w:t>
            </w:r>
          </w:p>
          <w:p w:rsidR="00AD41C9" w:rsidRPr="00AD41C9" w:rsidRDefault="00AD4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1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охрана лесов от загрязнения и иного негативного воздействия;</w:t>
            </w:r>
          </w:p>
          <w:p w:rsidR="00AD41C9" w:rsidRPr="00AD41C9" w:rsidRDefault="00AD4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1C9">
              <w:rPr>
                <w:rFonts w:ascii="Times New Roman" w:hAnsi="Times New Roman" w:cs="Times New Roman"/>
                <w:sz w:val="24"/>
                <w:szCs w:val="24"/>
              </w:rPr>
              <w:t>- воспроизводство лесов, в том числе уход за лесами?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9" w:rsidRPr="00AD41C9" w:rsidRDefault="00AD4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AD41C9">
                <w:rPr>
                  <w:rFonts w:ascii="Times New Roman" w:hAnsi="Times New Roman" w:cs="Times New Roman"/>
                  <w:sz w:val="24"/>
                  <w:szCs w:val="24"/>
                </w:rPr>
                <w:t>часть 2 статьи 24</w:t>
              </w:r>
            </w:hyperlink>
            <w:r w:rsidRPr="00AD41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6" w:history="1">
              <w:r w:rsidRPr="00AD41C9">
                <w:rPr>
                  <w:rFonts w:ascii="Times New Roman" w:hAnsi="Times New Roman" w:cs="Times New Roman"/>
                  <w:sz w:val="24"/>
                  <w:szCs w:val="24"/>
                </w:rPr>
                <w:t>часть 2 статьи 60.3</w:t>
              </w:r>
            </w:hyperlink>
            <w:r w:rsidRPr="00AD41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7" w:history="1">
              <w:r w:rsidRPr="00AD41C9">
                <w:rPr>
                  <w:rFonts w:ascii="Times New Roman" w:hAnsi="Times New Roman" w:cs="Times New Roman"/>
                  <w:sz w:val="24"/>
                  <w:szCs w:val="24"/>
                </w:rPr>
                <w:t>часть 2 статьи 60.7</w:t>
              </w:r>
            </w:hyperlink>
            <w:r w:rsidRPr="00AD41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8" w:history="1">
              <w:r w:rsidRPr="00AD41C9">
                <w:rPr>
                  <w:rFonts w:ascii="Times New Roman" w:hAnsi="Times New Roman" w:cs="Times New Roman"/>
                  <w:sz w:val="24"/>
                  <w:szCs w:val="24"/>
                </w:rPr>
                <w:t>часть 5 статьи 60.12</w:t>
              </w:r>
            </w:hyperlink>
            <w:r w:rsidRPr="00AD41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9" w:history="1">
              <w:r w:rsidRPr="00AD41C9">
                <w:rPr>
                  <w:rFonts w:ascii="Times New Roman" w:hAnsi="Times New Roman" w:cs="Times New Roman"/>
                  <w:sz w:val="24"/>
                  <w:szCs w:val="24"/>
                </w:rPr>
                <w:t>часть 4 статьи 61</w:t>
              </w:r>
            </w:hyperlink>
            <w:r w:rsidRPr="00AD41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0" w:history="1">
              <w:r w:rsidRPr="00AD41C9">
                <w:rPr>
                  <w:rFonts w:ascii="Times New Roman" w:hAnsi="Times New Roman" w:cs="Times New Roman"/>
                  <w:sz w:val="24"/>
                  <w:szCs w:val="24"/>
                </w:rPr>
                <w:t>часть 2 статьи 64</w:t>
              </w:r>
            </w:hyperlink>
            <w:r w:rsidRPr="00AD41C9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9" w:rsidRPr="00AD41C9" w:rsidRDefault="00AD4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9" w:rsidRPr="00AD41C9" w:rsidRDefault="00AD4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9" w:rsidRPr="00AD41C9" w:rsidRDefault="00AD4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9" w:rsidRPr="00AD41C9" w:rsidRDefault="00AD4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1C9" w:rsidRPr="00AD41C9" w:rsidTr="00AD41C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9" w:rsidRPr="00AD41C9" w:rsidRDefault="00AD4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9" w:rsidRPr="00AD41C9" w:rsidRDefault="00AD4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1C9">
              <w:rPr>
                <w:rFonts w:ascii="Times New Roman" w:hAnsi="Times New Roman" w:cs="Times New Roman"/>
                <w:sz w:val="24"/>
                <w:szCs w:val="24"/>
              </w:rPr>
              <w:t>Соблюдается ли запрет на создание лесоперерабатывающей инфраструктуры в защитных лесах?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9" w:rsidRPr="00AD41C9" w:rsidRDefault="00AD4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AD41C9">
                <w:rPr>
                  <w:rFonts w:ascii="Times New Roman" w:hAnsi="Times New Roman" w:cs="Times New Roman"/>
                  <w:sz w:val="24"/>
                  <w:szCs w:val="24"/>
                </w:rPr>
                <w:t>часть 2 статьи 14</w:t>
              </w:r>
            </w:hyperlink>
            <w:r w:rsidRPr="00AD41C9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9" w:rsidRPr="00AD41C9" w:rsidRDefault="00AD4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9" w:rsidRPr="00AD41C9" w:rsidRDefault="00AD4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9" w:rsidRPr="00AD41C9" w:rsidRDefault="00AD4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9" w:rsidRPr="00AD41C9" w:rsidRDefault="00AD4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1C9" w:rsidRPr="00AD41C9" w:rsidTr="00AD41C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9" w:rsidRPr="00AD41C9" w:rsidRDefault="00AD4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9" w:rsidRPr="00AD41C9" w:rsidRDefault="00AD4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1C9">
              <w:rPr>
                <w:rFonts w:ascii="Times New Roman" w:hAnsi="Times New Roman" w:cs="Times New Roman"/>
                <w:sz w:val="24"/>
                <w:szCs w:val="24"/>
              </w:rPr>
              <w:t>Осуществляются ли в защитных лесах сплошные рубки только в целях осуществления работ:</w:t>
            </w:r>
          </w:p>
          <w:p w:rsidR="00AD41C9" w:rsidRPr="00AD41C9" w:rsidRDefault="00AD4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1C9">
              <w:rPr>
                <w:rFonts w:ascii="Times New Roman" w:hAnsi="Times New Roman" w:cs="Times New Roman"/>
                <w:sz w:val="24"/>
                <w:szCs w:val="24"/>
              </w:rPr>
              <w:t>- по геологическому изучению недр;</w:t>
            </w:r>
          </w:p>
          <w:p w:rsidR="00AD41C9" w:rsidRPr="00AD41C9" w:rsidRDefault="00AD4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1C9">
              <w:rPr>
                <w:rFonts w:ascii="Times New Roman" w:hAnsi="Times New Roman" w:cs="Times New Roman"/>
                <w:sz w:val="24"/>
                <w:szCs w:val="24"/>
              </w:rPr>
              <w:t>- по использованию гидротехнических сооружений;</w:t>
            </w:r>
          </w:p>
          <w:p w:rsidR="00AD41C9" w:rsidRPr="00AD41C9" w:rsidRDefault="00AD4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1C9">
              <w:rPr>
                <w:rFonts w:ascii="Times New Roman" w:hAnsi="Times New Roman" w:cs="Times New Roman"/>
                <w:sz w:val="24"/>
                <w:szCs w:val="24"/>
              </w:rPr>
              <w:t>- по использованию линейных объектов, а также сооружений, являющихся неотъемлемой технологической частью указанных объектов?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9" w:rsidRPr="00AD41C9" w:rsidRDefault="00AD4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AD41C9">
                <w:rPr>
                  <w:rFonts w:ascii="Times New Roman" w:hAnsi="Times New Roman" w:cs="Times New Roman"/>
                  <w:sz w:val="24"/>
                  <w:szCs w:val="24"/>
                </w:rPr>
                <w:t>пункты 1</w:t>
              </w:r>
            </w:hyperlink>
            <w:r w:rsidRPr="00AD41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3" w:history="1">
              <w:r w:rsidRPr="00AD41C9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  <w:r w:rsidRPr="00AD41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4" w:history="1">
              <w:r w:rsidRPr="00AD41C9">
                <w:rPr>
                  <w:rFonts w:ascii="Times New Roman" w:hAnsi="Times New Roman" w:cs="Times New Roman"/>
                  <w:sz w:val="24"/>
                  <w:szCs w:val="24"/>
                </w:rPr>
                <w:t>4 части 1</w:t>
              </w:r>
            </w:hyperlink>
            <w:r w:rsidRPr="00AD41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5" w:history="1">
              <w:r w:rsidRPr="00AD41C9">
                <w:rPr>
                  <w:rFonts w:ascii="Times New Roman" w:hAnsi="Times New Roman" w:cs="Times New Roman"/>
                  <w:sz w:val="24"/>
                  <w:szCs w:val="24"/>
                </w:rPr>
                <w:t>часть 5.1 статьи 21</w:t>
              </w:r>
            </w:hyperlink>
            <w:r w:rsidRPr="00AD41C9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9" w:rsidRPr="00AD41C9" w:rsidRDefault="00AD4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9" w:rsidRPr="00AD41C9" w:rsidRDefault="00AD4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9" w:rsidRPr="00AD41C9" w:rsidRDefault="00AD4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9" w:rsidRPr="00AD41C9" w:rsidRDefault="00AD4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1C9" w:rsidRPr="00AD41C9" w:rsidTr="00AD41C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9" w:rsidRPr="00AD41C9" w:rsidRDefault="00AD4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9" w:rsidRPr="00AD41C9" w:rsidRDefault="00AD4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1C9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лицами, которым предоставлены лесные участки, требования о недопустимости препятствования доступу граждан на эти лесные участки, а также осуществлению ими заготовки и сбора находящихся на них пищевых и </w:t>
            </w:r>
            <w:proofErr w:type="spellStart"/>
            <w:r w:rsidRPr="00AD41C9">
              <w:rPr>
                <w:rFonts w:ascii="Times New Roman" w:hAnsi="Times New Roman" w:cs="Times New Roman"/>
                <w:sz w:val="24"/>
                <w:szCs w:val="24"/>
              </w:rPr>
              <w:t>недревесных</w:t>
            </w:r>
            <w:proofErr w:type="spellEnd"/>
            <w:r w:rsidRPr="00AD41C9">
              <w:rPr>
                <w:rFonts w:ascii="Times New Roman" w:hAnsi="Times New Roman" w:cs="Times New Roman"/>
                <w:sz w:val="24"/>
                <w:szCs w:val="24"/>
              </w:rPr>
              <w:t xml:space="preserve"> лесных ресурсов, за исключением случаев ограничения пребывания граждан в лесах в целях обеспечения:</w:t>
            </w:r>
          </w:p>
          <w:p w:rsidR="00AD41C9" w:rsidRPr="00AD41C9" w:rsidRDefault="00AD4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1C9">
              <w:rPr>
                <w:rFonts w:ascii="Times New Roman" w:hAnsi="Times New Roman" w:cs="Times New Roman"/>
                <w:sz w:val="24"/>
                <w:szCs w:val="24"/>
              </w:rPr>
              <w:t>- пожарной и санитарной безопасности в лесах;</w:t>
            </w:r>
          </w:p>
          <w:p w:rsidR="00AD41C9" w:rsidRPr="00AD41C9" w:rsidRDefault="00AD4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1C9">
              <w:rPr>
                <w:rFonts w:ascii="Times New Roman" w:hAnsi="Times New Roman" w:cs="Times New Roman"/>
                <w:sz w:val="24"/>
                <w:szCs w:val="24"/>
              </w:rPr>
              <w:t>- безопасности граждан при выполнении работ?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9" w:rsidRPr="00AD41C9" w:rsidRDefault="00AD4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AD41C9">
                <w:rPr>
                  <w:rFonts w:ascii="Times New Roman" w:hAnsi="Times New Roman" w:cs="Times New Roman"/>
                  <w:sz w:val="24"/>
                  <w:szCs w:val="24"/>
                </w:rPr>
                <w:t>части 5</w:t>
              </w:r>
            </w:hyperlink>
            <w:r w:rsidRPr="00AD41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7" w:history="1">
              <w:r w:rsidRPr="00AD41C9">
                <w:rPr>
                  <w:rFonts w:ascii="Times New Roman" w:hAnsi="Times New Roman" w:cs="Times New Roman"/>
                  <w:sz w:val="24"/>
                  <w:szCs w:val="24"/>
                </w:rPr>
                <w:t>8 статьи 11</w:t>
              </w:r>
            </w:hyperlink>
            <w:r w:rsidRPr="00AD41C9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9" w:rsidRPr="00AD41C9" w:rsidRDefault="00AD4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9" w:rsidRPr="00AD41C9" w:rsidRDefault="00AD4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9" w:rsidRPr="00AD41C9" w:rsidRDefault="00AD4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9" w:rsidRPr="00AD41C9" w:rsidRDefault="00AD4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1C9" w:rsidRPr="00AD41C9" w:rsidTr="00AD41C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9" w:rsidRPr="00AD41C9" w:rsidRDefault="00AD4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9" w:rsidRPr="00AD41C9" w:rsidRDefault="00AD4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1C9">
              <w:rPr>
                <w:rFonts w:ascii="Times New Roman" w:hAnsi="Times New Roman" w:cs="Times New Roman"/>
                <w:sz w:val="24"/>
                <w:szCs w:val="24"/>
              </w:rPr>
              <w:t>Содержатся ли объекты лесной инфраструктуры в состоянии, обеспечивающем их эксплуатацию по назначению при условии сохранения полезных функций лесов?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9" w:rsidRPr="00AD41C9" w:rsidRDefault="00AD4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AD41C9">
                <w:rPr>
                  <w:rFonts w:ascii="Times New Roman" w:hAnsi="Times New Roman" w:cs="Times New Roman"/>
                  <w:sz w:val="24"/>
                  <w:szCs w:val="24"/>
                </w:rPr>
                <w:t>часть 2 статьи 13</w:t>
              </w:r>
            </w:hyperlink>
            <w:r w:rsidRPr="00AD41C9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9" w:rsidRPr="00AD41C9" w:rsidRDefault="00AD4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9" w:rsidRPr="00AD41C9" w:rsidRDefault="00AD4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9" w:rsidRPr="00AD41C9" w:rsidRDefault="00AD4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9" w:rsidRPr="00AD41C9" w:rsidRDefault="00AD4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1C9" w:rsidRPr="00AD41C9" w:rsidTr="00AD41C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9" w:rsidRPr="00AD41C9" w:rsidRDefault="00AD4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9" w:rsidRPr="00AD41C9" w:rsidRDefault="00AD4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1C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Обеспечено ли соблюдение запретов на уничтожение лесной инфраструктуры, снос объектов лесной инфраструктуры после того, как отпала надобность в них, проведение рекультивации </w:t>
            </w:r>
            <w:r w:rsidRPr="00AD41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земель, на которых располагались такие объекты?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9" w:rsidRPr="00AD41C9" w:rsidRDefault="00AD4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AD41C9">
                <w:rPr>
                  <w:rFonts w:ascii="Times New Roman" w:hAnsi="Times New Roman" w:cs="Times New Roman"/>
                  <w:sz w:val="24"/>
                  <w:szCs w:val="24"/>
                </w:rPr>
                <w:t>части 2</w:t>
              </w:r>
            </w:hyperlink>
            <w:r w:rsidRPr="00AD41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0" w:history="1">
              <w:r w:rsidRPr="00AD41C9">
                <w:rPr>
                  <w:rFonts w:ascii="Times New Roman" w:hAnsi="Times New Roman" w:cs="Times New Roman"/>
                  <w:sz w:val="24"/>
                  <w:szCs w:val="24"/>
                </w:rPr>
                <w:t>3 статьи 13</w:t>
              </w:r>
            </w:hyperlink>
            <w:r w:rsidRPr="00AD41C9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9" w:rsidRPr="00AD41C9" w:rsidRDefault="00AD4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9" w:rsidRPr="00AD41C9" w:rsidRDefault="00AD4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9" w:rsidRPr="00AD41C9" w:rsidRDefault="00AD4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9" w:rsidRPr="00AD41C9" w:rsidRDefault="00AD4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1C9" w:rsidRPr="00AD41C9" w:rsidTr="00AD41C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9" w:rsidRPr="00AD41C9" w:rsidRDefault="00AD4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9" w:rsidRPr="00AD41C9" w:rsidRDefault="00AD4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1C9">
              <w:rPr>
                <w:rFonts w:ascii="Times New Roman" w:hAnsi="Times New Roman" w:cs="Times New Roman"/>
                <w:sz w:val="24"/>
                <w:szCs w:val="24"/>
              </w:rPr>
              <w:t>Исполнены ли контролируемыми лицами, осуществляющими мероприятия по охране, защите и воспроизводству лесов, предусматривающие рубки лесных насаждений, требования о составлении технологической карты лесосечных работ, выполнении лесосечных работ в соответствии с технологической картой?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9" w:rsidRPr="00AD41C9" w:rsidRDefault="00AD4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AD41C9">
                <w:rPr>
                  <w:rFonts w:ascii="Times New Roman" w:hAnsi="Times New Roman" w:cs="Times New Roman"/>
                  <w:sz w:val="24"/>
                  <w:szCs w:val="24"/>
                </w:rPr>
                <w:t>часть 2 статьи 16.1</w:t>
              </w:r>
            </w:hyperlink>
            <w:r w:rsidRPr="00AD41C9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9" w:rsidRPr="00AD41C9" w:rsidRDefault="00AD4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9" w:rsidRPr="00AD41C9" w:rsidRDefault="00AD4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9" w:rsidRPr="00AD41C9" w:rsidRDefault="00AD4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9" w:rsidRPr="00AD41C9" w:rsidRDefault="00AD4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1C9" w:rsidRPr="00AD41C9" w:rsidTr="00AD41C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9" w:rsidRPr="00AD41C9" w:rsidRDefault="00AD4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9" w:rsidRPr="00AD41C9" w:rsidRDefault="00AD4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1C9">
              <w:rPr>
                <w:rFonts w:ascii="Times New Roman" w:hAnsi="Times New Roman" w:cs="Times New Roman"/>
                <w:sz w:val="24"/>
                <w:szCs w:val="24"/>
              </w:rPr>
              <w:t>Соблюдаются ли порядок и последовательность проведения лесосечных работ?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9" w:rsidRPr="00AD41C9" w:rsidRDefault="00AD4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AD41C9">
                <w:rPr>
                  <w:rFonts w:ascii="Times New Roman" w:hAnsi="Times New Roman" w:cs="Times New Roman"/>
                  <w:sz w:val="24"/>
                  <w:szCs w:val="24"/>
                </w:rPr>
                <w:t>часть 4 статьи 16.1</w:t>
              </w:r>
            </w:hyperlink>
            <w:r w:rsidRPr="00AD41C9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9" w:rsidRPr="00AD41C9" w:rsidRDefault="00AD4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9" w:rsidRPr="00AD41C9" w:rsidRDefault="00AD4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9" w:rsidRPr="00AD41C9" w:rsidRDefault="00AD4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9" w:rsidRPr="00AD41C9" w:rsidRDefault="00AD4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1C9" w:rsidRPr="00AD41C9" w:rsidTr="00AD41C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9" w:rsidRPr="00AD41C9" w:rsidRDefault="00AD4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9" w:rsidRPr="00AD41C9" w:rsidRDefault="00AD4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1C9">
              <w:rPr>
                <w:rFonts w:ascii="Times New Roman" w:hAnsi="Times New Roman" w:cs="Times New Roman"/>
                <w:sz w:val="24"/>
                <w:szCs w:val="24"/>
              </w:rPr>
              <w:t>Проводился ли после выполнения лесосечных работ осмотр места осуществления лесосечных работ (осмотр лесосеки) и составлен ли акт осмотра лесосеки?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9" w:rsidRPr="00AD41C9" w:rsidRDefault="00AD4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AD41C9">
                <w:rPr>
                  <w:rFonts w:ascii="Times New Roman" w:hAnsi="Times New Roman" w:cs="Times New Roman"/>
                  <w:sz w:val="24"/>
                  <w:szCs w:val="24"/>
                </w:rPr>
                <w:t>часть 3 статьи 16.1</w:t>
              </w:r>
            </w:hyperlink>
            <w:r w:rsidRPr="00AD41C9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9" w:rsidRPr="00AD41C9" w:rsidRDefault="00AD4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9" w:rsidRPr="00AD41C9" w:rsidRDefault="00AD4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9" w:rsidRPr="00AD41C9" w:rsidRDefault="00AD4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9" w:rsidRPr="00AD41C9" w:rsidRDefault="00AD4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1C9" w:rsidRPr="00AD41C9" w:rsidTr="00AD41C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9" w:rsidRPr="00AD41C9" w:rsidRDefault="00AD4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9" w:rsidRPr="00AD41C9" w:rsidRDefault="00AD4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1C9">
              <w:rPr>
                <w:rFonts w:ascii="Times New Roman" w:hAnsi="Times New Roman" w:cs="Times New Roman"/>
                <w:sz w:val="24"/>
                <w:szCs w:val="24"/>
              </w:rPr>
              <w:t>Осуществляются ли сплошные рубки на лесных участках?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9" w:rsidRPr="00AD41C9" w:rsidRDefault="00AD4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AD41C9">
                <w:rPr>
                  <w:rFonts w:ascii="Times New Roman" w:hAnsi="Times New Roman" w:cs="Times New Roman"/>
                  <w:sz w:val="24"/>
                  <w:szCs w:val="24"/>
                </w:rPr>
                <w:t>часть 5 статьи 17</w:t>
              </w:r>
            </w:hyperlink>
            <w:r w:rsidRPr="00AD41C9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9" w:rsidRPr="00AD41C9" w:rsidRDefault="00AD4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9" w:rsidRPr="00AD41C9" w:rsidRDefault="00AD4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9" w:rsidRPr="00AD41C9" w:rsidRDefault="00AD4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9" w:rsidRPr="00AD41C9" w:rsidRDefault="00AD4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1C9" w:rsidRPr="00AD41C9" w:rsidTr="00AD41C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9" w:rsidRPr="00AD41C9" w:rsidRDefault="00AD4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C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9" w:rsidRPr="00AD41C9" w:rsidRDefault="00AD4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1C9">
              <w:rPr>
                <w:rFonts w:ascii="Times New Roman" w:hAnsi="Times New Roman" w:cs="Times New Roman"/>
                <w:sz w:val="24"/>
                <w:szCs w:val="24"/>
              </w:rPr>
              <w:t>Соблюдается ли запрет на уничтожение или повреждение лесоустроительных и лесохозяйственных знаков?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9" w:rsidRPr="00AD41C9" w:rsidRDefault="00AD4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AD41C9">
                <w:rPr>
                  <w:rFonts w:ascii="Times New Roman" w:hAnsi="Times New Roman" w:cs="Times New Roman"/>
                  <w:sz w:val="24"/>
                  <w:szCs w:val="24"/>
                </w:rPr>
                <w:t>часть 3 статьи 68</w:t>
              </w:r>
            </w:hyperlink>
            <w:r w:rsidRPr="00AD41C9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9" w:rsidRPr="00AD41C9" w:rsidRDefault="00AD4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9" w:rsidRPr="00AD41C9" w:rsidRDefault="00AD4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9" w:rsidRPr="00AD41C9" w:rsidRDefault="00AD4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9" w:rsidRPr="00AD41C9" w:rsidRDefault="00AD4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1C9" w:rsidRPr="00AD41C9" w:rsidTr="00AD41C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9" w:rsidRPr="00AD41C9" w:rsidRDefault="00AD4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9" w:rsidRPr="00AD41C9" w:rsidRDefault="00AD4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1C9">
              <w:rPr>
                <w:rFonts w:ascii="Times New Roman" w:hAnsi="Times New Roman" w:cs="Times New Roman"/>
                <w:sz w:val="24"/>
                <w:szCs w:val="24"/>
              </w:rPr>
              <w:t>Соблюдается ли порядок заполнения и подачи лесной декларации?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9" w:rsidRPr="00AD41C9" w:rsidRDefault="00AD4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AD41C9">
                <w:rPr>
                  <w:rFonts w:ascii="Times New Roman" w:hAnsi="Times New Roman" w:cs="Times New Roman"/>
                  <w:sz w:val="24"/>
                  <w:szCs w:val="24"/>
                </w:rPr>
                <w:t>части 2</w:t>
              </w:r>
            </w:hyperlink>
            <w:r w:rsidRPr="00AD41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7" w:history="1">
              <w:r w:rsidRPr="00AD41C9">
                <w:rPr>
                  <w:rFonts w:ascii="Times New Roman" w:hAnsi="Times New Roman" w:cs="Times New Roman"/>
                  <w:sz w:val="24"/>
                  <w:szCs w:val="24"/>
                </w:rPr>
                <w:t>3 статьи 26</w:t>
              </w:r>
            </w:hyperlink>
            <w:r w:rsidRPr="00AD41C9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9" w:rsidRPr="00AD41C9" w:rsidRDefault="00AD4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9" w:rsidRPr="00AD41C9" w:rsidRDefault="00AD4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9" w:rsidRPr="00AD41C9" w:rsidRDefault="00AD4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9" w:rsidRPr="00AD41C9" w:rsidRDefault="00AD4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1C9" w:rsidRPr="00AD41C9" w:rsidTr="00AD41C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9" w:rsidRPr="00AD41C9" w:rsidRDefault="00AD4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C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9" w:rsidRPr="00AD41C9" w:rsidRDefault="00AD4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1C9">
              <w:rPr>
                <w:rFonts w:ascii="Times New Roman" w:hAnsi="Times New Roman" w:cs="Times New Roman"/>
                <w:sz w:val="24"/>
                <w:szCs w:val="24"/>
              </w:rPr>
              <w:t>Возмещен ли вред, причиненный лесам и находящимся в них природным объектам вследствие нарушения лесного законодательства, рассчитанный в соответствии с таксами и методиками исчисления размера такого вреда?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9" w:rsidRPr="00AD41C9" w:rsidRDefault="00AD4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AD41C9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100</w:t>
              </w:r>
            </w:hyperlink>
            <w:r w:rsidRPr="00AD41C9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9" w:rsidRPr="00AD41C9" w:rsidRDefault="00AD4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9" w:rsidRPr="00AD41C9" w:rsidRDefault="00AD4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9" w:rsidRPr="00AD41C9" w:rsidRDefault="00AD4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9" w:rsidRPr="00AD41C9" w:rsidRDefault="00AD4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1C9" w:rsidRPr="00AD41C9" w:rsidTr="00AD41C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9" w:rsidRPr="00AD41C9" w:rsidRDefault="00AD4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9" w:rsidRPr="00AD41C9" w:rsidRDefault="00AD4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1C9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требования к использованию лесов при осуществлении заготовки и сбора отдельных видов </w:t>
            </w:r>
            <w:proofErr w:type="spellStart"/>
            <w:r w:rsidRPr="00AD41C9">
              <w:rPr>
                <w:rFonts w:ascii="Times New Roman" w:hAnsi="Times New Roman" w:cs="Times New Roman"/>
                <w:sz w:val="24"/>
                <w:szCs w:val="24"/>
              </w:rPr>
              <w:t>недревесных</w:t>
            </w:r>
            <w:proofErr w:type="spellEnd"/>
            <w:r w:rsidRPr="00AD41C9">
              <w:rPr>
                <w:rFonts w:ascii="Times New Roman" w:hAnsi="Times New Roman" w:cs="Times New Roman"/>
                <w:sz w:val="24"/>
                <w:szCs w:val="24"/>
              </w:rPr>
              <w:t xml:space="preserve"> лесных ресурсов?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9" w:rsidRPr="00AD41C9" w:rsidRDefault="00AD4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AD41C9">
                <w:rPr>
                  <w:rFonts w:ascii="Times New Roman" w:hAnsi="Times New Roman" w:cs="Times New Roman"/>
                  <w:sz w:val="24"/>
                  <w:szCs w:val="24"/>
                </w:rPr>
                <w:t>часть 5 статьи 32</w:t>
              </w:r>
            </w:hyperlink>
            <w:r w:rsidRPr="00AD41C9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9" w:rsidRPr="00AD41C9" w:rsidRDefault="00AD4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9" w:rsidRPr="00AD41C9" w:rsidRDefault="00AD4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9" w:rsidRPr="00AD41C9" w:rsidRDefault="00AD4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9" w:rsidRPr="00AD41C9" w:rsidRDefault="00AD4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1C9" w:rsidRPr="00AD41C9" w:rsidTr="00AD41C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9" w:rsidRPr="00AD41C9" w:rsidRDefault="00AD4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9" w:rsidRPr="00AD41C9" w:rsidRDefault="00AD4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1C9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запрет на уничтожение мха, лесной подстилки и других </w:t>
            </w:r>
            <w:proofErr w:type="spellStart"/>
            <w:r w:rsidRPr="00AD41C9">
              <w:rPr>
                <w:rFonts w:ascii="Times New Roman" w:hAnsi="Times New Roman" w:cs="Times New Roman"/>
                <w:sz w:val="24"/>
                <w:szCs w:val="24"/>
              </w:rPr>
              <w:t>недревесных</w:t>
            </w:r>
            <w:proofErr w:type="spellEnd"/>
            <w:r w:rsidRPr="00AD41C9">
              <w:rPr>
                <w:rFonts w:ascii="Times New Roman" w:hAnsi="Times New Roman" w:cs="Times New Roman"/>
                <w:sz w:val="24"/>
                <w:szCs w:val="24"/>
              </w:rPr>
              <w:t xml:space="preserve"> лесных ресурсов?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9" w:rsidRPr="00AD41C9" w:rsidRDefault="00AD4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AD41C9">
                <w:rPr>
                  <w:rFonts w:ascii="Times New Roman" w:hAnsi="Times New Roman" w:cs="Times New Roman"/>
                  <w:sz w:val="24"/>
                  <w:szCs w:val="24"/>
                </w:rPr>
                <w:t>часть 4 статьи 32</w:t>
              </w:r>
            </w:hyperlink>
            <w:r w:rsidRPr="00AD41C9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9" w:rsidRPr="00AD41C9" w:rsidRDefault="00AD4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9" w:rsidRPr="00AD41C9" w:rsidRDefault="00AD4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9" w:rsidRPr="00AD41C9" w:rsidRDefault="00AD4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9" w:rsidRPr="00AD41C9" w:rsidRDefault="00AD4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1C9" w:rsidRPr="00AD41C9" w:rsidTr="00AD41C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9" w:rsidRPr="00AD41C9" w:rsidRDefault="00AD4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C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9" w:rsidRPr="00AD41C9" w:rsidRDefault="00AD4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1C9">
              <w:rPr>
                <w:rFonts w:ascii="Times New Roman" w:hAnsi="Times New Roman" w:cs="Times New Roman"/>
                <w:sz w:val="24"/>
                <w:szCs w:val="24"/>
              </w:rPr>
              <w:t>Соблюдается ли требование о размещении на лесных участках, используемых для выращивания лесных плодовых, ягодных, декоративных растений, лекарственных растений, временных построек?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9" w:rsidRPr="00AD41C9" w:rsidRDefault="00AD4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AD41C9">
                <w:rPr>
                  <w:rFonts w:ascii="Times New Roman" w:hAnsi="Times New Roman" w:cs="Times New Roman"/>
                  <w:sz w:val="24"/>
                  <w:szCs w:val="24"/>
                </w:rPr>
                <w:t>часть 2 статьи 39</w:t>
              </w:r>
            </w:hyperlink>
            <w:r w:rsidRPr="00AD41C9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9" w:rsidRPr="00AD41C9" w:rsidRDefault="00AD4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9" w:rsidRPr="00AD41C9" w:rsidRDefault="00AD4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9" w:rsidRPr="00AD41C9" w:rsidRDefault="00AD4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9" w:rsidRPr="00AD41C9" w:rsidRDefault="00AD4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1C9" w:rsidRPr="00AD41C9" w:rsidTr="00AD41C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9" w:rsidRPr="00AD41C9" w:rsidRDefault="00AD4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C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9" w:rsidRPr="00AD41C9" w:rsidRDefault="00AD4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1C9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использованию лесов</w:t>
            </w:r>
          </w:p>
          <w:p w:rsidR="00AD41C9" w:rsidRPr="00AD41C9" w:rsidRDefault="00AD4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1C9">
              <w:rPr>
                <w:rFonts w:ascii="Times New Roman" w:hAnsi="Times New Roman" w:cs="Times New Roman"/>
                <w:sz w:val="24"/>
                <w:szCs w:val="24"/>
              </w:rPr>
              <w:t>для выращивания посадочного материала лесных растений (саженцев, сеянцев)?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9" w:rsidRPr="00AD41C9" w:rsidRDefault="00AD4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Pr="00AD41C9">
                <w:rPr>
                  <w:rFonts w:ascii="Times New Roman" w:hAnsi="Times New Roman" w:cs="Times New Roman"/>
                  <w:sz w:val="24"/>
                  <w:szCs w:val="24"/>
                </w:rPr>
                <w:t>часть 4 статьи 39.1</w:t>
              </w:r>
            </w:hyperlink>
            <w:r w:rsidRPr="00AD41C9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9" w:rsidRPr="00AD41C9" w:rsidRDefault="00AD4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9" w:rsidRPr="00AD41C9" w:rsidRDefault="00AD4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9" w:rsidRPr="00AD41C9" w:rsidRDefault="00AD4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9" w:rsidRPr="00AD41C9" w:rsidRDefault="00AD4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1C9" w:rsidRPr="00AD41C9" w:rsidTr="00AD41C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9" w:rsidRPr="00AD41C9" w:rsidRDefault="00AD4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C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9" w:rsidRPr="00AD41C9" w:rsidRDefault="00AD4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1C9">
              <w:rPr>
                <w:rFonts w:ascii="Times New Roman" w:hAnsi="Times New Roman" w:cs="Times New Roman"/>
                <w:sz w:val="24"/>
                <w:szCs w:val="24"/>
              </w:rPr>
              <w:t>Соблюдаются ли Правила санитарной безопасности в лесах?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9" w:rsidRPr="00AD41C9" w:rsidRDefault="00AD4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AD41C9">
                <w:rPr>
                  <w:rFonts w:ascii="Times New Roman" w:hAnsi="Times New Roman" w:cs="Times New Roman"/>
                  <w:sz w:val="24"/>
                  <w:szCs w:val="24"/>
                </w:rPr>
                <w:t>части 1</w:t>
              </w:r>
            </w:hyperlink>
            <w:r w:rsidRPr="00AD41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4" w:history="1">
              <w:r w:rsidRPr="00AD41C9">
                <w:rPr>
                  <w:rFonts w:ascii="Times New Roman" w:hAnsi="Times New Roman" w:cs="Times New Roman"/>
                  <w:sz w:val="24"/>
                  <w:szCs w:val="24"/>
                </w:rPr>
                <w:t>3 статьи 60.3</w:t>
              </w:r>
            </w:hyperlink>
            <w:r w:rsidRPr="00AD41C9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9" w:rsidRPr="00AD41C9" w:rsidRDefault="00AD4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9" w:rsidRPr="00AD41C9" w:rsidRDefault="00AD4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9" w:rsidRPr="00AD41C9" w:rsidRDefault="00AD4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9" w:rsidRPr="00AD41C9" w:rsidRDefault="00AD4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1C9" w:rsidRPr="00AD41C9" w:rsidTr="00AD41C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9" w:rsidRPr="00AD41C9" w:rsidRDefault="00AD4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C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9" w:rsidRPr="00AD41C9" w:rsidRDefault="00AD4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1C9">
              <w:rPr>
                <w:rFonts w:ascii="Times New Roman" w:hAnsi="Times New Roman" w:cs="Times New Roman"/>
                <w:sz w:val="24"/>
                <w:szCs w:val="24"/>
              </w:rPr>
              <w:t>Осуществляются ли мероприятия по предупреждению распространения вредных организмов на лесных участках, предоставленных в постоянное (бессрочное) пользование, аренду, лицами, использующими леса на основании проекта освоения лесов?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9" w:rsidRPr="00AD41C9" w:rsidRDefault="00AD4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Pr="00AD41C9">
                <w:rPr>
                  <w:rFonts w:ascii="Times New Roman" w:hAnsi="Times New Roman" w:cs="Times New Roman"/>
                  <w:sz w:val="24"/>
                  <w:szCs w:val="24"/>
                </w:rPr>
                <w:t>части 2</w:t>
              </w:r>
            </w:hyperlink>
            <w:r w:rsidRPr="00AD41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6" w:history="1">
              <w:r w:rsidRPr="00AD41C9">
                <w:rPr>
                  <w:rFonts w:ascii="Times New Roman" w:hAnsi="Times New Roman" w:cs="Times New Roman"/>
                  <w:sz w:val="24"/>
                  <w:szCs w:val="24"/>
                </w:rPr>
                <w:t>5 статьи 60.7</w:t>
              </w:r>
            </w:hyperlink>
            <w:r w:rsidRPr="00AD41C9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9" w:rsidRPr="00AD41C9" w:rsidRDefault="00AD4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9" w:rsidRPr="00AD41C9" w:rsidRDefault="00AD4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9" w:rsidRPr="00AD41C9" w:rsidRDefault="00AD4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9" w:rsidRPr="00AD41C9" w:rsidRDefault="00AD4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1C9" w:rsidRPr="00AD41C9" w:rsidTr="00AD41C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9" w:rsidRPr="00AD41C9" w:rsidRDefault="00AD4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C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9" w:rsidRPr="00AD41C9" w:rsidRDefault="00AD4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1C9">
              <w:rPr>
                <w:rFonts w:ascii="Times New Roman" w:hAnsi="Times New Roman" w:cs="Times New Roman"/>
                <w:sz w:val="24"/>
                <w:szCs w:val="24"/>
              </w:rPr>
              <w:t>Осуществляется ли уход за лесами лицами, использующими леса на основании проекта освоения лесов, в соответствии с Правилами ухода за лесами?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9" w:rsidRPr="00AD41C9" w:rsidRDefault="00AD4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Pr="00AD41C9">
                <w:rPr>
                  <w:rFonts w:ascii="Times New Roman" w:hAnsi="Times New Roman" w:cs="Times New Roman"/>
                  <w:sz w:val="24"/>
                  <w:szCs w:val="24"/>
                </w:rPr>
                <w:t>части 2</w:t>
              </w:r>
            </w:hyperlink>
            <w:r w:rsidRPr="00AD41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8" w:history="1">
              <w:r w:rsidRPr="00AD41C9">
                <w:rPr>
                  <w:rFonts w:ascii="Times New Roman" w:hAnsi="Times New Roman" w:cs="Times New Roman"/>
                  <w:sz w:val="24"/>
                  <w:szCs w:val="24"/>
                </w:rPr>
                <w:t>3 статьи 64</w:t>
              </w:r>
            </w:hyperlink>
            <w:r w:rsidRPr="00AD41C9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9" w:rsidRPr="00AD41C9" w:rsidRDefault="00AD4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9" w:rsidRPr="00AD41C9" w:rsidRDefault="00AD4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9" w:rsidRPr="00AD41C9" w:rsidRDefault="00AD4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C9" w:rsidRPr="00AD41C9" w:rsidRDefault="00AD4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41C9" w:rsidRPr="00AD41C9" w:rsidRDefault="00AD41C9" w:rsidP="00AD41C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D41C9" w:rsidRPr="00AD41C9" w:rsidSect="00863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1C9"/>
    <w:rsid w:val="00AD41C9"/>
    <w:rsid w:val="00E0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5A5CA2-44BE-4792-9818-0CF247C2A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41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D41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DA55059E7913A1BE87F01AC0A4B7E3F68480AA2635F8B106FF46BBF4968C58FFDB710F7761F3A7C10E8644D8376E5AB020E5E7106h0HCL" TargetMode="External"/><Relationship Id="rId18" Type="http://schemas.openxmlformats.org/officeDocument/2006/relationships/hyperlink" Target="consultantplus://offline/ref=EDA55059E7913A1BE87F01AC0A4B7E3F68480AA2635F8B106FF46BBF4968C58FFDB710F776193A7C10E8644D8376E5AB020E5E7106h0HCL" TargetMode="External"/><Relationship Id="rId26" Type="http://schemas.openxmlformats.org/officeDocument/2006/relationships/hyperlink" Target="consultantplus://offline/ref=EDA55059E7913A1BE87F01AC0A4B7E3F68480AA2635F8B106FF46BBF4968C58FFDB710FE7E1B312D44A76511C524F6A9060E5C721A0C12FDh6HAL" TargetMode="External"/><Relationship Id="rId39" Type="http://schemas.openxmlformats.org/officeDocument/2006/relationships/hyperlink" Target="consultantplus://offline/ref=EDA55059E7913A1BE87F01AC0A4B7E3F68480AA2635F8B106FF46BBF4968C58FFDB710FE7E1B302148A76511C524F6A9060E5C721A0C12FDh6HA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DA55059E7913A1BE87F01AC0A4B7E3F68480AA2635F8B106FF46BBF4968C58FFDB710FE7C1C362315FD75158C73FCB501134273040Ch1H0L" TargetMode="External"/><Relationship Id="rId34" Type="http://schemas.openxmlformats.org/officeDocument/2006/relationships/hyperlink" Target="consultantplus://offline/ref=EDA55059E7913A1BE87F01AC0A4B7E3F68480AA2635F8B106FF46BBF4968C58FFDB710FE7E1B312145A76511C524F6A9060E5C721A0C12FDh6HAL" TargetMode="External"/><Relationship Id="rId42" Type="http://schemas.openxmlformats.org/officeDocument/2006/relationships/hyperlink" Target="consultantplus://offline/ref=EDA55059E7913A1BE87F01AC0A4B7E3F68480AA2635F8B106FF46BBF4968C58FFDB710FE7C12332315FD75158C73FCB501134273040Ch1H0L" TargetMode="External"/><Relationship Id="rId47" Type="http://schemas.openxmlformats.org/officeDocument/2006/relationships/hyperlink" Target="consultantplus://offline/ref=EDA55059E7913A1BE87F01AC0A4B7E3F68480AA2635F8B106FF46BBF4968C58FFDB710FE7E1B322C43A76511C524F6A9060E5C721A0C12FDh6HAL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EDA55059E7913A1BE87F01AC0A4B7E3F68480AA2635F8B106FF46BBF4968C58FFDB710FA7A133A7C10E8644D8376E5AB020E5E7106h0HCL" TargetMode="External"/><Relationship Id="rId12" Type="http://schemas.openxmlformats.org/officeDocument/2006/relationships/hyperlink" Target="consultantplus://offline/ref=EDA55059E7913A1BE87F01AC0A4B7E3F68480AA2635F8B106FF46BBF4968C58FFDB710FA78123A7C10E8644D8376E5AB020E5E7106h0HCL" TargetMode="External"/><Relationship Id="rId17" Type="http://schemas.openxmlformats.org/officeDocument/2006/relationships/hyperlink" Target="consultantplus://offline/ref=EDA55059E7913A1BE87F01AC0A4B7E3F68480AA2635F8B106FF46BBF4968C58FFDB710FC76183A7C10E8644D8376E5AB020E5E7106h0HCL" TargetMode="External"/><Relationship Id="rId25" Type="http://schemas.openxmlformats.org/officeDocument/2006/relationships/hyperlink" Target="consultantplus://offline/ref=EDA55059E7913A1BE87F01AC0A4B7E3F68480AA2635F8B106FF46BBF4968C58FFDB710FB7C10657905F93C42866FFBA81F125C73h0H6L" TargetMode="External"/><Relationship Id="rId33" Type="http://schemas.openxmlformats.org/officeDocument/2006/relationships/hyperlink" Target="consultantplus://offline/ref=EDA55059E7913A1BE87F01AC0A4B7E3F68480AA2635F8B106FF46BBF4968C58FFDB710FD7C1B3A7C10E8644D8376E5AB020E5E7106h0HCL" TargetMode="External"/><Relationship Id="rId38" Type="http://schemas.openxmlformats.org/officeDocument/2006/relationships/hyperlink" Target="consultantplus://offline/ref=EDA55059E7913A1BE87F01AC0A4B7E3F68480AA2635F8B106FF46BBF4968C58FFDB710FA771A3A7C10E8644D8376E5AB020E5E7106h0HCL" TargetMode="External"/><Relationship Id="rId46" Type="http://schemas.openxmlformats.org/officeDocument/2006/relationships/hyperlink" Target="consultantplus://offline/ref=EDA55059E7913A1BE87F01AC0A4B7E3F68480AA2635F8B106FF46BBF4968C58FFDB710FC76123A7C10E8644D8376E5AB020E5E7106h0HC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DA55059E7913A1BE87F01AC0A4B7E3F68480AA2635F8B106FF46BBF4968C58FFDB710F67B1D3A7C10E8644D8376E5AB020E5E7106h0HCL" TargetMode="External"/><Relationship Id="rId20" Type="http://schemas.openxmlformats.org/officeDocument/2006/relationships/hyperlink" Target="consultantplus://offline/ref=EDA55059E7913A1BE87F01AC0A4B7E3F68480AA2635F8B106FF46BBF4968C58FFDB710FE7E1B322C43A76511C524F6A9060E5C721A0C12FDh6HAL" TargetMode="External"/><Relationship Id="rId29" Type="http://schemas.openxmlformats.org/officeDocument/2006/relationships/hyperlink" Target="consultantplus://offline/ref=EDA55059E7913A1BE87F01AC0A4B7E3F68480AA2635F8B106FF46BBF4968C58FFDB710FB7A193A7C10E8644D8376E5AB020E5E7106h0HCL" TargetMode="External"/><Relationship Id="rId41" Type="http://schemas.openxmlformats.org/officeDocument/2006/relationships/hyperlink" Target="consultantplus://offline/ref=EDA55059E7913A1BE87F01AC0A4B7E3F68480AA2635F8B106FF46BBF4968C58FFDB710F67E1F3A7C10E8644D8376E5AB020E5E7106h0HC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DA55059E7913A1BE87F01AC0A4B7E3F68480AA2635F8B106FF46BBF4968C58FFDB710FA7D1D3A7C10E8644D8376E5AB020E5E7106h0HCL" TargetMode="External"/><Relationship Id="rId11" Type="http://schemas.openxmlformats.org/officeDocument/2006/relationships/hyperlink" Target="consultantplus://offline/ref=EDA55059E7913A1BE87F01AC0A4B7E3F68480AA2635F8B106FF46BBF4968C58FFDB710FA78193A7C10E8644D8376E5AB020E5E7106h0HCL" TargetMode="External"/><Relationship Id="rId24" Type="http://schemas.openxmlformats.org/officeDocument/2006/relationships/hyperlink" Target="consultantplus://offline/ref=EDA55059E7913A1BE87F01AC0A4B7E3F68480AA2635F8B106FF46BBF4968C58FFDB710FE7E1B392A45A76511C524F6A9060E5C721A0C12FDh6HAL" TargetMode="External"/><Relationship Id="rId32" Type="http://schemas.openxmlformats.org/officeDocument/2006/relationships/hyperlink" Target="consultantplus://offline/ref=EDA55059E7913A1BE87F01AC0A4B7E3F68480AA2635F8B106FF46BBF4968C58FFDB710FD7C1A3A7C10E8644D8376E5AB020E5E7106h0HCL" TargetMode="External"/><Relationship Id="rId37" Type="http://schemas.openxmlformats.org/officeDocument/2006/relationships/hyperlink" Target="consultantplus://offline/ref=EDA55059E7913A1BE87F01AC0A4B7E3F68480AA2635F8B106FF46BBF4968C58FFDB710FD7E1A3A7C10E8644D8376E5AB020E5E7106h0HCL" TargetMode="External"/><Relationship Id="rId40" Type="http://schemas.openxmlformats.org/officeDocument/2006/relationships/hyperlink" Target="consultantplus://offline/ref=EDA55059E7913A1BE87F01AC0A4B7E3F68480AA2635F8B106FF46BBF4968C58FFDB710FE7E1B302149A76511C524F6A9060E5C721A0C12FDh6HAL" TargetMode="External"/><Relationship Id="rId45" Type="http://schemas.openxmlformats.org/officeDocument/2006/relationships/hyperlink" Target="consultantplus://offline/ref=EDA55059E7913A1BE87F01AC0A4B7E3F68480AA2635F8B106FF46BBF4968C58FFDB710FC76183A7C10E8644D8376E5AB020E5E7106h0HCL" TargetMode="External"/><Relationship Id="rId5" Type="http://schemas.openxmlformats.org/officeDocument/2006/relationships/hyperlink" Target="consultantplus://offline/ref=76BE0BA3A598C80FB4F663B8E3F755184C79CD40C74C95FEBFB12BFA86A2D0EB9F61B5A07FC105D2D6BDACCB631F2794B49A00AAC364D705B0gFK" TargetMode="External"/><Relationship Id="rId15" Type="http://schemas.openxmlformats.org/officeDocument/2006/relationships/hyperlink" Target="consultantplus://offline/ref=EDA55059E7913A1BE87F01AC0A4B7E3F68480AA2635F8B106FF46BBF4968C58FFDB710F777183A7C10E8644D8376E5AB020E5E7106h0HCL" TargetMode="External"/><Relationship Id="rId23" Type="http://schemas.openxmlformats.org/officeDocument/2006/relationships/hyperlink" Target="consultantplus://offline/ref=EDA55059E7913A1BE87F01AC0A4B7E3F68480AA2635F8B106FF46BBF4968C58FFDB710FE76193A7C10E8644D8376E5AB020E5E7106h0HCL" TargetMode="External"/><Relationship Id="rId28" Type="http://schemas.openxmlformats.org/officeDocument/2006/relationships/hyperlink" Target="consultantplus://offline/ref=EDA55059E7913A1BE87F01AC0A4B7E3F68480AA2635F8B106FF46BBF4968C58FFDB710FB7A193A7C10E8644D8376E5AB020E5E7106h0HCL" TargetMode="External"/><Relationship Id="rId36" Type="http://schemas.openxmlformats.org/officeDocument/2006/relationships/hyperlink" Target="consultantplus://offline/ref=EDA55059E7913A1BE87F01AC0A4B7E3F68480AA2635F8B106FF46BBF4968C58FFDB710F7791C3A7C10E8644D8376E5AB020E5E7106h0HCL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EDA55059E7913A1BE87F01AC0A4B7E3F68480AA2635F8B106FF46BBF4968C58FFDB710FD7B133A7C10E8644D8376E5AB020E5E7106h0HCL" TargetMode="External"/><Relationship Id="rId19" Type="http://schemas.openxmlformats.org/officeDocument/2006/relationships/hyperlink" Target="consultantplus://offline/ref=EDA55059E7913A1BE87F01AC0A4B7E3F68480AA2635F8B106FF46BBF4968C58FFDB710FE7D1B322315FD75158C73FCB501134273040Ch1H0L" TargetMode="External"/><Relationship Id="rId31" Type="http://schemas.openxmlformats.org/officeDocument/2006/relationships/hyperlink" Target="consultantplus://offline/ref=EDA55059E7913A1BE87F01AC0A4B7E3F68480AA2635F8B106FF46BBF4968C58FFDB710FD7F123A7C10E8644D8376E5AB020E5E7106h0HCL" TargetMode="External"/><Relationship Id="rId44" Type="http://schemas.openxmlformats.org/officeDocument/2006/relationships/hyperlink" Target="consultantplus://offline/ref=EDA55059E7913A1BE87F01AC0A4B7E3F68480AA2635F8B106FF46BBF4968C58FFDB710FC781E3A7C10E8644D8376E5AB020E5E7106h0HCL" TargetMode="External"/><Relationship Id="rId4" Type="http://schemas.openxmlformats.org/officeDocument/2006/relationships/hyperlink" Target="consultantplus://offline/ref=76BE0BA3A598C80FB4F663B8E3F755184C78CD41CE4A95FEBFB12BFA86A2D0EB9F61B5A07FC100DBD7BDACCB631F2794B49A00AAC364D705B0gFK" TargetMode="External"/><Relationship Id="rId9" Type="http://schemas.openxmlformats.org/officeDocument/2006/relationships/hyperlink" Target="consultantplus://offline/ref=EDA55059E7913A1BE87F01AC0A4B7E3F68480AA2635F8B106FF46BBF4968C58FFDB710FA7A1C3A7C10E8644D8376E5AB020E5E7106h0HCL" TargetMode="External"/><Relationship Id="rId14" Type="http://schemas.openxmlformats.org/officeDocument/2006/relationships/hyperlink" Target="consultantplus://offline/ref=EDA55059E7913A1BE87F01AC0A4B7E3F68480AA2635F8B106FF46BBF4968C58FFDB710FB7D1B3A7C10E8644D8376E5AB020E5E7106h0HCL" TargetMode="External"/><Relationship Id="rId22" Type="http://schemas.openxmlformats.org/officeDocument/2006/relationships/hyperlink" Target="consultantplus://offline/ref=EDA55059E7913A1BE87F01AC0A4B7E3F68480AA2635F8B106FF46BBF4968C58FFDB710F7771B3A7C10E8644D8376E5AB020E5E7106h0HCL" TargetMode="External"/><Relationship Id="rId27" Type="http://schemas.openxmlformats.org/officeDocument/2006/relationships/hyperlink" Target="consultantplus://offline/ref=EDA55059E7913A1BE87F01AC0A4B7E3F68480AA2635F8B106FF46BBF4968C58FFDB710FE7E1B362D43A76511C524F6A9060E5C721A0C12FDh6HAL" TargetMode="External"/><Relationship Id="rId30" Type="http://schemas.openxmlformats.org/officeDocument/2006/relationships/hyperlink" Target="consultantplus://offline/ref=EDA55059E7913A1BE87F01AC0A4B7E3F68480AA2635F8B106FF46BBF4968C58FFDB710FB7A183A7C10E8644D8376E5AB020E5E7106h0HCL" TargetMode="External"/><Relationship Id="rId35" Type="http://schemas.openxmlformats.org/officeDocument/2006/relationships/hyperlink" Target="consultantplus://offline/ref=EDA55059E7913A1BE87F01AC0A4B7E3F68480AA2635F8B106FF46BBF4968C58FFDB710FA7C1C3A7C10E8644D8376E5AB020E5E7106h0HCL" TargetMode="External"/><Relationship Id="rId43" Type="http://schemas.openxmlformats.org/officeDocument/2006/relationships/hyperlink" Target="consultantplus://offline/ref=EDA55059E7913A1BE87F01AC0A4B7E3F68480AA2635F8B106FF46BBF4968C58FFDB710FC7B133A7C10E8644D8376E5AB020E5E7106h0HCL" TargetMode="External"/><Relationship Id="rId48" Type="http://schemas.openxmlformats.org/officeDocument/2006/relationships/hyperlink" Target="consultantplus://offline/ref=EDA55059E7913A1BE87F01AC0A4B7E3F68480AA2635F8B106FF46BBF4968C58FFDB710FE7E1B322C42A76511C524F6A9060E5C721A0C12FDh6HAL" TargetMode="External"/><Relationship Id="rId8" Type="http://schemas.openxmlformats.org/officeDocument/2006/relationships/hyperlink" Target="consultantplus://offline/ref=EDA55059E7913A1BE87F01AC0A4B7E3F68480AA2635F8B106FF46BBF4968C58FFDB710FD7B133A7C10E8644D8376E5AB020E5E7106h0H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2705</Words>
  <Characters>15419</Characters>
  <Application>Microsoft Office Word</Application>
  <DocSecurity>0</DocSecurity>
  <Lines>128</Lines>
  <Paragraphs>36</Paragraphs>
  <ScaleCrop>false</ScaleCrop>
  <Company/>
  <LinksUpToDate>false</LinksUpToDate>
  <CharactersWithSpaces>18088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Волошенюк Владимир Владимирович</dc:creator>
  <cp:keywords/>
  <dc:description/>
  <cp:lastModifiedBy>Волошенюк Владимир Владимирович</cp:lastModifiedBy>
  <cp:revision>1</cp:revision>
  <dcterms:created xsi:type="dcterms:W3CDTF">2022-03-27T11:06:00Z</dcterms:created>
  <dcterms:modified xsi:type="dcterms:W3CDTF">2022-03-27T11:13:00Z</dcterms:modified>
</cp:coreProperties>
</file>