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16" w:rsidRPr="00BE6516" w:rsidRDefault="00BE6516" w:rsidP="00AE6A1D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Ханты-Мансийск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Ханты-Мансийского автономного округа - Югры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ГЛАВА ГОРОДА ХАНТЫ-МАНСИЙСКА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 «___» __________ 20__ №___</w:t>
      </w: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</w:p>
    <w:p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ED5EDE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Главы города</w:t>
      </w:r>
    </w:p>
    <w:p w:rsidR="00BE6516" w:rsidRPr="00BE6516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06.04.2020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размерах и условиях оплаты труда и иных выплат руководителю и работникам муниципального казенного учреждения</w:t>
      </w:r>
      <w:r w:rsidR="00A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гражданской защиты н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</w:t>
      </w:r>
      <w:r w:rsidR="00A242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A36C4E" w:rsidRDefault="00A36C4E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C4E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</w:t>
      </w:r>
      <w:r w:rsidR="00BE6516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9FC"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7469FC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6516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7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 Устава города Ханты-Мансийска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5EDE" w:rsidRDefault="00A36C4E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нести в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Главы города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 от 06.04.2020 № 18 «Об утверждении Положения о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размерах и условиях оплаты труда и иных выплат руководителю и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работникам муниципального казенного учреждения 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гражданской защиты населения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D5EDE" w:rsidRPr="00ED5EDE">
        <w:t xml:space="preserve">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B03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</w:t>
      </w:r>
      <w:r w:rsidR="00FD4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постановлению.</w:t>
      </w:r>
    </w:p>
    <w:p w:rsidR="00BE6516" w:rsidRDefault="00A36C4E" w:rsidP="00A36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2.Настоящее постановление </w:t>
      </w:r>
      <w:r w:rsidR="00270956"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</w:t>
      </w:r>
      <w:r w:rsidR="00FA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="008733AA" w:rsidRPr="00873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опубликования.</w:t>
      </w:r>
    </w:p>
    <w:p w:rsidR="00A36C4E" w:rsidRPr="00BE6516" w:rsidRDefault="00A36C4E" w:rsidP="00A36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proofErr w:type="spellStart"/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FC" w:rsidRDefault="007469FC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06" w:rsidRDefault="00CF3806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C1504" w:rsidRP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D3FEC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FEC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</w:p>
    <w:p w:rsidR="002C1504" w:rsidRDefault="008D3FEC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202</w:t>
      </w:r>
      <w:r w:rsidR="00FA74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1504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</w:t>
      </w: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3F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</w:t>
      </w:r>
      <w:r w:rsidRPr="007C666D">
        <w:t xml:space="preserve"> 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от 06.04.2020 № 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18 «Об утверждении Положения о размерах и условиях оплаты труда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выплат руководителю и работникам муниципального казенного учреждения «Управление гражданской защиты населения»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66D" w:rsidRDefault="00A36C4E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FA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666D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846" w:rsidRDefault="004E08CA" w:rsidP="0027095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FA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1 </w:t>
      </w:r>
      <w:r w:rsidR="00EC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1554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редакции, 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F4" w:rsidRDefault="00A013F4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F4" w:rsidRDefault="00A013F4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F4" w:rsidRDefault="00A013F4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2709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2709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2709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956" w:rsidRDefault="00270956" w:rsidP="002709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D" w:rsidRDefault="00FA741D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D" w:rsidRDefault="00FA741D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D" w:rsidRDefault="00FA741D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D" w:rsidRDefault="00B218E1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Pr="004E08CA" w:rsidRDefault="004E08CA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E08CA" w:rsidRDefault="00A36C4E" w:rsidP="00A36C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</w:t>
      </w:r>
      <w:r w:rsidRP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</w:t>
      </w:r>
      <w:r w:rsidR="00871E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Главы города Ханты-Мансийска от 06.04.2020 № 18 «Об утверждении Положения о размерах и условиях оплаты труда и иных выплат руководителю и работникам муниципального казенного учреждения «Управление гражданской защиты населения»</w:t>
      </w:r>
    </w:p>
    <w:p w:rsidR="00871E41" w:rsidRDefault="00871E41" w:rsidP="00A36C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Группа «руководители»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409"/>
      </w:tblGrid>
      <w:tr w:rsidR="006D66FE" w:rsidRPr="006D66FE" w:rsidTr="00060B15">
        <w:tc>
          <w:tcPr>
            <w:tcW w:w="567" w:type="dxa"/>
          </w:tcPr>
          <w:p w:rsidR="006D66FE" w:rsidRPr="006D66FE" w:rsidRDefault="006D66FE" w:rsidP="00815E0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 (должностного оклада) в рублях</w:t>
            </w:r>
          </w:p>
        </w:tc>
      </w:tr>
      <w:tr w:rsidR="006D66FE" w:rsidRPr="006D66FE" w:rsidTr="00FC3565">
        <w:trPr>
          <w:trHeight w:val="637"/>
        </w:trPr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409" w:type="dxa"/>
          </w:tcPr>
          <w:p w:rsidR="006D66FE" w:rsidRPr="00C54053" w:rsidRDefault="001B2C9E" w:rsidP="0014483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2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33089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313" w:type="dxa"/>
          </w:tcPr>
          <w:p w:rsidR="006D66FE" w:rsidRPr="006D66FE" w:rsidRDefault="00FC3565" w:rsidP="00C540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409" w:type="dxa"/>
          </w:tcPr>
          <w:p w:rsidR="006D66FE" w:rsidRPr="00C54053" w:rsidRDefault="001B2C9E" w:rsidP="0014483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2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26473</w:t>
            </w:r>
          </w:p>
        </w:tc>
      </w:tr>
      <w:tr w:rsidR="00C54053" w:rsidRPr="006D66FE" w:rsidTr="00442AF1">
        <w:tc>
          <w:tcPr>
            <w:tcW w:w="567" w:type="dxa"/>
          </w:tcPr>
          <w:p w:rsidR="00C54053" w:rsidRPr="006D66FE" w:rsidRDefault="00C54053" w:rsidP="00C540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</w:tcPr>
          <w:p w:rsidR="00C54053" w:rsidRPr="006D66FE" w:rsidRDefault="00C54053" w:rsidP="00442A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5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 – начальник отдела гражданской обороны и предупреждения чрезвычайных ситуаций</w:t>
            </w:r>
          </w:p>
        </w:tc>
        <w:tc>
          <w:tcPr>
            <w:tcW w:w="1409" w:type="dxa"/>
          </w:tcPr>
          <w:p w:rsidR="00C54053" w:rsidRPr="006D66FE" w:rsidRDefault="001B2C9E" w:rsidP="00442A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26473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C540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</w:t>
            </w:r>
          </w:p>
        </w:tc>
        <w:tc>
          <w:tcPr>
            <w:tcW w:w="1409" w:type="dxa"/>
          </w:tcPr>
          <w:p w:rsidR="006D66FE" w:rsidRPr="00C54053" w:rsidRDefault="002E2633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E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12413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C540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5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409" w:type="dxa"/>
          </w:tcPr>
          <w:p w:rsidR="006D66FE" w:rsidRPr="00C54053" w:rsidRDefault="001B2C9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2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23165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C540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5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1409" w:type="dxa"/>
          </w:tcPr>
          <w:p w:rsidR="006D66FE" w:rsidRPr="00C54053" w:rsidRDefault="001B2C9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2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20887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C540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5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отдела, начальник учебно-консультационного пункта</w:t>
            </w:r>
          </w:p>
        </w:tc>
        <w:tc>
          <w:tcPr>
            <w:tcW w:w="1409" w:type="dxa"/>
          </w:tcPr>
          <w:p w:rsidR="006D66FE" w:rsidRPr="00C54053" w:rsidRDefault="002E2633" w:rsidP="00AF3E6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E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7328</w:t>
            </w:r>
            <w:bookmarkStart w:id="0" w:name="_GoBack"/>
            <w:bookmarkEnd w:id="0"/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C540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5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</w:tcPr>
          <w:p w:rsidR="006D66FE" w:rsidRPr="006D66FE" w:rsidRDefault="0004360B" w:rsidP="00C540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спасательной станции - аварийно-спасательного 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9" w:type="dxa"/>
          </w:tcPr>
          <w:p w:rsidR="006D66FE" w:rsidRPr="00C54053" w:rsidRDefault="001B2C9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2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19250</w:t>
            </w:r>
          </w:p>
        </w:tc>
      </w:tr>
      <w:tr w:rsidR="00C54053" w:rsidRPr="006D66FE" w:rsidTr="00442AF1">
        <w:tc>
          <w:tcPr>
            <w:tcW w:w="567" w:type="dxa"/>
          </w:tcPr>
          <w:p w:rsidR="00C54053" w:rsidRPr="006D66FE" w:rsidRDefault="00C54053" w:rsidP="00C540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</w:tcPr>
          <w:p w:rsidR="00C54053" w:rsidRPr="006D66FE" w:rsidRDefault="00C54053" w:rsidP="00C540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>
              <w:t xml:space="preserve"> </w:t>
            </w:r>
            <w:r w:rsidRPr="00C3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спасательной станции - аварийно-спасательного 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начальника </w:t>
            </w:r>
            <w:r w:rsidRPr="00C3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спасательной станции - аварийно-спасательного формирования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флоту) </w:t>
            </w:r>
          </w:p>
        </w:tc>
        <w:tc>
          <w:tcPr>
            <w:tcW w:w="1409" w:type="dxa"/>
          </w:tcPr>
          <w:p w:rsidR="00C54053" w:rsidRPr="00C54053" w:rsidRDefault="001B2C9E" w:rsidP="00442A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2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17325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C540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5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</w:tcPr>
          <w:p w:rsidR="00C54053" w:rsidRPr="00C54053" w:rsidRDefault="00C54053" w:rsidP="00C540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5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един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дежурно-диспетчерской службы</w:t>
            </w:r>
          </w:p>
          <w:p w:rsidR="006D66FE" w:rsidRPr="006D66FE" w:rsidRDefault="00C54053" w:rsidP="00C540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09" w:type="dxa"/>
          </w:tcPr>
          <w:p w:rsidR="006D66FE" w:rsidRPr="00C54053" w:rsidRDefault="001B2C9E" w:rsidP="0014483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2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19250</w:t>
            </w:r>
          </w:p>
        </w:tc>
      </w:tr>
      <w:tr w:rsidR="00C54053" w:rsidRPr="006D66FE" w:rsidTr="00442AF1">
        <w:tc>
          <w:tcPr>
            <w:tcW w:w="567" w:type="dxa"/>
          </w:tcPr>
          <w:p w:rsidR="00C54053" w:rsidRPr="006D66FE" w:rsidRDefault="00C54053" w:rsidP="00C540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</w:tcPr>
          <w:p w:rsidR="00C54053" w:rsidRPr="006D66FE" w:rsidRDefault="00C54053" w:rsidP="00442A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Pr="00C3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единой дежурно-диспетчерской службы</w:t>
            </w:r>
          </w:p>
          <w:p w:rsidR="00C54053" w:rsidRPr="006D66FE" w:rsidRDefault="00C54053" w:rsidP="00442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</w:tcPr>
          <w:p w:rsidR="00C54053" w:rsidRPr="00C54053" w:rsidRDefault="001B2C9E" w:rsidP="00442A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2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17325</w:t>
            </w:r>
          </w:p>
        </w:tc>
      </w:tr>
      <w:tr w:rsidR="000C21F0" w:rsidRPr="006D66FE" w:rsidTr="00442AF1">
        <w:tc>
          <w:tcPr>
            <w:tcW w:w="567" w:type="dxa"/>
          </w:tcPr>
          <w:p w:rsidR="000C21F0" w:rsidRPr="006D66FE" w:rsidRDefault="000C21F0" w:rsidP="00C540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</w:tcPr>
          <w:p w:rsidR="000C21F0" w:rsidRPr="006D66FE" w:rsidRDefault="000C21F0" w:rsidP="00442A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Капитан-механик </w:t>
            </w:r>
          </w:p>
        </w:tc>
        <w:tc>
          <w:tcPr>
            <w:tcW w:w="1409" w:type="dxa"/>
          </w:tcPr>
          <w:p w:rsidR="000C21F0" w:rsidRPr="006D66FE" w:rsidRDefault="002E2633" w:rsidP="00442A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16700</w:t>
            </w:r>
          </w:p>
        </w:tc>
      </w:tr>
    </w:tbl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Группа «специалисты высшего уровня квалификации»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409"/>
      </w:tblGrid>
      <w:tr w:rsidR="006D66FE" w:rsidRPr="006D66FE" w:rsidTr="00060B15">
        <w:tc>
          <w:tcPr>
            <w:tcW w:w="567" w:type="dxa"/>
          </w:tcPr>
          <w:p w:rsidR="006D66FE" w:rsidRPr="006D66FE" w:rsidRDefault="006D66FE" w:rsidP="00815E0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 (должностного оклада) в рублях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13" w:type="dxa"/>
          </w:tcPr>
          <w:p w:rsidR="006D66FE" w:rsidRPr="006D66FE" w:rsidRDefault="00C54053" w:rsidP="00C540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409" w:type="dxa"/>
          </w:tcPr>
          <w:p w:rsidR="006D66FE" w:rsidRPr="00C54053" w:rsidRDefault="001B2C9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2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14757</w:t>
            </w:r>
          </w:p>
        </w:tc>
      </w:tr>
      <w:tr w:rsidR="00C54053" w:rsidRPr="006D66FE" w:rsidTr="00442AF1">
        <w:tc>
          <w:tcPr>
            <w:tcW w:w="567" w:type="dxa"/>
          </w:tcPr>
          <w:p w:rsidR="00C54053" w:rsidRPr="006D66FE" w:rsidRDefault="00C54053" w:rsidP="00C540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</w:tcPr>
          <w:p w:rsidR="00C54053" w:rsidRPr="006D66FE" w:rsidRDefault="00C54053" w:rsidP="00C540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409" w:type="dxa"/>
          </w:tcPr>
          <w:p w:rsidR="00C54053" w:rsidRPr="00C54053" w:rsidRDefault="002E2633" w:rsidP="00442A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E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13270</w:t>
            </w:r>
          </w:p>
        </w:tc>
      </w:tr>
      <w:tr w:rsidR="00C54053" w:rsidRPr="006D66FE" w:rsidTr="00442AF1">
        <w:tc>
          <w:tcPr>
            <w:tcW w:w="567" w:type="dxa"/>
          </w:tcPr>
          <w:p w:rsidR="00C54053" w:rsidRPr="006D66FE" w:rsidRDefault="00C54053" w:rsidP="00442A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</w:tcPr>
          <w:p w:rsidR="00C54053" w:rsidRPr="006D66FE" w:rsidRDefault="00C54053" w:rsidP="00C540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по кадрам</w:t>
            </w:r>
          </w:p>
        </w:tc>
        <w:tc>
          <w:tcPr>
            <w:tcW w:w="1409" w:type="dxa"/>
          </w:tcPr>
          <w:p w:rsidR="00C54053" w:rsidRPr="00C54053" w:rsidRDefault="001B2C9E" w:rsidP="00442A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2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13270</w:t>
            </w:r>
          </w:p>
        </w:tc>
      </w:tr>
      <w:tr w:rsidR="00C54053" w:rsidRPr="006D66FE" w:rsidTr="00442AF1">
        <w:tc>
          <w:tcPr>
            <w:tcW w:w="567" w:type="dxa"/>
          </w:tcPr>
          <w:p w:rsidR="00C54053" w:rsidRPr="006D66FE" w:rsidRDefault="00C54053" w:rsidP="00442A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</w:tcPr>
          <w:p w:rsidR="00C54053" w:rsidRPr="006D66FE" w:rsidRDefault="00C54053" w:rsidP="00C540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рисконсульт</w:t>
            </w:r>
          </w:p>
        </w:tc>
        <w:tc>
          <w:tcPr>
            <w:tcW w:w="1409" w:type="dxa"/>
          </w:tcPr>
          <w:p w:rsidR="00C54053" w:rsidRPr="00C54053" w:rsidRDefault="001B2C9E" w:rsidP="00442A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2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14757</w:t>
            </w:r>
          </w:p>
        </w:tc>
      </w:tr>
      <w:tr w:rsidR="00C54053" w:rsidRPr="006D66FE" w:rsidTr="00442AF1">
        <w:tc>
          <w:tcPr>
            <w:tcW w:w="567" w:type="dxa"/>
          </w:tcPr>
          <w:p w:rsidR="00C54053" w:rsidRPr="006D66FE" w:rsidRDefault="00C54053" w:rsidP="00442A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</w:tcPr>
          <w:p w:rsidR="00C54053" w:rsidRPr="006D66FE" w:rsidRDefault="00C54053" w:rsidP="00C540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</w:p>
        </w:tc>
        <w:tc>
          <w:tcPr>
            <w:tcW w:w="1409" w:type="dxa"/>
          </w:tcPr>
          <w:p w:rsidR="00C54053" w:rsidRPr="00C54053" w:rsidRDefault="001B2C9E" w:rsidP="00442A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2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13091</w:t>
            </w:r>
          </w:p>
        </w:tc>
      </w:tr>
      <w:tr w:rsidR="00C54053" w:rsidRPr="006D66FE" w:rsidTr="00FC3565">
        <w:trPr>
          <w:trHeight w:val="451"/>
        </w:trPr>
        <w:tc>
          <w:tcPr>
            <w:tcW w:w="567" w:type="dxa"/>
          </w:tcPr>
          <w:p w:rsidR="00C54053" w:rsidRPr="006D66FE" w:rsidRDefault="00C54053" w:rsidP="00442A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</w:tcPr>
          <w:p w:rsidR="00C54053" w:rsidRPr="006D66FE" w:rsidRDefault="00C54053" w:rsidP="00442A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 по закупкам</w:t>
            </w:r>
          </w:p>
        </w:tc>
        <w:tc>
          <w:tcPr>
            <w:tcW w:w="1409" w:type="dxa"/>
          </w:tcPr>
          <w:p w:rsidR="00C54053" w:rsidRPr="00C54053" w:rsidRDefault="001B2C9E" w:rsidP="00442A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2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14757</w:t>
            </w:r>
          </w:p>
        </w:tc>
      </w:tr>
    </w:tbl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Группа «специалисты»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409"/>
      </w:tblGrid>
      <w:tr w:rsidR="006D66FE" w:rsidRPr="006D66FE" w:rsidTr="00060B15">
        <w:tc>
          <w:tcPr>
            <w:tcW w:w="567" w:type="dxa"/>
          </w:tcPr>
          <w:p w:rsidR="006D66FE" w:rsidRPr="006D66FE" w:rsidRDefault="006D66FE" w:rsidP="00815E0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 (должностного оклада) в рублях</w:t>
            </w:r>
          </w:p>
        </w:tc>
      </w:tr>
      <w:tr w:rsidR="006D66FE" w:rsidRPr="006D66FE" w:rsidTr="00FC3565">
        <w:trPr>
          <w:trHeight w:val="952"/>
        </w:trPr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 1 класса</w:t>
            </w:r>
          </w:p>
        </w:tc>
        <w:tc>
          <w:tcPr>
            <w:tcW w:w="1409" w:type="dxa"/>
          </w:tcPr>
          <w:p w:rsidR="006D66FE" w:rsidRPr="006D66FE" w:rsidRDefault="00815E0C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16611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 2 класса</w:t>
            </w:r>
          </w:p>
        </w:tc>
        <w:tc>
          <w:tcPr>
            <w:tcW w:w="1409" w:type="dxa"/>
          </w:tcPr>
          <w:p w:rsidR="006D66FE" w:rsidRPr="006D66FE" w:rsidRDefault="00815E0C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15381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 3 класса</w:t>
            </w:r>
          </w:p>
        </w:tc>
        <w:tc>
          <w:tcPr>
            <w:tcW w:w="1409" w:type="dxa"/>
          </w:tcPr>
          <w:p w:rsidR="006D66FE" w:rsidRPr="006D66FE" w:rsidRDefault="00815E0C" w:rsidP="009165B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14249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</w:t>
            </w:r>
          </w:p>
        </w:tc>
        <w:tc>
          <w:tcPr>
            <w:tcW w:w="1409" w:type="dxa"/>
          </w:tcPr>
          <w:p w:rsidR="006D66FE" w:rsidRPr="006D66FE" w:rsidRDefault="00815E0C" w:rsidP="009165B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C54053" w:rsidP="006D6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D66FE"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капитана-механика </w:t>
            </w:r>
          </w:p>
        </w:tc>
        <w:tc>
          <w:tcPr>
            <w:tcW w:w="1409" w:type="dxa"/>
          </w:tcPr>
          <w:p w:rsidR="006D66FE" w:rsidRPr="006D66FE" w:rsidRDefault="00815E0C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11224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C54053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6D66FE"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Рулевой-моторист</w:t>
            </w:r>
          </w:p>
        </w:tc>
        <w:tc>
          <w:tcPr>
            <w:tcW w:w="1409" w:type="dxa"/>
          </w:tcPr>
          <w:p w:rsidR="006D66FE" w:rsidRPr="006D66FE" w:rsidRDefault="002E2633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7385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C54053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D66FE"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</w:tcPr>
          <w:p w:rsidR="006D66FE" w:rsidRPr="006D66FE" w:rsidRDefault="006D66FE" w:rsidP="0027095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="00270956"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дежурный 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оперативный </w:t>
            </w:r>
          </w:p>
        </w:tc>
        <w:tc>
          <w:tcPr>
            <w:tcW w:w="1409" w:type="dxa"/>
          </w:tcPr>
          <w:p w:rsidR="006D66FE" w:rsidRPr="006D66FE" w:rsidRDefault="002E2633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12287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270956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5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5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</w:tcPr>
          <w:p w:rsidR="006D66FE" w:rsidRPr="006D66FE" w:rsidRDefault="00270956" w:rsidP="0027095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ежурный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D66FE"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перативный </w:t>
            </w:r>
          </w:p>
        </w:tc>
        <w:tc>
          <w:tcPr>
            <w:tcW w:w="1409" w:type="dxa"/>
          </w:tcPr>
          <w:p w:rsidR="006D66FE" w:rsidRPr="006D66FE" w:rsidRDefault="002E2633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11224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C54053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6D66FE"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</w:tcPr>
          <w:p w:rsidR="006D66FE" w:rsidRPr="006D66FE" w:rsidRDefault="006D66FE" w:rsidP="00D8133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</w:t>
            </w:r>
            <w:r w:rsidR="00D8133B"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дежурного 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оперативного - </w:t>
            </w:r>
            <w:r w:rsidR="00D8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ператор </w:t>
            </w:r>
            <w:r w:rsidR="00D8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09" w:type="dxa"/>
          </w:tcPr>
          <w:p w:rsidR="006D66FE" w:rsidRPr="006D66FE" w:rsidRDefault="002E2633" w:rsidP="009165B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9259</w:t>
            </w:r>
          </w:p>
        </w:tc>
      </w:tr>
    </w:tbl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Группа «рабочих профессий»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409"/>
      </w:tblGrid>
      <w:tr w:rsidR="006D66FE" w:rsidRPr="006D66FE" w:rsidTr="00060B15">
        <w:trPr>
          <w:trHeight w:val="1064"/>
        </w:trPr>
        <w:tc>
          <w:tcPr>
            <w:tcW w:w="567" w:type="dxa"/>
          </w:tcPr>
          <w:p w:rsidR="006D66FE" w:rsidRPr="006D66FE" w:rsidRDefault="006D66FE" w:rsidP="00815E0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 (должностного оклада) в рублях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</w:t>
            </w:r>
          </w:p>
        </w:tc>
        <w:tc>
          <w:tcPr>
            <w:tcW w:w="1409" w:type="dxa"/>
          </w:tcPr>
          <w:p w:rsidR="006D66FE" w:rsidRPr="006D66FE" w:rsidRDefault="00815E0C" w:rsidP="009165B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7192</w:t>
            </w:r>
          </w:p>
        </w:tc>
      </w:tr>
    </w:tbl>
    <w:p w:rsidR="007C666D" w:rsidRPr="008D3FEC" w:rsidRDefault="007C666D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666D" w:rsidRPr="008D3FEC" w:rsidSect="00D8133B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D6" w:rsidRDefault="00D87CD6">
      <w:pPr>
        <w:spacing w:after="0" w:line="240" w:lineRule="auto"/>
      </w:pPr>
      <w:r>
        <w:separator/>
      </w:r>
    </w:p>
  </w:endnote>
  <w:endnote w:type="continuationSeparator" w:id="0">
    <w:p w:rsidR="00D87CD6" w:rsidRDefault="00D8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3865"/>
      <w:docPartObj>
        <w:docPartGallery w:val="Page Numbers (Bottom of Page)"/>
        <w:docPartUnique/>
      </w:docPartObj>
    </w:sdtPr>
    <w:sdtEndPr/>
    <w:sdtContent>
      <w:p w:rsidR="00240C79" w:rsidRDefault="00BE6516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E6F">
          <w:rPr>
            <w:noProof/>
          </w:rPr>
          <w:t>3</w:t>
        </w:r>
        <w:r>
          <w:fldChar w:fldCharType="end"/>
        </w:r>
      </w:p>
    </w:sdtContent>
  </w:sdt>
  <w:p w:rsidR="00240C79" w:rsidRDefault="00AF3E6F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D6" w:rsidRDefault="00D87CD6">
      <w:pPr>
        <w:spacing w:after="0" w:line="240" w:lineRule="auto"/>
      </w:pPr>
      <w:r>
        <w:separator/>
      </w:r>
    </w:p>
  </w:footnote>
  <w:footnote w:type="continuationSeparator" w:id="0">
    <w:p w:rsidR="00D87CD6" w:rsidRDefault="00D87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79"/>
    <w:rsid w:val="00033D49"/>
    <w:rsid w:val="0004360B"/>
    <w:rsid w:val="00056CF0"/>
    <w:rsid w:val="0006066B"/>
    <w:rsid w:val="000C21F0"/>
    <w:rsid w:val="000F2EDA"/>
    <w:rsid w:val="0014483B"/>
    <w:rsid w:val="0015324C"/>
    <w:rsid w:val="001554B0"/>
    <w:rsid w:val="00160E15"/>
    <w:rsid w:val="00162D64"/>
    <w:rsid w:val="00164385"/>
    <w:rsid w:val="001B2C9E"/>
    <w:rsid w:val="001D2D62"/>
    <w:rsid w:val="001E1F43"/>
    <w:rsid w:val="001F70B6"/>
    <w:rsid w:val="00206FB2"/>
    <w:rsid w:val="002240C3"/>
    <w:rsid w:val="00231FAF"/>
    <w:rsid w:val="0025432C"/>
    <w:rsid w:val="00270956"/>
    <w:rsid w:val="00293102"/>
    <w:rsid w:val="002B6852"/>
    <w:rsid w:val="002C1504"/>
    <w:rsid w:val="002C6558"/>
    <w:rsid w:val="002E2633"/>
    <w:rsid w:val="00303A7A"/>
    <w:rsid w:val="003324C5"/>
    <w:rsid w:val="003501E3"/>
    <w:rsid w:val="003A166E"/>
    <w:rsid w:val="003A3373"/>
    <w:rsid w:val="003A58FB"/>
    <w:rsid w:val="0040775F"/>
    <w:rsid w:val="00415C3F"/>
    <w:rsid w:val="00416E05"/>
    <w:rsid w:val="00443B11"/>
    <w:rsid w:val="004578E6"/>
    <w:rsid w:val="00490930"/>
    <w:rsid w:val="004A0144"/>
    <w:rsid w:val="004D02A5"/>
    <w:rsid w:val="004E08CA"/>
    <w:rsid w:val="005B34A8"/>
    <w:rsid w:val="005E5224"/>
    <w:rsid w:val="006368D9"/>
    <w:rsid w:val="006379C9"/>
    <w:rsid w:val="0064663C"/>
    <w:rsid w:val="006969CD"/>
    <w:rsid w:val="006D025A"/>
    <w:rsid w:val="006D436D"/>
    <w:rsid w:val="006D66FE"/>
    <w:rsid w:val="006F1995"/>
    <w:rsid w:val="006F19E3"/>
    <w:rsid w:val="006F4224"/>
    <w:rsid w:val="0073459B"/>
    <w:rsid w:val="007469FC"/>
    <w:rsid w:val="00770186"/>
    <w:rsid w:val="0078608F"/>
    <w:rsid w:val="007A31DE"/>
    <w:rsid w:val="007A5302"/>
    <w:rsid w:val="007C666D"/>
    <w:rsid w:val="00807069"/>
    <w:rsid w:val="00815E0C"/>
    <w:rsid w:val="00831CED"/>
    <w:rsid w:val="008414B8"/>
    <w:rsid w:val="00871E41"/>
    <w:rsid w:val="008733AA"/>
    <w:rsid w:val="0088015A"/>
    <w:rsid w:val="00880477"/>
    <w:rsid w:val="00881460"/>
    <w:rsid w:val="008C597E"/>
    <w:rsid w:val="008D3FEC"/>
    <w:rsid w:val="009165BA"/>
    <w:rsid w:val="0094624F"/>
    <w:rsid w:val="009512A6"/>
    <w:rsid w:val="009B5558"/>
    <w:rsid w:val="009E76A5"/>
    <w:rsid w:val="00A013F4"/>
    <w:rsid w:val="00A074E3"/>
    <w:rsid w:val="00A16D1D"/>
    <w:rsid w:val="00A2425B"/>
    <w:rsid w:val="00A36C4E"/>
    <w:rsid w:val="00A36FA6"/>
    <w:rsid w:val="00AE6A1D"/>
    <w:rsid w:val="00AF3E6F"/>
    <w:rsid w:val="00AF5DCE"/>
    <w:rsid w:val="00B03507"/>
    <w:rsid w:val="00B218E1"/>
    <w:rsid w:val="00B62CD2"/>
    <w:rsid w:val="00BA2A79"/>
    <w:rsid w:val="00BE4748"/>
    <w:rsid w:val="00BE6516"/>
    <w:rsid w:val="00C37AEE"/>
    <w:rsid w:val="00C54053"/>
    <w:rsid w:val="00C57B84"/>
    <w:rsid w:val="00C83846"/>
    <w:rsid w:val="00CE20AE"/>
    <w:rsid w:val="00CF3806"/>
    <w:rsid w:val="00D16D3E"/>
    <w:rsid w:val="00D47EAA"/>
    <w:rsid w:val="00D51958"/>
    <w:rsid w:val="00D67165"/>
    <w:rsid w:val="00D74154"/>
    <w:rsid w:val="00D801A5"/>
    <w:rsid w:val="00D8133B"/>
    <w:rsid w:val="00D87CD6"/>
    <w:rsid w:val="00DB403B"/>
    <w:rsid w:val="00DB4516"/>
    <w:rsid w:val="00DC7524"/>
    <w:rsid w:val="00DF0E27"/>
    <w:rsid w:val="00E1153A"/>
    <w:rsid w:val="00E24454"/>
    <w:rsid w:val="00E425F0"/>
    <w:rsid w:val="00E51421"/>
    <w:rsid w:val="00E5151B"/>
    <w:rsid w:val="00EA397E"/>
    <w:rsid w:val="00EB6AD3"/>
    <w:rsid w:val="00EC613F"/>
    <w:rsid w:val="00ED5EDE"/>
    <w:rsid w:val="00ED6356"/>
    <w:rsid w:val="00ED7337"/>
    <w:rsid w:val="00EF625C"/>
    <w:rsid w:val="00F161FE"/>
    <w:rsid w:val="00F54F0F"/>
    <w:rsid w:val="00F85465"/>
    <w:rsid w:val="00FA741D"/>
    <w:rsid w:val="00FC3565"/>
    <w:rsid w:val="00FD2F54"/>
    <w:rsid w:val="00FD40F0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  <w:style w:type="paragraph" w:customStyle="1" w:styleId="ConsPlusNormal">
    <w:name w:val="ConsPlusNormal"/>
    <w:rsid w:val="0003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  <w:style w:type="paragraph" w:customStyle="1" w:styleId="ConsPlusNormal">
    <w:name w:val="ConsPlusNormal"/>
    <w:rsid w:val="0003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605A-D700-42EF-9047-1C274D26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Владимир Викторович</dc:creator>
  <cp:lastModifiedBy>Лопатин Владимир Викторович</cp:lastModifiedBy>
  <cp:revision>5</cp:revision>
  <cp:lastPrinted>2022-04-14T04:47:00Z</cp:lastPrinted>
  <dcterms:created xsi:type="dcterms:W3CDTF">2024-01-26T09:58:00Z</dcterms:created>
  <dcterms:modified xsi:type="dcterms:W3CDTF">2024-01-27T07:37:00Z</dcterms:modified>
</cp:coreProperties>
</file>