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28" w:rsidRDefault="00215328" w:rsidP="00215328">
      <w:pPr>
        <w:jc w:val="center"/>
      </w:pPr>
      <w:r>
        <w:rPr>
          <w:noProof/>
        </w:rPr>
        <w:drawing>
          <wp:inline distT="0" distB="0" distL="0" distR="0" wp14:anchorId="57DCCEF6" wp14:editId="4CFC851D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8" w:rsidRDefault="00215328" w:rsidP="00215328">
      <w:pPr>
        <w:jc w:val="center"/>
      </w:pPr>
    </w:p>
    <w:p w:rsidR="00215328" w:rsidRDefault="00215328" w:rsidP="0021532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15328" w:rsidRPr="001F0789" w:rsidRDefault="00215328" w:rsidP="00215328">
      <w:pPr>
        <w:tabs>
          <w:tab w:val="left" w:pos="4140"/>
        </w:tabs>
        <w:ind w:right="21"/>
        <w:jc w:val="center"/>
        <w:rPr>
          <w:b/>
        </w:rPr>
      </w:pPr>
    </w:p>
    <w:p w:rsidR="00215328" w:rsidRDefault="00215328" w:rsidP="0021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5328" w:rsidRPr="00BF4508" w:rsidRDefault="00215328" w:rsidP="00215328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 w:rsidRPr="00BF4508">
        <w:rPr>
          <w:b/>
          <w:sz w:val="23"/>
          <w:szCs w:val="23"/>
        </w:rPr>
        <w:t xml:space="preserve">№ </w:t>
      </w:r>
      <w:r w:rsidR="00197AC9">
        <w:rPr>
          <w:b/>
          <w:sz w:val="23"/>
          <w:szCs w:val="23"/>
        </w:rPr>
        <w:t>80</w:t>
      </w:r>
      <w:r w:rsidRPr="00BF4508">
        <w:rPr>
          <w:b/>
          <w:sz w:val="23"/>
          <w:szCs w:val="23"/>
        </w:rPr>
        <w:t xml:space="preserve"> </w:t>
      </w:r>
    </w:p>
    <w:p w:rsidR="009012D6" w:rsidRPr="00FD2E04" w:rsidRDefault="00197AC9" w:rsidP="009012D6">
      <w:pPr>
        <w:pStyle w:val="a8"/>
        <w:rPr>
          <w:b/>
          <w:sz w:val="23"/>
          <w:szCs w:val="23"/>
        </w:rPr>
      </w:pPr>
      <w:r w:rsidRPr="00FD2E04">
        <w:rPr>
          <w:sz w:val="23"/>
          <w:szCs w:val="23"/>
        </w:rPr>
        <w:t xml:space="preserve">10 октября </w:t>
      </w:r>
      <w:r w:rsidR="00381186" w:rsidRPr="00FD2E04">
        <w:rPr>
          <w:sz w:val="23"/>
          <w:szCs w:val="23"/>
        </w:rPr>
        <w:t>2019 года, 14</w:t>
      </w:r>
      <w:r w:rsidR="009012D6" w:rsidRPr="00FD2E04">
        <w:rPr>
          <w:sz w:val="23"/>
          <w:szCs w:val="23"/>
        </w:rPr>
        <w:t xml:space="preserve">.15                                                                               </w:t>
      </w:r>
    </w:p>
    <w:p w:rsidR="009012D6" w:rsidRPr="00FD2E04" w:rsidRDefault="009012D6" w:rsidP="009012D6">
      <w:pPr>
        <w:pStyle w:val="a8"/>
        <w:rPr>
          <w:sz w:val="23"/>
          <w:szCs w:val="23"/>
        </w:rPr>
      </w:pPr>
      <w:r w:rsidRPr="00FD2E04">
        <w:rPr>
          <w:sz w:val="23"/>
          <w:szCs w:val="23"/>
        </w:rPr>
        <w:t>Место проведения: г. Ханты-Мансийск, ул.</w:t>
      </w:r>
      <w:r w:rsidR="00381186" w:rsidRPr="00FD2E04">
        <w:rPr>
          <w:sz w:val="23"/>
          <w:szCs w:val="23"/>
        </w:rPr>
        <w:t xml:space="preserve"> Дзержинского</w:t>
      </w:r>
      <w:r w:rsidR="00CE6C9D" w:rsidRPr="00FD2E04">
        <w:rPr>
          <w:sz w:val="23"/>
          <w:szCs w:val="23"/>
        </w:rPr>
        <w:t xml:space="preserve">, </w:t>
      </w:r>
      <w:r w:rsidR="00381186" w:rsidRPr="00FD2E04">
        <w:rPr>
          <w:sz w:val="23"/>
          <w:szCs w:val="23"/>
        </w:rPr>
        <w:t>7,  кабинет 165</w:t>
      </w:r>
    </w:p>
    <w:p w:rsidR="009012D6" w:rsidRPr="00FD2E04" w:rsidRDefault="009012D6" w:rsidP="009012D6">
      <w:pPr>
        <w:jc w:val="both"/>
        <w:rPr>
          <w:sz w:val="23"/>
          <w:szCs w:val="23"/>
        </w:rPr>
      </w:pPr>
      <w:r w:rsidRPr="00FD2E04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6276E" w:rsidRPr="00FD2E04" w:rsidRDefault="0026276E" w:rsidP="0026276E">
      <w:pPr>
        <w:rPr>
          <w:b/>
          <w:sz w:val="23"/>
          <w:szCs w:val="23"/>
        </w:rPr>
      </w:pPr>
    </w:p>
    <w:p w:rsidR="006F480B" w:rsidRPr="00FD2E04" w:rsidRDefault="006F480B" w:rsidP="0026276E">
      <w:pPr>
        <w:jc w:val="both"/>
        <w:rPr>
          <w:b/>
          <w:sz w:val="23"/>
          <w:szCs w:val="23"/>
        </w:rPr>
      </w:pPr>
      <w:r w:rsidRPr="00FD2E04">
        <w:rPr>
          <w:b/>
          <w:sz w:val="23"/>
          <w:szCs w:val="23"/>
        </w:rPr>
        <w:t xml:space="preserve">О результатах мониторинга </w:t>
      </w:r>
    </w:p>
    <w:p w:rsidR="006F480B" w:rsidRPr="00FD2E04" w:rsidRDefault="006F480B" w:rsidP="0026276E">
      <w:pPr>
        <w:jc w:val="both"/>
        <w:rPr>
          <w:b/>
          <w:sz w:val="23"/>
          <w:szCs w:val="23"/>
        </w:rPr>
      </w:pPr>
      <w:r w:rsidRPr="00FD2E04">
        <w:rPr>
          <w:b/>
          <w:sz w:val="23"/>
          <w:szCs w:val="23"/>
        </w:rPr>
        <w:t>оперативной ситуации по линии несовершеннолетних</w:t>
      </w:r>
    </w:p>
    <w:p w:rsidR="006F480B" w:rsidRPr="00FD2E04" w:rsidRDefault="006F480B" w:rsidP="0026276E">
      <w:pPr>
        <w:jc w:val="both"/>
        <w:rPr>
          <w:b/>
          <w:sz w:val="23"/>
          <w:szCs w:val="23"/>
        </w:rPr>
      </w:pPr>
      <w:r w:rsidRPr="00FD2E04">
        <w:rPr>
          <w:b/>
          <w:sz w:val="23"/>
          <w:szCs w:val="23"/>
        </w:rPr>
        <w:t xml:space="preserve">на территории города Ханты-Мансийска </w:t>
      </w:r>
    </w:p>
    <w:p w:rsidR="00197AC9" w:rsidRPr="00FD2E04" w:rsidRDefault="006F480B" w:rsidP="0026276E">
      <w:pPr>
        <w:jc w:val="both"/>
        <w:rPr>
          <w:b/>
          <w:sz w:val="23"/>
          <w:szCs w:val="23"/>
        </w:rPr>
      </w:pPr>
      <w:r w:rsidRPr="00FD2E04">
        <w:rPr>
          <w:b/>
          <w:sz w:val="23"/>
          <w:szCs w:val="23"/>
        </w:rPr>
        <w:t xml:space="preserve">по итогам </w:t>
      </w:r>
      <w:r w:rsidR="00197AC9" w:rsidRPr="00FD2E04">
        <w:rPr>
          <w:b/>
          <w:sz w:val="23"/>
          <w:szCs w:val="23"/>
        </w:rPr>
        <w:t xml:space="preserve">9 месяцев </w:t>
      </w:r>
      <w:r w:rsidR="001A3569" w:rsidRPr="00FD2E04">
        <w:rPr>
          <w:b/>
          <w:sz w:val="23"/>
          <w:szCs w:val="23"/>
        </w:rPr>
        <w:t>2019</w:t>
      </w:r>
      <w:r w:rsidRPr="00FD2E04">
        <w:rPr>
          <w:b/>
          <w:sz w:val="23"/>
          <w:szCs w:val="23"/>
        </w:rPr>
        <w:t xml:space="preserve"> года</w:t>
      </w:r>
      <w:r w:rsidR="00197AC9" w:rsidRPr="00FD2E04">
        <w:rPr>
          <w:b/>
          <w:sz w:val="23"/>
          <w:szCs w:val="23"/>
        </w:rPr>
        <w:t xml:space="preserve">, </w:t>
      </w:r>
    </w:p>
    <w:p w:rsidR="00197AC9" w:rsidRPr="00FD2E04" w:rsidRDefault="00197AC9" w:rsidP="0026276E">
      <w:pPr>
        <w:jc w:val="both"/>
        <w:rPr>
          <w:b/>
          <w:sz w:val="23"/>
          <w:szCs w:val="23"/>
        </w:rPr>
      </w:pPr>
      <w:proofErr w:type="gramStart"/>
      <w:r w:rsidRPr="00FD2E04">
        <w:rPr>
          <w:b/>
          <w:sz w:val="23"/>
          <w:szCs w:val="23"/>
        </w:rPr>
        <w:t>принятии</w:t>
      </w:r>
      <w:proofErr w:type="gramEnd"/>
      <w:r w:rsidRPr="00FD2E04">
        <w:rPr>
          <w:b/>
          <w:sz w:val="23"/>
          <w:szCs w:val="23"/>
        </w:rPr>
        <w:t xml:space="preserve"> дополнительных мер по предупреждению </w:t>
      </w:r>
    </w:p>
    <w:p w:rsidR="00197AC9" w:rsidRPr="00FD2E04" w:rsidRDefault="00197AC9" w:rsidP="0026276E">
      <w:pPr>
        <w:jc w:val="both"/>
        <w:rPr>
          <w:b/>
          <w:sz w:val="23"/>
          <w:szCs w:val="23"/>
        </w:rPr>
      </w:pPr>
      <w:r w:rsidRPr="00FD2E04">
        <w:rPr>
          <w:b/>
          <w:sz w:val="23"/>
          <w:szCs w:val="23"/>
        </w:rPr>
        <w:t>чрезвычайных происшествий с детьми, в том числе</w:t>
      </w:r>
    </w:p>
    <w:p w:rsidR="00CE6C9D" w:rsidRPr="00FD2E04" w:rsidRDefault="00197AC9" w:rsidP="0026276E">
      <w:pPr>
        <w:jc w:val="both"/>
        <w:rPr>
          <w:b/>
          <w:sz w:val="23"/>
          <w:szCs w:val="23"/>
        </w:rPr>
      </w:pPr>
      <w:r w:rsidRPr="00FD2E04">
        <w:rPr>
          <w:b/>
          <w:sz w:val="23"/>
          <w:szCs w:val="23"/>
        </w:rPr>
        <w:t>суицидальных проявлений несовершеннолетних</w:t>
      </w:r>
      <w:r w:rsidR="00CE6C9D" w:rsidRPr="00FD2E04">
        <w:rPr>
          <w:b/>
          <w:sz w:val="23"/>
          <w:szCs w:val="23"/>
        </w:rPr>
        <w:t xml:space="preserve"> </w:t>
      </w:r>
    </w:p>
    <w:p w:rsidR="006F480B" w:rsidRPr="00FD2E04" w:rsidRDefault="0026276E" w:rsidP="001A3569">
      <w:pPr>
        <w:jc w:val="both"/>
        <w:rPr>
          <w:sz w:val="23"/>
          <w:szCs w:val="23"/>
        </w:rPr>
      </w:pPr>
      <w:r w:rsidRPr="00FD2E04">
        <w:rPr>
          <w:sz w:val="23"/>
          <w:szCs w:val="23"/>
        </w:rPr>
        <w:tab/>
      </w:r>
    </w:p>
    <w:p w:rsidR="0026276E" w:rsidRPr="00FD2E04" w:rsidRDefault="009012D6" w:rsidP="0026276E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Во исполнение </w:t>
      </w:r>
    </w:p>
    <w:p w:rsidR="009012D6" w:rsidRPr="00FD2E04" w:rsidRDefault="00381186" w:rsidP="0026276E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поручения</w:t>
      </w:r>
      <w:r w:rsidR="009012D6" w:rsidRPr="00FD2E04">
        <w:rPr>
          <w:sz w:val="23"/>
          <w:szCs w:val="23"/>
        </w:rPr>
        <w:t xml:space="preserve"> </w:t>
      </w:r>
      <w:r w:rsidR="006D2FCD" w:rsidRPr="00FD2E04">
        <w:rPr>
          <w:sz w:val="23"/>
          <w:szCs w:val="23"/>
        </w:rPr>
        <w:t xml:space="preserve">заместителя </w:t>
      </w:r>
      <w:r w:rsidR="009012D6" w:rsidRPr="00FD2E04">
        <w:rPr>
          <w:sz w:val="23"/>
          <w:szCs w:val="23"/>
        </w:rPr>
        <w:t xml:space="preserve">председателя комиссии по делам несовершеннолетних и защите их прав при Правительстве Ханты-Мансийского автономного округа-Югры </w:t>
      </w:r>
      <w:r w:rsidR="006F480B" w:rsidRPr="00FD2E04">
        <w:rPr>
          <w:sz w:val="23"/>
          <w:szCs w:val="23"/>
        </w:rPr>
        <w:t>от</w:t>
      </w:r>
      <w:r w:rsidR="00CE6C9D" w:rsidRPr="00FD2E04">
        <w:rPr>
          <w:sz w:val="23"/>
          <w:szCs w:val="23"/>
        </w:rPr>
        <w:t xml:space="preserve"> </w:t>
      </w:r>
      <w:r w:rsidR="006D2FCD" w:rsidRPr="00FD2E04">
        <w:rPr>
          <w:sz w:val="23"/>
          <w:szCs w:val="23"/>
        </w:rPr>
        <w:t>12 августа 2019 года № 01.22-Исх-1001</w:t>
      </w:r>
      <w:r w:rsidR="008506BF" w:rsidRPr="00FD2E04">
        <w:rPr>
          <w:sz w:val="23"/>
          <w:szCs w:val="23"/>
        </w:rPr>
        <w:t xml:space="preserve">, </w:t>
      </w:r>
    </w:p>
    <w:p w:rsidR="009012D6" w:rsidRPr="00FD2E04" w:rsidRDefault="008506BF" w:rsidP="008506BF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пункта 3 постановления территориальной комиссии по делам несовершеннолетних и защите их прав в городе Ханты-Мансийске от 9 февраля 2018 года № 12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несовершеннолетним»,</w:t>
      </w:r>
    </w:p>
    <w:p w:rsidR="009012D6" w:rsidRPr="00FD2E04" w:rsidRDefault="008506BF" w:rsidP="00CA4DCD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з</w:t>
      </w:r>
      <w:r w:rsidR="009012D6" w:rsidRPr="00FD2E04">
        <w:rPr>
          <w:sz w:val="23"/>
          <w:szCs w:val="23"/>
        </w:rPr>
        <w:t xml:space="preserve">аслушав и обсудив </w:t>
      </w:r>
      <w:r w:rsidRPr="00FD2E04">
        <w:rPr>
          <w:sz w:val="23"/>
          <w:szCs w:val="23"/>
        </w:rPr>
        <w:t xml:space="preserve">результаты мониторинга оперативной ситуации по линии несовершеннолетних </w:t>
      </w:r>
      <w:r w:rsidR="006F480B" w:rsidRPr="00FD2E04">
        <w:rPr>
          <w:sz w:val="23"/>
          <w:szCs w:val="23"/>
        </w:rPr>
        <w:t xml:space="preserve">на территории города Ханты-Мансийска </w:t>
      </w:r>
      <w:r w:rsidR="00CA4DCD" w:rsidRPr="00FD2E04">
        <w:rPr>
          <w:sz w:val="23"/>
          <w:szCs w:val="23"/>
        </w:rPr>
        <w:t xml:space="preserve">за </w:t>
      </w:r>
      <w:r w:rsidR="006D2FCD" w:rsidRPr="00FD2E04">
        <w:rPr>
          <w:sz w:val="23"/>
          <w:szCs w:val="23"/>
        </w:rPr>
        <w:t xml:space="preserve">9 месяцев </w:t>
      </w:r>
      <w:r w:rsidR="003C206F" w:rsidRPr="00FD2E04">
        <w:rPr>
          <w:sz w:val="23"/>
          <w:szCs w:val="23"/>
        </w:rPr>
        <w:t>2019</w:t>
      </w:r>
      <w:r w:rsidR="00215328" w:rsidRPr="00FD2E04">
        <w:rPr>
          <w:sz w:val="23"/>
          <w:szCs w:val="23"/>
        </w:rPr>
        <w:t xml:space="preserve"> год</w:t>
      </w:r>
      <w:r w:rsidR="003C206F" w:rsidRPr="00FD2E04">
        <w:rPr>
          <w:sz w:val="23"/>
          <w:szCs w:val="23"/>
        </w:rPr>
        <w:t>а</w:t>
      </w:r>
      <w:r w:rsidR="009012D6" w:rsidRPr="00FD2E04">
        <w:rPr>
          <w:sz w:val="23"/>
          <w:szCs w:val="23"/>
        </w:rPr>
        <w:t xml:space="preserve">, </w:t>
      </w:r>
      <w:r w:rsidR="006D2FCD" w:rsidRPr="00FD2E04">
        <w:rPr>
          <w:sz w:val="23"/>
          <w:szCs w:val="23"/>
        </w:rPr>
        <w:t xml:space="preserve">анализ ситуации совершения суицидов (суицидальных попыток) несовершеннолетними на территории муниципального образования, информацию о мерах по предупреждению суицидальных проявлений </w:t>
      </w:r>
      <w:proofErr w:type="gramStart"/>
      <w:r w:rsidR="006D2FCD" w:rsidRPr="00FD2E04">
        <w:rPr>
          <w:sz w:val="23"/>
          <w:szCs w:val="23"/>
        </w:rPr>
        <w:t>среди</w:t>
      </w:r>
      <w:proofErr w:type="gramEnd"/>
      <w:r w:rsidR="006D2FCD" w:rsidRPr="00FD2E04">
        <w:rPr>
          <w:sz w:val="23"/>
          <w:szCs w:val="23"/>
        </w:rPr>
        <w:t xml:space="preserve"> обучающихся, </w:t>
      </w:r>
      <w:r w:rsidR="009012D6" w:rsidRPr="00FD2E04">
        <w:rPr>
          <w:sz w:val="23"/>
          <w:szCs w:val="23"/>
        </w:rPr>
        <w:t>комиссия отмечает:</w:t>
      </w:r>
    </w:p>
    <w:p w:rsidR="009012D6" w:rsidRPr="00FD2E04" w:rsidRDefault="00CA4DCD" w:rsidP="0026276E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Анализ оперативной ситуации по линии несовершеннолетних </w:t>
      </w:r>
      <w:r w:rsidR="00DE0135" w:rsidRPr="00FD2E04">
        <w:rPr>
          <w:sz w:val="23"/>
          <w:szCs w:val="23"/>
        </w:rPr>
        <w:t xml:space="preserve">на территории города Ханты-Мансийска </w:t>
      </w:r>
      <w:r w:rsidRPr="00FD2E04">
        <w:rPr>
          <w:sz w:val="23"/>
          <w:szCs w:val="23"/>
        </w:rPr>
        <w:t xml:space="preserve">по итогам </w:t>
      </w:r>
      <w:r w:rsidR="006D2FCD" w:rsidRPr="00FD2E04">
        <w:rPr>
          <w:sz w:val="23"/>
          <w:szCs w:val="23"/>
        </w:rPr>
        <w:t xml:space="preserve">9 месяцев </w:t>
      </w:r>
      <w:r w:rsidR="003C206F" w:rsidRPr="00FD2E04">
        <w:rPr>
          <w:sz w:val="23"/>
          <w:szCs w:val="23"/>
        </w:rPr>
        <w:t>2019</w:t>
      </w:r>
      <w:r w:rsidR="00E54F24" w:rsidRPr="00FD2E04">
        <w:rPr>
          <w:sz w:val="23"/>
          <w:szCs w:val="23"/>
        </w:rPr>
        <w:t xml:space="preserve"> года/</w:t>
      </w:r>
      <w:r w:rsidR="00DE0135" w:rsidRPr="00FD2E04">
        <w:rPr>
          <w:sz w:val="23"/>
          <w:szCs w:val="23"/>
        </w:rPr>
        <w:t xml:space="preserve">в сравнении с аналогичным периодом прошлого года </w:t>
      </w:r>
      <w:r w:rsidRPr="00FD2E04">
        <w:rPr>
          <w:sz w:val="23"/>
          <w:szCs w:val="23"/>
        </w:rPr>
        <w:t>свидетельствует</w:t>
      </w:r>
      <w:r w:rsidR="00DE0135" w:rsidRPr="00FD2E04">
        <w:rPr>
          <w:sz w:val="23"/>
          <w:szCs w:val="23"/>
        </w:rPr>
        <w:t xml:space="preserve"> о следующем:</w:t>
      </w:r>
    </w:p>
    <w:p w:rsidR="00DE0135" w:rsidRPr="00FD2E04" w:rsidRDefault="00381186" w:rsidP="0026276E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увеличилось </w:t>
      </w:r>
      <w:r w:rsidR="00DE0135" w:rsidRPr="00FD2E04">
        <w:rPr>
          <w:sz w:val="23"/>
          <w:szCs w:val="23"/>
        </w:rPr>
        <w:t>количеств</w:t>
      </w:r>
      <w:r w:rsidR="00560AC0" w:rsidRPr="00FD2E04">
        <w:rPr>
          <w:sz w:val="23"/>
          <w:szCs w:val="23"/>
        </w:rPr>
        <w:t>о</w:t>
      </w:r>
      <w:r w:rsidR="006D2FCD" w:rsidRPr="00FD2E04">
        <w:rPr>
          <w:sz w:val="23"/>
          <w:szCs w:val="23"/>
        </w:rPr>
        <w:t xml:space="preserve"> детей, получивших травмы с 1633</w:t>
      </w:r>
      <w:r w:rsidR="00215328" w:rsidRPr="00FD2E04">
        <w:rPr>
          <w:sz w:val="23"/>
          <w:szCs w:val="23"/>
        </w:rPr>
        <w:t xml:space="preserve"> до</w:t>
      </w:r>
      <w:r w:rsidR="006D2FCD" w:rsidRPr="00FD2E04">
        <w:rPr>
          <w:sz w:val="23"/>
          <w:szCs w:val="23"/>
        </w:rPr>
        <w:t xml:space="preserve"> 2157</w:t>
      </w:r>
      <w:r w:rsidR="00DE0135" w:rsidRPr="00FD2E04">
        <w:rPr>
          <w:sz w:val="23"/>
          <w:szCs w:val="23"/>
        </w:rPr>
        <w:t xml:space="preserve">, </w:t>
      </w:r>
      <w:r w:rsidRPr="00FD2E04">
        <w:rPr>
          <w:sz w:val="23"/>
          <w:szCs w:val="23"/>
        </w:rPr>
        <w:t>в числе которых лидирующую позицию занимают бытовые</w:t>
      </w:r>
      <w:r w:rsidR="003C206F" w:rsidRPr="00FD2E04">
        <w:rPr>
          <w:sz w:val="23"/>
          <w:szCs w:val="23"/>
        </w:rPr>
        <w:t xml:space="preserve"> травм</w:t>
      </w:r>
      <w:r w:rsidRPr="00FD2E04">
        <w:rPr>
          <w:sz w:val="23"/>
          <w:szCs w:val="23"/>
        </w:rPr>
        <w:t>ы</w:t>
      </w:r>
      <w:r w:rsidR="006D2FCD" w:rsidRPr="00FD2E04">
        <w:rPr>
          <w:sz w:val="23"/>
          <w:szCs w:val="23"/>
        </w:rPr>
        <w:t xml:space="preserve"> - 94</w:t>
      </w:r>
      <w:r w:rsidR="00AE5BEF" w:rsidRPr="00FD2E04">
        <w:rPr>
          <w:sz w:val="23"/>
          <w:szCs w:val="23"/>
        </w:rPr>
        <w:t>%</w:t>
      </w:r>
      <w:r w:rsidR="00DE0135" w:rsidRPr="00FD2E04">
        <w:rPr>
          <w:sz w:val="23"/>
          <w:szCs w:val="23"/>
        </w:rPr>
        <w:t xml:space="preserve">, </w:t>
      </w:r>
      <w:r w:rsidR="003C206F" w:rsidRPr="00FD2E04">
        <w:rPr>
          <w:sz w:val="23"/>
          <w:szCs w:val="23"/>
        </w:rPr>
        <w:t xml:space="preserve">увеличилось количество </w:t>
      </w:r>
      <w:proofErr w:type="gramStart"/>
      <w:r w:rsidR="003C206F" w:rsidRPr="00FD2E04">
        <w:rPr>
          <w:sz w:val="23"/>
          <w:szCs w:val="23"/>
        </w:rPr>
        <w:t>несовершеннолетних</w:t>
      </w:r>
      <w:r w:rsidR="00E72B19" w:rsidRPr="00FD2E04">
        <w:rPr>
          <w:sz w:val="23"/>
          <w:szCs w:val="23"/>
        </w:rPr>
        <w:t xml:space="preserve"> в </w:t>
      </w:r>
      <w:r w:rsidR="00DD0117" w:rsidRPr="00FD2E04">
        <w:rPr>
          <w:sz w:val="23"/>
          <w:szCs w:val="23"/>
        </w:rPr>
        <w:t>возрасте до 16 лет</w:t>
      </w:r>
      <w:r w:rsidR="003C206F" w:rsidRPr="00FD2E04">
        <w:rPr>
          <w:sz w:val="23"/>
          <w:szCs w:val="23"/>
        </w:rPr>
        <w:t xml:space="preserve">, </w:t>
      </w:r>
      <w:r w:rsidR="003D0759" w:rsidRPr="00FD2E04">
        <w:rPr>
          <w:sz w:val="23"/>
          <w:szCs w:val="23"/>
        </w:rPr>
        <w:t>травм</w:t>
      </w:r>
      <w:r w:rsidR="003C206F" w:rsidRPr="00FD2E04">
        <w:rPr>
          <w:sz w:val="23"/>
          <w:szCs w:val="23"/>
        </w:rPr>
        <w:t>ированных</w:t>
      </w:r>
      <w:r w:rsidR="00DE0135" w:rsidRPr="00FD2E04">
        <w:rPr>
          <w:sz w:val="23"/>
          <w:szCs w:val="23"/>
        </w:rPr>
        <w:t xml:space="preserve"> в результате дорожно-транспортных происшес</w:t>
      </w:r>
      <w:r w:rsidR="003D0759" w:rsidRPr="00FD2E04">
        <w:rPr>
          <w:sz w:val="23"/>
          <w:szCs w:val="23"/>
        </w:rPr>
        <w:t>твий</w:t>
      </w:r>
      <w:r w:rsidR="00DD0117" w:rsidRPr="00FD2E04">
        <w:rPr>
          <w:sz w:val="23"/>
          <w:szCs w:val="23"/>
        </w:rPr>
        <w:t xml:space="preserve"> с 17 до 20</w:t>
      </w:r>
      <w:r w:rsidR="008E0097" w:rsidRPr="00FD2E04">
        <w:rPr>
          <w:sz w:val="23"/>
          <w:szCs w:val="23"/>
        </w:rPr>
        <w:t xml:space="preserve"> (обучающиеся МБОУ</w:t>
      </w:r>
      <w:r w:rsidR="006B1AD4" w:rsidRPr="00FD2E04">
        <w:rPr>
          <w:sz w:val="23"/>
          <w:szCs w:val="23"/>
        </w:rPr>
        <w:t xml:space="preserve"> «СОШ № 1 им. Созонова Ю.Г.» - 2</w:t>
      </w:r>
      <w:r w:rsidR="008E0097" w:rsidRPr="00FD2E04">
        <w:rPr>
          <w:sz w:val="23"/>
          <w:szCs w:val="23"/>
        </w:rPr>
        <w:t xml:space="preserve">, </w:t>
      </w:r>
      <w:r w:rsidR="00954B5A" w:rsidRPr="00FD2E04">
        <w:rPr>
          <w:sz w:val="23"/>
          <w:szCs w:val="23"/>
        </w:rPr>
        <w:t>МБОУ «</w:t>
      </w:r>
      <w:r w:rsidR="006B1AD4" w:rsidRPr="00FD2E04">
        <w:rPr>
          <w:sz w:val="23"/>
          <w:szCs w:val="23"/>
        </w:rPr>
        <w:t>СОШ № 2» - 1, МБОУ «СОШ № 3» - 3</w:t>
      </w:r>
      <w:r w:rsidR="00954B5A" w:rsidRPr="00FD2E04">
        <w:rPr>
          <w:sz w:val="23"/>
          <w:szCs w:val="23"/>
        </w:rPr>
        <w:t xml:space="preserve">, </w:t>
      </w:r>
      <w:r w:rsidR="00501AA9" w:rsidRPr="00FD2E04">
        <w:rPr>
          <w:sz w:val="23"/>
          <w:szCs w:val="23"/>
        </w:rPr>
        <w:t>МБОУ «СОШ № 5»</w:t>
      </w:r>
      <w:r w:rsidR="00954B5A" w:rsidRPr="00FD2E04">
        <w:rPr>
          <w:sz w:val="23"/>
          <w:szCs w:val="23"/>
        </w:rPr>
        <w:t xml:space="preserve"> - 3</w:t>
      </w:r>
      <w:r w:rsidR="006B1AD4" w:rsidRPr="00FD2E04">
        <w:rPr>
          <w:sz w:val="23"/>
          <w:szCs w:val="23"/>
        </w:rPr>
        <w:t>, МБОУ «ЦОШС № 7» - 2</w:t>
      </w:r>
      <w:r w:rsidR="00501AA9" w:rsidRPr="00FD2E04">
        <w:rPr>
          <w:sz w:val="23"/>
          <w:szCs w:val="23"/>
        </w:rPr>
        <w:t xml:space="preserve">, </w:t>
      </w:r>
      <w:r w:rsidR="006B1AD4" w:rsidRPr="00FD2E04">
        <w:rPr>
          <w:sz w:val="23"/>
          <w:szCs w:val="23"/>
        </w:rPr>
        <w:t>МБОУ «СОШ № 8» - 2</w:t>
      </w:r>
      <w:r w:rsidR="00501AA9" w:rsidRPr="00FD2E04">
        <w:rPr>
          <w:sz w:val="23"/>
          <w:szCs w:val="23"/>
        </w:rPr>
        <w:t>, МБОУ «Гимназия № 1</w:t>
      </w:r>
      <w:r w:rsidR="008E0097" w:rsidRPr="00FD2E04">
        <w:rPr>
          <w:sz w:val="23"/>
          <w:szCs w:val="23"/>
        </w:rPr>
        <w:t>»</w:t>
      </w:r>
      <w:r w:rsidR="00DD0117" w:rsidRPr="00FD2E04">
        <w:rPr>
          <w:sz w:val="23"/>
          <w:szCs w:val="23"/>
        </w:rPr>
        <w:t xml:space="preserve"> - 1</w:t>
      </w:r>
      <w:r w:rsidR="00881652" w:rsidRPr="00FD2E04">
        <w:rPr>
          <w:sz w:val="23"/>
          <w:szCs w:val="23"/>
        </w:rPr>
        <w:t xml:space="preserve">, </w:t>
      </w:r>
      <w:r w:rsidR="006B1AD4" w:rsidRPr="00FD2E04">
        <w:rPr>
          <w:sz w:val="23"/>
          <w:szCs w:val="23"/>
        </w:rPr>
        <w:t>воспитанники</w:t>
      </w:r>
      <w:r w:rsidR="00123694" w:rsidRPr="00FD2E04">
        <w:rPr>
          <w:sz w:val="23"/>
          <w:szCs w:val="23"/>
        </w:rPr>
        <w:t xml:space="preserve"> дошкольных образовательных организаций - 6</w:t>
      </w:r>
      <w:r w:rsidR="00501AA9" w:rsidRPr="00FD2E04">
        <w:rPr>
          <w:sz w:val="23"/>
          <w:szCs w:val="23"/>
        </w:rPr>
        <w:t>),</w:t>
      </w:r>
      <w:r w:rsidR="003D0759" w:rsidRPr="00FD2E04">
        <w:rPr>
          <w:color w:val="FF0000"/>
          <w:sz w:val="23"/>
          <w:szCs w:val="23"/>
        </w:rPr>
        <w:t xml:space="preserve"> </w:t>
      </w:r>
      <w:r w:rsidR="006B1AD4" w:rsidRPr="00FD2E04">
        <w:rPr>
          <w:sz w:val="23"/>
          <w:szCs w:val="23"/>
        </w:rPr>
        <w:t>из них 3 факта</w:t>
      </w:r>
      <w:r w:rsidR="00501AA9" w:rsidRPr="00FD2E04">
        <w:rPr>
          <w:sz w:val="23"/>
          <w:szCs w:val="23"/>
        </w:rPr>
        <w:t xml:space="preserve">, произошедшие </w:t>
      </w:r>
      <w:r w:rsidR="003D0759" w:rsidRPr="00FD2E04">
        <w:rPr>
          <w:sz w:val="23"/>
          <w:szCs w:val="23"/>
        </w:rPr>
        <w:t>по вине</w:t>
      </w:r>
      <w:proofErr w:type="gramEnd"/>
      <w:r w:rsidR="003D0759" w:rsidRPr="00FD2E04">
        <w:rPr>
          <w:sz w:val="23"/>
          <w:szCs w:val="23"/>
        </w:rPr>
        <w:t xml:space="preserve"> несовершеннолетних</w:t>
      </w:r>
      <w:r w:rsidR="006B1AD4" w:rsidRPr="00FD2E04">
        <w:rPr>
          <w:color w:val="FF0000"/>
          <w:sz w:val="23"/>
          <w:szCs w:val="23"/>
        </w:rPr>
        <w:t xml:space="preserve"> </w:t>
      </w:r>
      <w:r w:rsidR="006B1AD4" w:rsidRPr="00FD2E04">
        <w:rPr>
          <w:sz w:val="23"/>
          <w:szCs w:val="23"/>
        </w:rPr>
        <w:t xml:space="preserve">(обучающиеся МБОУ «СОШ № </w:t>
      </w:r>
      <w:r w:rsidR="00DD0117" w:rsidRPr="00FD2E04">
        <w:rPr>
          <w:sz w:val="23"/>
          <w:szCs w:val="23"/>
        </w:rPr>
        <w:t>3»</w:t>
      </w:r>
      <w:r w:rsidR="006B1AD4" w:rsidRPr="00FD2E04">
        <w:rPr>
          <w:sz w:val="23"/>
          <w:szCs w:val="23"/>
        </w:rPr>
        <w:t xml:space="preserve">, воспитанник </w:t>
      </w:r>
      <w:r w:rsidR="00237386" w:rsidRPr="00FD2E04">
        <w:rPr>
          <w:sz w:val="23"/>
          <w:szCs w:val="23"/>
        </w:rPr>
        <w:t xml:space="preserve">МБДОУ № </w:t>
      </w:r>
      <w:r w:rsidR="00DD0117" w:rsidRPr="00FD2E04">
        <w:rPr>
          <w:sz w:val="23"/>
          <w:szCs w:val="23"/>
        </w:rPr>
        <w:t>21 «Теремок», иногородний ребенок</w:t>
      </w:r>
      <w:r w:rsidR="00237386" w:rsidRPr="00FD2E04">
        <w:rPr>
          <w:sz w:val="23"/>
          <w:szCs w:val="23"/>
        </w:rPr>
        <w:t>)</w:t>
      </w:r>
      <w:r w:rsidR="003D0759" w:rsidRPr="00FD2E04">
        <w:rPr>
          <w:sz w:val="23"/>
          <w:szCs w:val="23"/>
        </w:rPr>
        <w:t xml:space="preserve"> </w:t>
      </w:r>
    </w:p>
    <w:p w:rsidR="00F074D4" w:rsidRPr="00FD2E04" w:rsidRDefault="004A4FD8" w:rsidP="00F074D4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отмечается увеличение</w:t>
      </w:r>
      <w:r w:rsidR="00C7461B" w:rsidRPr="00FD2E04">
        <w:rPr>
          <w:sz w:val="23"/>
          <w:szCs w:val="23"/>
        </w:rPr>
        <w:t xml:space="preserve"> </w:t>
      </w:r>
      <w:r w:rsidR="00D64DAC" w:rsidRPr="00FD2E04">
        <w:rPr>
          <w:sz w:val="23"/>
          <w:szCs w:val="23"/>
        </w:rPr>
        <w:t>к</w:t>
      </w:r>
      <w:r w:rsidRPr="00FD2E04">
        <w:rPr>
          <w:sz w:val="23"/>
          <w:szCs w:val="23"/>
        </w:rPr>
        <w:t>оличества</w:t>
      </w:r>
      <w:r w:rsidR="006C5B96" w:rsidRPr="00FD2E04">
        <w:rPr>
          <w:sz w:val="23"/>
          <w:szCs w:val="23"/>
        </w:rPr>
        <w:t xml:space="preserve"> умерших детей с 4 до 8</w:t>
      </w:r>
      <w:r w:rsidR="00DE0135" w:rsidRPr="00FD2E04">
        <w:rPr>
          <w:sz w:val="23"/>
          <w:szCs w:val="23"/>
        </w:rPr>
        <w:t xml:space="preserve">, </w:t>
      </w:r>
      <w:r w:rsidR="006C5B96" w:rsidRPr="00FD2E04">
        <w:rPr>
          <w:sz w:val="23"/>
          <w:szCs w:val="23"/>
        </w:rPr>
        <w:t xml:space="preserve">из них </w:t>
      </w:r>
      <w:r w:rsidR="00DE0135" w:rsidRPr="00FD2E04">
        <w:rPr>
          <w:sz w:val="23"/>
          <w:szCs w:val="23"/>
        </w:rPr>
        <w:t xml:space="preserve">в результате управляемых </w:t>
      </w:r>
      <w:r w:rsidR="00C7461B" w:rsidRPr="00FD2E04">
        <w:rPr>
          <w:sz w:val="23"/>
          <w:szCs w:val="23"/>
        </w:rPr>
        <w:t>(внешних) причин</w:t>
      </w:r>
      <w:r w:rsidR="006C5B96" w:rsidRPr="00FD2E04">
        <w:rPr>
          <w:sz w:val="23"/>
          <w:szCs w:val="23"/>
        </w:rPr>
        <w:t xml:space="preserve"> зафиксирована смерть 2/2 детей</w:t>
      </w:r>
      <w:r w:rsidR="00DE0135" w:rsidRPr="00FD2E04">
        <w:rPr>
          <w:sz w:val="23"/>
          <w:szCs w:val="23"/>
        </w:rPr>
        <w:t>;</w:t>
      </w:r>
      <w:r w:rsidR="00F074D4" w:rsidRPr="00FD2E04">
        <w:rPr>
          <w:sz w:val="23"/>
          <w:szCs w:val="23"/>
        </w:rPr>
        <w:t xml:space="preserve"> </w:t>
      </w:r>
    </w:p>
    <w:p w:rsidR="00DE0135" w:rsidRPr="00FD2E04" w:rsidRDefault="004A4FD8" w:rsidP="00F074D4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уменьшились случаи </w:t>
      </w:r>
      <w:r w:rsidR="00F074D4" w:rsidRPr="00FD2E04">
        <w:rPr>
          <w:sz w:val="23"/>
          <w:szCs w:val="23"/>
        </w:rPr>
        <w:t>су</w:t>
      </w:r>
      <w:r w:rsidR="00E73C59" w:rsidRPr="00FD2E04">
        <w:rPr>
          <w:sz w:val="23"/>
          <w:szCs w:val="23"/>
        </w:rPr>
        <w:t>и</w:t>
      </w:r>
      <w:r w:rsidR="00F074D4" w:rsidRPr="00FD2E04">
        <w:rPr>
          <w:sz w:val="23"/>
          <w:szCs w:val="23"/>
        </w:rPr>
        <w:t>цидальны</w:t>
      </w:r>
      <w:r w:rsidRPr="00FD2E04">
        <w:rPr>
          <w:sz w:val="23"/>
          <w:szCs w:val="23"/>
        </w:rPr>
        <w:t>х</w:t>
      </w:r>
      <w:r w:rsidR="00E73C59" w:rsidRPr="00FD2E04">
        <w:rPr>
          <w:sz w:val="23"/>
          <w:szCs w:val="23"/>
        </w:rPr>
        <w:t xml:space="preserve"> </w:t>
      </w:r>
      <w:r w:rsidRPr="00FD2E04">
        <w:rPr>
          <w:sz w:val="23"/>
          <w:szCs w:val="23"/>
        </w:rPr>
        <w:t>проявлений</w:t>
      </w:r>
      <w:r w:rsidR="00D64DAC" w:rsidRPr="00FD2E04">
        <w:rPr>
          <w:sz w:val="23"/>
          <w:szCs w:val="23"/>
        </w:rPr>
        <w:t xml:space="preserve"> </w:t>
      </w:r>
      <w:r w:rsidR="003E602E" w:rsidRPr="00FD2E04">
        <w:rPr>
          <w:sz w:val="23"/>
          <w:szCs w:val="23"/>
        </w:rPr>
        <w:t xml:space="preserve">несовершеннолетних с </w:t>
      </w:r>
      <w:r w:rsidR="006C5B96" w:rsidRPr="00FD2E04">
        <w:rPr>
          <w:sz w:val="23"/>
          <w:szCs w:val="23"/>
        </w:rPr>
        <w:t>4 до 3</w:t>
      </w:r>
      <w:r w:rsidRPr="00FD2E04">
        <w:rPr>
          <w:sz w:val="23"/>
          <w:szCs w:val="23"/>
        </w:rPr>
        <w:t xml:space="preserve"> </w:t>
      </w:r>
      <w:r w:rsidR="006C5B96" w:rsidRPr="00FD2E04">
        <w:rPr>
          <w:sz w:val="23"/>
          <w:szCs w:val="23"/>
        </w:rPr>
        <w:t>(обучающие</w:t>
      </w:r>
      <w:r w:rsidR="00D64DAC" w:rsidRPr="00FD2E04">
        <w:rPr>
          <w:sz w:val="23"/>
          <w:szCs w:val="23"/>
        </w:rPr>
        <w:t>ся МБОУ «СОШ № 4</w:t>
      </w:r>
      <w:r w:rsidR="00E73C59" w:rsidRPr="00FD2E04">
        <w:rPr>
          <w:sz w:val="23"/>
          <w:szCs w:val="23"/>
        </w:rPr>
        <w:t>»</w:t>
      </w:r>
      <w:r w:rsidR="006C5B96" w:rsidRPr="00FD2E04">
        <w:rPr>
          <w:sz w:val="23"/>
          <w:szCs w:val="23"/>
        </w:rPr>
        <w:t>, МБОУ «СОШ № 2», МБОУ «Гимназия № 1»</w:t>
      </w:r>
      <w:r w:rsidR="00D64DAC" w:rsidRPr="00FD2E04">
        <w:rPr>
          <w:sz w:val="23"/>
          <w:szCs w:val="23"/>
        </w:rPr>
        <w:t>)</w:t>
      </w:r>
      <w:r w:rsidR="006C5B96" w:rsidRPr="00FD2E04">
        <w:rPr>
          <w:sz w:val="23"/>
          <w:szCs w:val="23"/>
        </w:rPr>
        <w:t>, из них 2 несовершеннолетних воспитывается в замещающих семьях</w:t>
      </w:r>
      <w:r w:rsidR="00F074D4" w:rsidRPr="00FD2E04">
        <w:rPr>
          <w:sz w:val="23"/>
          <w:szCs w:val="23"/>
        </w:rPr>
        <w:t>;</w:t>
      </w:r>
    </w:p>
    <w:p w:rsidR="00DE0135" w:rsidRPr="00FD2E04" w:rsidRDefault="004A4FD8" w:rsidP="0026276E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отмечается незначительный рост </w:t>
      </w:r>
      <w:r w:rsidR="00DE0135" w:rsidRPr="00FD2E04">
        <w:rPr>
          <w:sz w:val="23"/>
          <w:szCs w:val="23"/>
        </w:rPr>
        <w:t>по фикси</w:t>
      </w:r>
      <w:r w:rsidR="003E602E" w:rsidRPr="00FD2E04">
        <w:rPr>
          <w:sz w:val="23"/>
          <w:szCs w:val="23"/>
        </w:rPr>
        <w:t>р</w:t>
      </w:r>
      <w:r w:rsidRPr="00FD2E04">
        <w:rPr>
          <w:sz w:val="23"/>
          <w:szCs w:val="23"/>
        </w:rPr>
        <w:t>ованным случая</w:t>
      </w:r>
      <w:r w:rsidR="001825A8" w:rsidRPr="00FD2E04">
        <w:rPr>
          <w:sz w:val="23"/>
          <w:szCs w:val="23"/>
        </w:rPr>
        <w:t>м беременности (9/8), родов (6/5</w:t>
      </w:r>
      <w:r w:rsidR="00DE0135" w:rsidRPr="00FD2E04">
        <w:rPr>
          <w:sz w:val="23"/>
          <w:szCs w:val="23"/>
        </w:rPr>
        <w:t xml:space="preserve">) и абортов </w:t>
      </w:r>
      <w:r w:rsidR="001825A8" w:rsidRPr="00FD2E04">
        <w:rPr>
          <w:sz w:val="23"/>
          <w:szCs w:val="23"/>
        </w:rPr>
        <w:t>(3/2</w:t>
      </w:r>
      <w:r w:rsidR="00AC7245" w:rsidRPr="00FD2E04">
        <w:rPr>
          <w:sz w:val="23"/>
          <w:szCs w:val="23"/>
        </w:rPr>
        <w:t xml:space="preserve">) </w:t>
      </w:r>
      <w:r w:rsidR="00DE0135" w:rsidRPr="00FD2E04">
        <w:rPr>
          <w:sz w:val="23"/>
          <w:szCs w:val="23"/>
        </w:rPr>
        <w:t>несовершеннолетних (обучающ</w:t>
      </w:r>
      <w:r w:rsidR="00DD0609" w:rsidRPr="00FD2E04">
        <w:rPr>
          <w:sz w:val="23"/>
          <w:szCs w:val="23"/>
        </w:rPr>
        <w:t>иеся</w:t>
      </w:r>
      <w:r w:rsidR="00D64DAC" w:rsidRPr="00FD2E04">
        <w:rPr>
          <w:sz w:val="23"/>
          <w:szCs w:val="23"/>
        </w:rPr>
        <w:t xml:space="preserve"> </w:t>
      </w:r>
      <w:r w:rsidR="00664961" w:rsidRPr="00FD2E04">
        <w:rPr>
          <w:sz w:val="23"/>
          <w:szCs w:val="23"/>
        </w:rPr>
        <w:t xml:space="preserve">АУ ПО ХМАО-Югры «ХМТПК», </w:t>
      </w:r>
      <w:r w:rsidRPr="00FD2E04">
        <w:rPr>
          <w:sz w:val="23"/>
          <w:szCs w:val="23"/>
        </w:rPr>
        <w:t xml:space="preserve">МБОУ «СОШ № 4», </w:t>
      </w:r>
      <w:r w:rsidR="00664961" w:rsidRPr="00FD2E04">
        <w:rPr>
          <w:sz w:val="23"/>
          <w:szCs w:val="23"/>
        </w:rPr>
        <w:t xml:space="preserve">МБОУ «СОШ № 6», </w:t>
      </w:r>
      <w:r w:rsidRPr="00FD2E04">
        <w:rPr>
          <w:sz w:val="23"/>
          <w:szCs w:val="23"/>
        </w:rPr>
        <w:t>МБОУ «ЦО Ш</w:t>
      </w:r>
      <w:r w:rsidR="00FD2583" w:rsidRPr="00FD2E04">
        <w:rPr>
          <w:sz w:val="23"/>
          <w:szCs w:val="23"/>
        </w:rPr>
        <w:t xml:space="preserve">С № 7», </w:t>
      </w:r>
      <w:r w:rsidR="001825A8" w:rsidRPr="00FD2E04">
        <w:rPr>
          <w:sz w:val="23"/>
          <w:szCs w:val="23"/>
        </w:rPr>
        <w:t>не</w:t>
      </w:r>
      <w:r w:rsidR="00664961" w:rsidRPr="00FD2E04">
        <w:rPr>
          <w:sz w:val="23"/>
          <w:szCs w:val="23"/>
        </w:rPr>
        <w:t>работающие</w:t>
      </w:r>
      <w:r w:rsidR="00DE0135" w:rsidRPr="00FD2E04">
        <w:rPr>
          <w:sz w:val="23"/>
          <w:szCs w:val="23"/>
        </w:rPr>
        <w:t>);</w:t>
      </w:r>
    </w:p>
    <w:p w:rsidR="00DE0135" w:rsidRPr="00FD2E04" w:rsidRDefault="00AC7245" w:rsidP="0026276E">
      <w:pPr>
        <w:ind w:firstLine="708"/>
        <w:jc w:val="both"/>
        <w:rPr>
          <w:sz w:val="23"/>
          <w:szCs w:val="23"/>
        </w:rPr>
      </w:pPr>
      <w:proofErr w:type="gramStart"/>
      <w:r w:rsidRPr="00FD2E04">
        <w:rPr>
          <w:sz w:val="23"/>
          <w:szCs w:val="23"/>
        </w:rPr>
        <w:lastRenderedPageBreak/>
        <w:t>у</w:t>
      </w:r>
      <w:r w:rsidR="00664961" w:rsidRPr="00FD2E04">
        <w:rPr>
          <w:sz w:val="23"/>
          <w:szCs w:val="23"/>
        </w:rPr>
        <w:t>величилось</w:t>
      </w:r>
      <w:r w:rsidR="007956EB" w:rsidRPr="00FD2E04">
        <w:rPr>
          <w:sz w:val="23"/>
          <w:szCs w:val="23"/>
        </w:rPr>
        <w:t xml:space="preserve"> </w:t>
      </w:r>
      <w:r w:rsidR="00DE0135" w:rsidRPr="00FD2E04">
        <w:rPr>
          <w:sz w:val="23"/>
          <w:szCs w:val="23"/>
        </w:rPr>
        <w:t>количество преступлений, сов</w:t>
      </w:r>
      <w:r w:rsidR="00C75042" w:rsidRPr="00FD2E04">
        <w:rPr>
          <w:sz w:val="23"/>
          <w:szCs w:val="23"/>
        </w:rPr>
        <w:t xml:space="preserve">ершенных несовершеннолетними с </w:t>
      </w:r>
      <w:r w:rsidR="001825A8" w:rsidRPr="00FD2E04">
        <w:rPr>
          <w:sz w:val="23"/>
          <w:szCs w:val="23"/>
        </w:rPr>
        <w:t>11 до 21</w:t>
      </w:r>
      <w:r w:rsidR="00DE0135" w:rsidRPr="00FD2E04">
        <w:rPr>
          <w:sz w:val="23"/>
          <w:szCs w:val="23"/>
        </w:rPr>
        <w:t xml:space="preserve">, </w:t>
      </w:r>
      <w:r w:rsidR="00D05176" w:rsidRPr="00FD2E04">
        <w:rPr>
          <w:sz w:val="23"/>
          <w:szCs w:val="23"/>
        </w:rPr>
        <w:t>число</w:t>
      </w:r>
      <w:r w:rsidR="0035550C" w:rsidRPr="00FD2E04">
        <w:rPr>
          <w:sz w:val="23"/>
          <w:szCs w:val="23"/>
        </w:rPr>
        <w:t xml:space="preserve"> их участников </w:t>
      </w:r>
      <w:r w:rsidR="007720A5" w:rsidRPr="00FD2E04">
        <w:rPr>
          <w:sz w:val="23"/>
          <w:szCs w:val="23"/>
        </w:rPr>
        <w:t xml:space="preserve">с </w:t>
      </w:r>
      <w:r w:rsidR="00291A3E" w:rsidRPr="00FD2E04">
        <w:rPr>
          <w:sz w:val="23"/>
          <w:szCs w:val="23"/>
        </w:rPr>
        <w:t>11 д 17</w:t>
      </w:r>
      <w:r w:rsidR="007720A5" w:rsidRPr="00FD2E04">
        <w:rPr>
          <w:sz w:val="23"/>
          <w:szCs w:val="23"/>
        </w:rPr>
        <w:t xml:space="preserve"> </w:t>
      </w:r>
      <w:r w:rsidR="00DE0135" w:rsidRPr="00FD2E04">
        <w:rPr>
          <w:sz w:val="23"/>
          <w:szCs w:val="23"/>
        </w:rPr>
        <w:t>(обучающ</w:t>
      </w:r>
      <w:r w:rsidR="00C75042" w:rsidRPr="00FD2E04">
        <w:rPr>
          <w:sz w:val="23"/>
          <w:szCs w:val="23"/>
        </w:rPr>
        <w:t xml:space="preserve">иеся </w:t>
      </w:r>
      <w:r w:rsidR="00DE0135" w:rsidRPr="00FD2E04">
        <w:rPr>
          <w:sz w:val="23"/>
          <w:szCs w:val="23"/>
        </w:rPr>
        <w:t>МБОУ «СОШ № 1 им. Созонова Ю.Г.» - 1,</w:t>
      </w:r>
      <w:r w:rsidR="00C75042" w:rsidRPr="00FD2E04">
        <w:rPr>
          <w:sz w:val="23"/>
          <w:szCs w:val="23"/>
        </w:rPr>
        <w:t xml:space="preserve"> </w:t>
      </w:r>
      <w:r w:rsidR="00FD2583" w:rsidRPr="00FD2E04">
        <w:rPr>
          <w:sz w:val="23"/>
          <w:szCs w:val="23"/>
        </w:rPr>
        <w:t xml:space="preserve">МБОУ «СОШ № 3» - 1, </w:t>
      </w:r>
      <w:r w:rsidR="0035550C" w:rsidRPr="00FD2E04">
        <w:rPr>
          <w:sz w:val="23"/>
          <w:szCs w:val="23"/>
        </w:rPr>
        <w:t>МБОУ «СОШ № 5»</w:t>
      </w:r>
      <w:r w:rsidR="001825A8" w:rsidRPr="00FD2E04">
        <w:rPr>
          <w:sz w:val="23"/>
          <w:szCs w:val="23"/>
        </w:rPr>
        <w:t xml:space="preserve"> - 3</w:t>
      </w:r>
      <w:r w:rsidR="0035550C" w:rsidRPr="00FD2E04">
        <w:rPr>
          <w:sz w:val="23"/>
          <w:szCs w:val="23"/>
        </w:rPr>
        <w:t xml:space="preserve">, </w:t>
      </w:r>
      <w:r w:rsidR="00FD2583" w:rsidRPr="00FD2E04">
        <w:rPr>
          <w:sz w:val="23"/>
          <w:szCs w:val="23"/>
        </w:rPr>
        <w:t>МБОУ «СОШ № 6</w:t>
      </w:r>
      <w:r w:rsidR="007E0507" w:rsidRPr="00FD2E04">
        <w:rPr>
          <w:sz w:val="23"/>
          <w:szCs w:val="23"/>
        </w:rPr>
        <w:t xml:space="preserve"> им. Сирина Н.И.</w:t>
      </w:r>
      <w:r w:rsidR="00FD2583" w:rsidRPr="00FD2E04">
        <w:rPr>
          <w:sz w:val="23"/>
          <w:szCs w:val="23"/>
        </w:rPr>
        <w:t xml:space="preserve">» - 2, </w:t>
      </w:r>
      <w:r w:rsidR="001825A8" w:rsidRPr="00FD2E04">
        <w:rPr>
          <w:sz w:val="23"/>
          <w:szCs w:val="23"/>
        </w:rPr>
        <w:t xml:space="preserve">МБОУ «ЦО ШС № 7» - 1, </w:t>
      </w:r>
      <w:r w:rsidR="00FD2583" w:rsidRPr="00FD2E04">
        <w:rPr>
          <w:sz w:val="23"/>
          <w:szCs w:val="23"/>
        </w:rPr>
        <w:t xml:space="preserve">КОУ ХМАО-Югры «ХМШООВЗ» - 2, </w:t>
      </w:r>
      <w:r w:rsidR="0035550C" w:rsidRPr="00FD2E04">
        <w:rPr>
          <w:sz w:val="23"/>
          <w:szCs w:val="23"/>
        </w:rPr>
        <w:t xml:space="preserve">АУ ПО ХМАО-Югры </w:t>
      </w:r>
      <w:r w:rsidR="00FD2583" w:rsidRPr="00FD2E04">
        <w:rPr>
          <w:sz w:val="23"/>
          <w:szCs w:val="23"/>
        </w:rPr>
        <w:t>«ХМТПК» - 2</w:t>
      </w:r>
      <w:r w:rsidR="007D7B1B" w:rsidRPr="00FD2E04">
        <w:rPr>
          <w:sz w:val="23"/>
          <w:szCs w:val="23"/>
        </w:rPr>
        <w:t xml:space="preserve">, </w:t>
      </w:r>
      <w:r w:rsidR="00664961" w:rsidRPr="00FD2E04">
        <w:rPr>
          <w:sz w:val="23"/>
          <w:szCs w:val="23"/>
        </w:rPr>
        <w:t xml:space="preserve">неработающий </w:t>
      </w:r>
      <w:r w:rsidR="00FD2583" w:rsidRPr="00FD2E04">
        <w:rPr>
          <w:sz w:val="23"/>
          <w:szCs w:val="23"/>
        </w:rPr>
        <w:t>-</w:t>
      </w:r>
      <w:r w:rsidR="001825A8" w:rsidRPr="00FD2E04">
        <w:rPr>
          <w:sz w:val="23"/>
          <w:szCs w:val="23"/>
        </w:rPr>
        <w:t xml:space="preserve"> 2, работающий - 3</w:t>
      </w:r>
      <w:r w:rsidR="00DE0135" w:rsidRPr="00FD2E04">
        <w:rPr>
          <w:sz w:val="23"/>
          <w:szCs w:val="23"/>
        </w:rPr>
        <w:t>);</w:t>
      </w:r>
      <w:proofErr w:type="gramEnd"/>
    </w:p>
    <w:p w:rsidR="00DE0135" w:rsidRPr="00FD2E04" w:rsidRDefault="00470F98" w:rsidP="0026276E">
      <w:pPr>
        <w:ind w:firstLine="708"/>
        <w:jc w:val="both"/>
        <w:rPr>
          <w:sz w:val="23"/>
          <w:szCs w:val="23"/>
        </w:rPr>
      </w:pPr>
      <w:proofErr w:type="gramStart"/>
      <w:r w:rsidRPr="00FD2E04">
        <w:rPr>
          <w:sz w:val="23"/>
          <w:szCs w:val="23"/>
        </w:rPr>
        <w:t>стабилизировалось количество общественно опасных деяний 12/12</w:t>
      </w:r>
      <w:r w:rsidR="0014386D" w:rsidRPr="00FD2E04">
        <w:rPr>
          <w:sz w:val="23"/>
          <w:szCs w:val="23"/>
        </w:rPr>
        <w:t xml:space="preserve">, </w:t>
      </w:r>
      <w:r w:rsidRPr="00FD2E04">
        <w:rPr>
          <w:sz w:val="23"/>
          <w:szCs w:val="23"/>
        </w:rPr>
        <w:t>уменьшилось число</w:t>
      </w:r>
      <w:r w:rsidR="00DE0135" w:rsidRPr="00FD2E04">
        <w:rPr>
          <w:sz w:val="23"/>
          <w:szCs w:val="23"/>
        </w:rPr>
        <w:t xml:space="preserve"> их участников с </w:t>
      </w:r>
      <w:r w:rsidRPr="00FD2E04">
        <w:rPr>
          <w:sz w:val="23"/>
          <w:szCs w:val="23"/>
        </w:rPr>
        <w:t>14</w:t>
      </w:r>
      <w:r w:rsidR="007E0507" w:rsidRPr="00FD2E04">
        <w:rPr>
          <w:sz w:val="23"/>
          <w:szCs w:val="23"/>
        </w:rPr>
        <w:t xml:space="preserve"> до 12</w:t>
      </w:r>
      <w:r w:rsidR="00DE0135" w:rsidRPr="00FD2E04">
        <w:rPr>
          <w:sz w:val="23"/>
          <w:szCs w:val="23"/>
        </w:rPr>
        <w:t xml:space="preserve"> (обучающиеся </w:t>
      </w:r>
      <w:r w:rsidR="007956EB" w:rsidRPr="00FD2E04">
        <w:rPr>
          <w:sz w:val="23"/>
          <w:szCs w:val="23"/>
        </w:rPr>
        <w:t>МБОУ</w:t>
      </w:r>
      <w:r w:rsidR="00CF09FC" w:rsidRPr="00FD2E04">
        <w:rPr>
          <w:sz w:val="23"/>
          <w:szCs w:val="23"/>
        </w:rPr>
        <w:t xml:space="preserve"> «СОШ № 1 им. Созоно</w:t>
      </w:r>
      <w:r w:rsidR="007E0507" w:rsidRPr="00FD2E04">
        <w:rPr>
          <w:sz w:val="23"/>
          <w:szCs w:val="23"/>
        </w:rPr>
        <w:t>ва Ю.Г.» - 2, МБОУ «СОШ № 2» - 2</w:t>
      </w:r>
      <w:r w:rsidR="00CF09FC" w:rsidRPr="00FD2E04">
        <w:rPr>
          <w:sz w:val="23"/>
          <w:szCs w:val="23"/>
        </w:rPr>
        <w:t xml:space="preserve">, </w:t>
      </w:r>
      <w:r w:rsidR="00EB5D7F" w:rsidRPr="00FD2E04">
        <w:rPr>
          <w:sz w:val="23"/>
          <w:szCs w:val="23"/>
        </w:rPr>
        <w:t xml:space="preserve">МБОУ «СОШ № 3» - 1, </w:t>
      </w:r>
      <w:r w:rsidR="007E0507" w:rsidRPr="00FD2E04">
        <w:rPr>
          <w:sz w:val="23"/>
          <w:szCs w:val="23"/>
        </w:rPr>
        <w:t xml:space="preserve">МБОУ «СОШ № 4» - 1, </w:t>
      </w:r>
      <w:r w:rsidR="00D355AE" w:rsidRPr="00FD2E04">
        <w:rPr>
          <w:sz w:val="23"/>
          <w:szCs w:val="23"/>
        </w:rPr>
        <w:t xml:space="preserve">МБОУ «СОШ № </w:t>
      </w:r>
      <w:r w:rsidR="00D05176" w:rsidRPr="00FD2E04">
        <w:rPr>
          <w:sz w:val="23"/>
          <w:szCs w:val="23"/>
        </w:rPr>
        <w:t>5» - 2</w:t>
      </w:r>
      <w:r w:rsidR="00CF09FC" w:rsidRPr="00FD2E04">
        <w:rPr>
          <w:sz w:val="23"/>
          <w:szCs w:val="23"/>
        </w:rPr>
        <w:t xml:space="preserve">, </w:t>
      </w:r>
      <w:r w:rsidR="007E0507" w:rsidRPr="00FD2E04">
        <w:rPr>
          <w:sz w:val="23"/>
          <w:szCs w:val="23"/>
        </w:rPr>
        <w:t xml:space="preserve">МБОУ «СОШ № 6 им. Сирина Н.И.» - 1, </w:t>
      </w:r>
      <w:r w:rsidR="00CF09FC" w:rsidRPr="00FD2E04">
        <w:rPr>
          <w:sz w:val="23"/>
          <w:szCs w:val="23"/>
        </w:rPr>
        <w:t>МБ</w:t>
      </w:r>
      <w:r w:rsidR="00D05176" w:rsidRPr="00FD2E04">
        <w:rPr>
          <w:sz w:val="23"/>
          <w:szCs w:val="23"/>
        </w:rPr>
        <w:t>ОУ «</w:t>
      </w:r>
      <w:r w:rsidR="00C62C0E" w:rsidRPr="00FD2E04">
        <w:rPr>
          <w:sz w:val="23"/>
          <w:szCs w:val="23"/>
        </w:rPr>
        <w:t>Гимназия № 1» - 2</w:t>
      </w:r>
      <w:r w:rsidR="00EB5D7F" w:rsidRPr="00FD2E04">
        <w:rPr>
          <w:sz w:val="23"/>
          <w:szCs w:val="23"/>
        </w:rPr>
        <w:t>, КОУ ХМАО-Югры «ХМШООВЗ» - 1</w:t>
      </w:r>
      <w:r w:rsidR="00D355AE" w:rsidRPr="00FD2E04">
        <w:rPr>
          <w:sz w:val="23"/>
          <w:szCs w:val="23"/>
        </w:rPr>
        <w:t>);</w:t>
      </w:r>
      <w:proofErr w:type="gramEnd"/>
    </w:p>
    <w:p w:rsidR="00F14698" w:rsidRPr="00FD2E04" w:rsidRDefault="00C62C0E" w:rsidP="0026276E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зарегистрировано </w:t>
      </w:r>
      <w:r w:rsidR="00470F98" w:rsidRPr="00FD2E04">
        <w:rPr>
          <w:sz w:val="23"/>
          <w:szCs w:val="23"/>
        </w:rPr>
        <w:t>23 преступления</w:t>
      </w:r>
      <w:r w:rsidR="00F14698" w:rsidRPr="00FD2E04">
        <w:rPr>
          <w:sz w:val="23"/>
          <w:szCs w:val="23"/>
        </w:rPr>
        <w:t xml:space="preserve">, совершенных в отношении </w:t>
      </w:r>
      <w:r w:rsidR="0009141A" w:rsidRPr="00FD2E04">
        <w:rPr>
          <w:sz w:val="23"/>
          <w:szCs w:val="23"/>
        </w:rPr>
        <w:t xml:space="preserve">несовершеннолетних, в </w:t>
      </w:r>
      <w:r w:rsidRPr="00FD2E04">
        <w:rPr>
          <w:sz w:val="23"/>
          <w:szCs w:val="23"/>
        </w:rPr>
        <w:t xml:space="preserve">их </w:t>
      </w:r>
      <w:r w:rsidR="0009141A" w:rsidRPr="00FD2E04">
        <w:rPr>
          <w:sz w:val="23"/>
          <w:szCs w:val="23"/>
        </w:rPr>
        <w:t xml:space="preserve">числе </w:t>
      </w:r>
      <w:r w:rsidR="004F6C1B" w:rsidRPr="00FD2E04">
        <w:rPr>
          <w:sz w:val="23"/>
          <w:szCs w:val="23"/>
        </w:rPr>
        <w:t>2 преступления</w:t>
      </w:r>
      <w:r w:rsidRPr="00FD2E04">
        <w:rPr>
          <w:sz w:val="23"/>
          <w:szCs w:val="23"/>
        </w:rPr>
        <w:t xml:space="preserve"> </w:t>
      </w:r>
      <w:r w:rsidR="0009141A" w:rsidRPr="00FD2E04">
        <w:rPr>
          <w:sz w:val="23"/>
          <w:szCs w:val="23"/>
        </w:rPr>
        <w:t>против половой неприкосновенности</w:t>
      </w:r>
      <w:r w:rsidRPr="00FD2E04">
        <w:rPr>
          <w:sz w:val="23"/>
          <w:szCs w:val="23"/>
        </w:rPr>
        <w:t>;</w:t>
      </w:r>
    </w:p>
    <w:p w:rsidR="00DE0135" w:rsidRPr="00FD2E04" w:rsidRDefault="00DE0135" w:rsidP="0026276E">
      <w:pPr>
        <w:ind w:firstLine="708"/>
        <w:jc w:val="both"/>
        <w:rPr>
          <w:sz w:val="23"/>
          <w:szCs w:val="23"/>
        </w:rPr>
      </w:pPr>
      <w:proofErr w:type="gramStart"/>
      <w:r w:rsidRPr="00FD2E04">
        <w:rPr>
          <w:sz w:val="23"/>
          <w:szCs w:val="23"/>
        </w:rPr>
        <w:t xml:space="preserve">наметилась тревожная тенденция увеличения количества фактов самовольных уходов </w:t>
      </w:r>
      <w:r w:rsidR="00F06CEA" w:rsidRPr="00FD2E04">
        <w:rPr>
          <w:sz w:val="23"/>
          <w:szCs w:val="23"/>
        </w:rPr>
        <w:t>с 21 до 32</w:t>
      </w:r>
      <w:r w:rsidRPr="00FD2E04">
        <w:rPr>
          <w:sz w:val="23"/>
          <w:szCs w:val="23"/>
        </w:rPr>
        <w:t>,</w:t>
      </w:r>
      <w:r w:rsidR="00F06CEA" w:rsidRPr="00FD2E04">
        <w:rPr>
          <w:sz w:val="23"/>
          <w:szCs w:val="23"/>
        </w:rPr>
        <w:t xml:space="preserve"> в том числе из семей - 13/18</w:t>
      </w:r>
      <w:r w:rsidR="00E54F24" w:rsidRPr="00FD2E04">
        <w:rPr>
          <w:sz w:val="23"/>
          <w:szCs w:val="23"/>
        </w:rPr>
        <w:t>,</w:t>
      </w:r>
      <w:r w:rsidR="00A45A5B" w:rsidRPr="00FD2E04">
        <w:rPr>
          <w:sz w:val="23"/>
          <w:szCs w:val="23"/>
        </w:rPr>
        <w:t xml:space="preserve"> государственных у</w:t>
      </w:r>
      <w:r w:rsidR="00F06CEA" w:rsidRPr="00FD2E04">
        <w:rPr>
          <w:sz w:val="23"/>
          <w:szCs w:val="23"/>
        </w:rPr>
        <w:t xml:space="preserve">чреждений - 18/3, </w:t>
      </w:r>
      <w:r w:rsidR="000E7B03" w:rsidRPr="00FD2E04">
        <w:rPr>
          <w:sz w:val="23"/>
          <w:szCs w:val="23"/>
        </w:rPr>
        <w:t>совершенных 19</w:t>
      </w:r>
      <w:r w:rsidR="000E6059" w:rsidRPr="00FD2E04">
        <w:rPr>
          <w:sz w:val="23"/>
          <w:szCs w:val="23"/>
        </w:rPr>
        <w:t xml:space="preserve"> </w:t>
      </w:r>
      <w:r w:rsidRPr="00FD2E04">
        <w:rPr>
          <w:sz w:val="23"/>
          <w:szCs w:val="23"/>
        </w:rPr>
        <w:t xml:space="preserve">несовершеннолетними (обучающиеся </w:t>
      </w:r>
      <w:r w:rsidR="00C14B63" w:rsidRPr="00FD2E04">
        <w:rPr>
          <w:sz w:val="23"/>
          <w:szCs w:val="23"/>
        </w:rPr>
        <w:t>МБОУ «СОШ № 1 им. С</w:t>
      </w:r>
      <w:r w:rsidR="00D71A8B" w:rsidRPr="00FD2E04">
        <w:rPr>
          <w:sz w:val="23"/>
          <w:szCs w:val="23"/>
        </w:rPr>
        <w:t>озонова Ю.Г.» - 1</w:t>
      </w:r>
      <w:r w:rsidR="00C14B63" w:rsidRPr="00FD2E04">
        <w:rPr>
          <w:sz w:val="23"/>
          <w:szCs w:val="23"/>
        </w:rPr>
        <w:t>,</w:t>
      </w:r>
      <w:r w:rsidR="00C14B63" w:rsidRPr="00FD2E04">
        <w:rPr>
          <w:color w:val="FF0000"/>
          <w:sz w:val="23"/>
          <w:szCs w:val="23"/>
        </w:rPr>
        <w:t xml:space="preserve"> </w:t>
      </w:r>
      <w:r w:rsidR="00D71A8B" w:rsidRPr="00FD2E04">
        <w:rPr>
          <w:sz w:val="23"/>
          <w:szCs w:val="23"/>
        </w:rPr>
        <w:t>МБОУ «СОШ № 3</w:t>
      </w:r>
      <w:r w:rsidR="00950E13" w:rsidRPr="00FD2E04">
        <w:rPr>
          <w:sz w:val="23"/>
          <w:szCs w:val="23"/>
        </w:rPr>
        <w:t>» - 2</w:t>
      </w:r>
      <w:r w:rsidRPr="00FD2E04">
        <w:rPr>
          <w:sz w:val="23"/>
          <w:szCs w:val="23"/>
        </w:rPr>
        <w:t>,</w:t>
      </w:r>
      <w:r w:rsidRPr="00FD2E04">
        <w:rPr>
          <w:color w:val="FF0000"/>
          <w:sz w:val="23"/>
          <w:szCs w:val="23"/>
        </w:rPr>
        <w:t xml:space="preserve"> </w:t>
      </w:r>
      <w:r w:rsidR="000E6059" w:rsidRPr="00FD2E04">
        <w:rPr>
          <w:sz w:val="23"/>
          <w:szCs w:val="23"/>
        </w:rPr>
        <w:t>МБОУ «СОШ № 5» - 1,</w:t>
      </w:r>
      <w:r w:rsidR="000E6059" w:rsidRPr="00FD2E04">
        <w:rPr>
          <w:color w:val="FF0000"/>
          <w:sz w:val="23"/>
          <w:szCs w:val="23"/>
        </w:rPr>
        <w:t xml:space="preserve"> </w:t>
      </w:r>
      <w:r w:rsidRPr="00FD2E04">
        <w:rPr>
          <w:sz w:val="23"/>
          <w:szCs w:val="23"/>
        </w:rPr>
        <w:t>МБ</w:t>
      </w:r>
      <w:r w:rsidR="00D71A8B" w:rsidRPr="00FD2E04">
        <w:rPr>
          <w:sz w:val="23"/>
          <w:szCs w:val="23"/>
        </w:rPr>
        <w:t>ОУ «СОШ № 6 им. Сирина Н.И.» - 4</w:t>
      </w:r>
      <w:r w:rsidRPr="00FD2E04">
        <w:rPr>
          <w:sz w:val="23"/>
          <w:szCs w:val="23"/>
        </w:rPr>
        <w:t>,</w:t>
      </w:r>
      <w:r w:rsidRPr="00FD2E04">
        <w:rPr>
          <w:color w:val="FF0000"/>
          <w:sz w:val="23"/>
          <w:szCs w:val="23"/>
        </w:rPr>
        <w:t xml:space="preserve"> </w:t>
      </w:r>
      <w:r w:rsidR="00D71A8B" w:rsidRPr="00FD2E04">
        <w:rPr>
          <w:sz w:val="23"/>
          <w:szCs w:val="23"/>
        </w:rPr>
        <w:t>А</w:t>
      </w:r>
      <w:r w:rsidR="003440BA" w:rsidRPr="00FD2E04">
        <w:rPr>
          <w:sz w:val="23"/>
          <w:szCs w:val="23"/>
        </w:rPr>
        <w:t xml:space="preserve">У </w:t>
      </w:r>
      <w:r w:rsidR="00D71A8B" w:rsidRPr="00FD2E04">
        <w:rPr>
          <w:sz w:val="23"/>
          <w:szCs w:val="23"/>
        </w:rPr>
        <w:t>ПО ХМАО-Югры «ХМТПК</w:t>
      </w:r>
      <w:r w:rsidR="003440BA" w:rsidRPr="00FD2E04">
        <w:rPr>
          <w:sz w:val="23"/>
          <w:szCs w:val="23"/>
        </w:rPr>
        <w:t>» - 2</w:t>
      </w:r>
      <w:r w:rsidR="007C7363" w:rsidRPr="00FD2E04">
        <w:rPr>
          <w:sz w:val="23"/>
          <w:szCs w:val="23"/>
        </w:rPr>
        <w:t>,</w:t>
      </w:r>
      <w:r w:rsidR="007C7363" w:rsidRPr="00FD2E04">
        <w:rPr>
          <w:color w:val="FF0000"/>
          <w:sz w:val="23"/>
          <w:szCs w:val="23"/>
        </w:rPr>
        <w:t xml:space="preserve"> </w:t>
      </w:r>
      <w:r w:rsidR="007C7363" w:rsidRPr="00FD2E04">
        <w:rPr>
          <w:sz w:val="23"/>
          <w:szCs w:val="23"/>
        </w:rPr>
        <w:t>воспитанники</w:t>
      </w:r>
      <w:r w:rsidR="00C14B63" w:rsidRPr="00FD2E04">
        <w:rPr>
          <w:sz w:val="23"/>
          <w:szCs w:val="23"/>
        </w:rPr>
        <w:t xml:space="preserve"> БУ ХМАО-Югры «Ханты-Мансийский</w:t>
      </w:r>
      <w:proofErr w:type="gramEnd"/>
      <w:r w:rsidR="00C14B63" w:rsidRPr="00FD2E04">
        <w:rPr>
          <w:sz w:val="23"/>
          <w:szCs w:val="23"/>
        </w:rPr>
        <w:t xml:space="preserve"> центр помощи детям, оставшимся без попечения родителей»</w:t>
      </w:r>
      <w:r w:rsidR="00D71A8B" w:rsidRPr="00FD2E04">
        <w:rPr>
          <w:sz w:val="23"/>
          <w:szCs w:val="23"/>
        </w:rPr>
        <w:t xml:space="preserve"> - </w:t>
      </w:r>
      <w:r w:rsidR="00F06CEA" w:rsidRPr="00FD2E04">
        <w:rPr>
          <w:sz w:val="23"/>
          <w:szCs w:val="23"/>
        </w:rPr>
        <w:t>9</w:t>
      </w:r>
      <w:r w:rsidRPr="00FD2E04">
        <w:rPr>
          <w:sz w:val="23"/>
          <w:szCs w:val="23"/>
        </w:rPr>
        <w:t>)</w:t>
      </w:r>
      <w:r w:rsidR="00291A3E" w:rsidRPr="00FD2E04">
        <w:rPr>
          <w:sz w:val="23"/>
          <w:szCs w:val="23"/>
        </w:rPr>
        <w:t>, из них в 7 случаях самовольные уходы совершены 4 несовершеннолетними, воспитывающимися в приемных семьях</w:t>
      </w:r>
      <w:r w:rsidRPr="00FD2E04">
        <w:rPr>
          <w:sz w:val="23"/>
          <w:szCs w:val="23"/>
        </w:rPr>
        <w:t>;</w:t>
      </w:r>
    </w:p>
    <w:p w:rsidR="0009141A" w:rsidRPr="00FD2E04" w:rsidRDefault="00DE0135" w:rsidP="0026276E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зафиксирован рост случаев </w:t>
      </w:r>
      <w:r w:rsidR="00524731" w:rsidRPr="00FD2E04">
        <w:rPr>
          <w:sz w:val="23"/>
          <w:szCs w:val="23"/>
        </w:rPr>
        <w:t>групповых заболеваний</w:t>
      </w:r>
      <w:r w:rsidRPr="00FD2E04">
        <w:rPr>
          <w:sz w:val="23"/>
          <w:szCs w:val="23"/>
        </w:rPr>
        <w:t xml:space="preserve"> детей </w:t>
      </w:r>
      <w:r w:rsidR="005423F7" w:rsidRPr="00FD2E04">
        <w:rPr>
          <w:sz w:val="23"/>
          <w:szCs w:val="23"/>
        </w:rPr>
        <w:t xml:space="preserve">с </w:t>
      </w:r>
      <w:r w:rsidR="000E7B03" w:rsidRPr="00FD2E04">
        <w:rPr>
          <w:sz w:val="23"/>
          <w:szCs w:val="23"/>
        </w:rPr>
        <w:t>189 до 211</w:t>
      </w:r>
      <w:r w:rsidRPr="00FD2E04">
        <w:rPr>
          <w:sz w:val="23"/>
          <w:szCs w:val="23"/>
        </w:rPr>
        <w:t xml:space="preserve">, </w:t>
      </w:r>
      <w:r w:rsidR="000E6059" w:rsidRPr="00FD2E04">
        <w:rPr>
          <w:sz w:val="23"/>
          <w:szCs w:val="23"/>
        </w:rPr>
        <w:t>в числе выявленных на территории Ханты-Мансийского автономного округа-Югры 16 фактов</w:t>
      </w:r>
      <w:r w:rsidR="00AD07DD" w:rsidRPr="00FD2E04">
        <w:rPr>
          <w:sz w:val="23"/>
          <w:szCs w:val="23"/>
        </w:rPr>
        <w:t xml:space="preserve"> </w:t>
      </w:r>
      <w:r w:rsidRPr="00FD2E04">
        <w:rPr>
          <w:sz w:val="23"/>
          <w:szCs w:val="23"/>
        </w:rPr>
        <w:t>заболеван</w:t>
      </w:r>
      <w:r w:rsidR="00AD07DD" w:rsidRPr="00FD2E04">
        <w:rPr>
          <w:sz w:val="23"/>
          <w:szCs w:val="23"/>
        </w:rPr>
        <w:t>ий, передаваемых половым путем,</w:t>
      </w:r>
      <w:r w:rsidR="000E6059" w:rsidRPr="00FD2E04">
        <w:rPr>
          <w:sz w:val="23"/>
          <w:szCs w:val="23"/>
        </w:rPr>
        <w:t xml:space="preserve"> 1 случай зарегистрирован в муниципальном образовании</w:t>
      </w:r>
      <w:r w:rsidR="00AD07DD" w:rsidRPr="00FD2E04">
        <w:rPr>
          <w:sz w:val="23"/>
          <w:szCs w:val="23"/>
        </w:rPr>
        <w:t>;</w:t>
      </w:r>
    </w:p>
    <w:p w:rsidR="00BA0938" w:rsidRPr="00FD2E04" w:rsidRDefault="00620977" w:rsidP="0026276E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зарегистрированы</w:t>
      </w:r>
      <w:r w:rsidR="00BA0938" w:rsidRPr="00FD2E04">
        <w:rPr>
          <w:sz w:val="23"/>
          <w:szCs w:val="23"/>
        </w:rPr>
        <w:t xml:space="preserve"> факты отравления несовершеннолетних</w:t>
      </w:r>
      <w:r w:rsidR="00673124" w:rsidRPr="00FD2E04">
        <w:rPr>
          <w:sz w:val="23"/>
          <w:szCs w:val="23"/>
        </w:rPr>
        <w:t xml:space="preserve">, в результате потребления алкогольной продукции </w:t>
      </w:r>
      <w:r w:rsidR="00110133" w:rsidRPr="00FD2E04">
        <w:rPr>
          <w:sz w:val="23"/>
          <w:szCs w:val="23"/>
        </w:rPr>
        <w:t>- 5 (обучающие</w:t>
      </w:r>
      <w:r w:rsidR="00AD07DD" w:rsidRPr="00FD2E04">
        <w:rPr>
          <w:sz w:val="23"/>
          <w:szCs w:val="23"/>
        </w:rPr>
        <w:t>ся</w:t>
      </w:r>
      <w:r w:rsidR="00867C49" w:rsidRPr="00FD2E04">
        <w:rPr>
          <w:sz w:val="23"/>
          <w:szCs w:val="23"/>
        </w:rPr>
        <w:t xml:space="preserve"> </w:t>
      </w:r>
      <w:r w:rsidR="005A2DDC" w:rsidRPr="00FD2E04">
        <w:rPr>
          <w:sz w:val="23"/>
          <w:szCs w:val="23"/>
        </w:rPr>
        <w:t>МБОУ «СОШ № 4»</w:t>
      </w:r>
      <w:r w:rsidR="00110133" w:rsidRPr="00FD2E04">
        <w:rPr>
          <w:sz w:val="23"/>
          <w:szCs w:val="23"/>
        </w:rPr>
        <w:t xml:space="preserve">, МБОУ «СОШ № 5», МБОУ «СОШ № 6», ГОУ ВПО «ЮГУ»; </w:t>
      </w:r>
      <w:proofErr w:type="spellStart"/>
      <w:r w:rsidR="00110133" w:rsidRPr="00FD2E04">
        <w:rPr>
          <w:sz w:val="23"/>
          <w:szCs w:val="23"/>
        </w:rPr>
        <w:t>необучающийся</w:t>
      </w:r>
      <w:proofErr w:type="spellEnd"/>
      <w:r w:rsidR="00AD07DD" w:rsidRPr="00FD2E04">
        <w:rPr>
          <w:sz w:val="23"/>
          <w:szCs w:val="23"/>
        </w:rPr>
        <w:t xml:space="preserve">), </w:t>
      </w:r>
      <w:r w:rsidR="00BA0938" w:rsidRPr="00FD2E04">
        <w:rPr>
          <w:sz w:val="23"/>
          <w:szCs w:val="23"/>
        </w:rPr>
        <w:t>в результате потребления</w:t>
      </w:r>
      <w:r w:rsidR="004624EB" w:rsidRPr="00FD2E04">
        <w:rPr>
          <w:sz w:val="23"/>
          <w:szCs w:val="23"/>
        </w:rPr>
        <w:t xml:space="preserve"> лекарственных преп</w:t>
      </w:r>
      <w:r w:rsidR="00AD07DD" w:rsidRPr="00FD2E04">
        <w:rPr>
          <w:sz w:val="23"/>
          <w:szCs w:val="23"/>
        </w:rPr>
        <w:t xml:space="preserve">аратов (психотропных) </w:t>
      </w:r>
      <w:r w:rsidR="00867C49" w:rsidRPr="00FD2E04">
        <w:rPr>
          <w:sz w:val="23"/>
          <w:szCs w:val="23"/>
        </w:rPr>
        <w:t>-</w:t>
      </w:r>
      <w:r w:rsidR="00AD07DD" w:rsidRPr="00FD2E04">
        <w:rPr>
          <w:sz w:val="23"/>
          <w:szCs w:val="23"/>
        </w:rPr>
        <w:t xml:space="preserve"> 1</w:t>
      </w:r>
      <w:r w:rsidR="00867C49" w:rsidRPr="00FD2E04">
        <w:rPr>
          <w:sz w:val="23"/>
          <w:szCs w:val="23"/>
        </w:rPr>
        <w:t xml:space="preserve"> (</w:t>
      </w:r>
      <w:proofErr w:type="gramStart"/>
      <w:r w:rsidR="00AD07DD" w:rsidRPr="00FD2E04">
        <w:rPr>
          <w:sz w:val="23"/>
          <w:szCs w:val="23"/>
        </w:rPr>
        <w:t>обучающаяся</w:t>
      </w:r>
      <w:proofErr w:type="gramEnd"/>
      <w:r w:rsidR="00AD07DD" w:rsidRPr="00FD2E04">
        <w:rPr>
          <w:sz w:val="23"/>
          <w:szCs w:val="23"/>
        </w:rPr>
        <w:t xml:space="preserve"> МБОУ «СОШ № 8</w:t>
      </w:r>
      <w:r w:rsidR="00C914A2" w:rsidRPr="00FD2E04">
        <w:rPr>
          <w:sz w:val="23"/>
          <w:szCs w:val="23"/>
        </w:rPr>
        <w:t>»</w:t>
      </w:r>
      <w:r w:rsidR="0085600C" w:rsidRPr="00FD2E04">
        <w:rPr>
          <w:sz w:val="23"/>
          <w:szCs w:val="23"/>
        </w:rPr>
        <w:t>)</w:t>
      </w:r>
      <w:r w:rsidR="00BA0938" w:rsidRPr="00FD2E04">
        <w:rPr>
          <w:sz w:val="23"/>
          <w:szCs w:val="23"/>
        </w:rPr>
        <w:t xml:space="preserve">. </w:t>
      </w:r>
    </w:p>
    <w:p w:rsidR="00291A3E" w:rsidRPr="00FD2E04" w:rsidRDefault="00291A3E" w:rsidP="0026276E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По состоянию на 1 октября 2019 года зафиксировано 3 факта суицидальных проявлений</w:t>
      </w:r>
      <w:r w:rsidR="001332EF" w:rsidRPr="00FD2E04">
        <w:rPr>
          <w:sz w:val="23"/>
          <w:szCs w:val="23"/>
        </w:rPr>
        <w:t>, совершенных девочками в возрасте 11 и 15 лет и юношей в возрасте 16 лет, способ совершения суицидальных попыток: падение с высоты - 1, нанесение самоповреждений - 2, основная причина - в результате конфликтных отношений со сверстниками.</w:t>
      </w:r>
    </w:p>
    <w:p w:rsidR="007E19A7" w:rsidRPr="00FD2E04" w:rsidRDefault="001332EF" w:rsidP="006F49A8">
      <w:pPr>
        <w:ind w:firstLine="708"/>
        <w:jc w:val="both"/>
        <w:rPr>
          <w:sz w:val="23"/>
          <w:szCs w:val="23"/>
        </w:rPr>
      </w:pPr>
      <w:proofErr w:type="gramStart"/>
      <w:r w:rsidRPr="00FD2E04">
        <w:rPr>
          <w:sz w:val="23"/>
          <w:szCs w:val="23"/>
        </w:rPr>
        <w:t xml:space="preserve">В целях принятия мер по выявлению и устранению причин и условий, способствующих возникновению чрезвычайного происшествия, повлекшего </w:t>
      </w:r>
      <w:proofErr w:type="spellStart"/>
      <w:r w:rsidRPr="00FD2E04">
        <w:rPr>
          <w:sz w:val="23"/>
          <w:szCs w:val="23"/>
        </w:rPr>
        <w:t>травмирование</w:t>
      </w:r>
      <w:proofErr w:type="spellEnd"/>
      <w:r w:rsidRPr="00FD2E04">
        <w:rPr>
          <w:sz w:val="23"/>
          <w:szCs w:val="23"/>
        </w:rPr>
        <w:t xml:space="preserve"> несоверш</w:t>
      </w:r>
      <w:r w:rsidR="007E19A7" w:rsidRPr="00FD2E04">
        <w:rPr>
          <w:sz w:val="23"/>
          <w:szCs w:val="23"/>
        </w:rPr>
        <w:t>еннолетних в результате суицидальных проявлений</w:t>
      </w:r>
      <w:r w:rsidRPr="00FD2E04">
        <w:rPr>
          <w:sz w:val="23"/>
          <w:szCs w:val="23"/>
        </w:rPr>
        <w:t xml:space="preserve">, оказанию комплексной помощи </w:t>
      </w:r>
      <w:r w:rsidR="007E19A7" w:rsidRPr="00FD2E04">
        <w:rPr>
          <w:sz w:val="23"/>
          <w:szCs w:val="23"/>
        </w:rPr>
        <w:t>подросткам</w:t>
      </w:r>
      <w:r w:rsidRPr="00FD2E04">
        <w:rPr>
          <w:sz w:val="23"/>
          <w:szCs w:val="23"/>
        </w:rPr>
        <w:t xml:space="preserve">, </w:t>
      </w:r>
      <w:r w:rsidR="007E19A7" w:rsidRPr="00FD2E04">
        <w:rPr>
          <w:sz w:val="23"/>
          <w:szCs w:val="23"/>
        </w:rPr>
        <w:t>членам их</w:t>
      </w:r>
      <w:r w:rsidRPr="00FD2E04">
        <w:rPr>
          <w:sz w:val="23"/>
          <w:szCs w:val="23"/>
        </w:rPr>
        <w:t xml:space="preserve"> </w:t>
      </w:r>
      <w:r w:rsidR="007E19A7" w:rsidRPr="00FD2E04">
        <w:rPr>
          <w:sz w:val="23"/>
          <w:szCs w:val="23"/>
        </w:rPr>
        <w:t>семей</w:t>
      </w:r>
      <w:r w:rsidRPr="00FD2E04">
        <w:rPr>
          <w:sz w:val="23"/>
          <w:szCs w:val="23"/>
        </w:rPr>
        <w:t xml:space="preserve"> на основании поручения председателя муниципальной комиссии по делам несовершеннолетних и защите их прав города Ханты-Мансийска организовано проведение анализа деятельности по предупреждению суицидального поведения обучающихся </w:t>
      </w:r>
      <w:proofErr w:type="gramEnd"/>
    </w:p>
    <w:p w:rsidR="007E19A7" w:rsidRPr="00FD2E04" w:rsidRDefault="007E19A7" w:rsidP="007E19A7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муниципального бюджетного общеобразовательного учреждения «Средняя общеобразовательная школа № 4» (постановление от 28 февраля 2019 года № 16),</w:t>
      </w:r>
    </w:p>
    <w:p w:rsidR="00EE67D5" w:rsidRPr="00FD2E04" w:rsidRDefault="001332EF" w:rsidP="006F49A8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муниципального бюджетного общеобразовательного учреждения «Средняя общеобразовательная школа № 2»</w:t>
      </w:r>
      <w:r w:rsidR="007E19A7" w:rsidRPr="00FD2E04">
        <w:rPr>
          <w:sz w:val="23"/>
          <w:szCs w:val="23"/>
        </w:rPr>
        <w:t xml:space="preserve"> (постановление от 19 сентября 2019 года № 78).</w:t>
      </w:r>
    </w:p>
    <w:p w:rsidR="007E19A7" w:rsidRPr="00FD2E04" w:rsidRDefault="00F6175B" w:rsidP="006F49A8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По факту суицидальной попытки, совершенной несовершеннолетней Н., 2004 года рождения, </w:t>
      </w:r>
      <w:r w:rsidR="009F7B6B" w:rsidRPr="00FD2E04">
        <w:rPr>
          <w:sz w:val="23"/>
          <w:szCs w:val="23"/>
        </w:rPr>
        <w:t>организовано</w:t>
      </w:r>
    </w:p>
    <w:p w:rsidR="009F7B6B" w:rsidRPr="00FD2E04" w:rsidRDefault="009F7B6B" w:rsidP="009F7B6B">
      <w:pPr>
        <w:ind w:right="21" w:firstLine="709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проведение анализа деятельности </w:t>
      </w:r>
      <w:r w:rsidR="00123F4A" w:rsidRPr="00FD2E04">
        <w:rPr>
          <w:sz w:val="23"/>
          <w:szCs w:val="23"/>
        </w:rPr>
        <w:t xml:space="preserve">муниципального бюджетного общеобразовательного учреждения «Гимназия № 1», </w:t>
      </w:r>
      <w:r w:rsidRPr="00FD2E04">
        <w:rPr>
          <w:sz w:val="23"/>
          <w:szCs w:val="23"/>
        </w:rPr>
        <w:t xml:space="preserve">по предупреждению суицидального поведения </w:t>
      </w:r>
      <w:proofErr w:type="gramStart"/>
      <w:r w:rsidRPr="00FD2E04">
        <w:rPr>
          <w:sz w:val="23"/>
          <w:szCs w:val="23"/>
        </w:rPr>
        <w:t>обучающихся</w:t>
      </w:r>
      <w:proofErr w:type="gramEnd"/>
      <w:r w:rsidR="00FD6CDF" w:rsidRPr="00FD2E04">
        <w:rPr>
          <w:sz w:val="23"/>
          <w:szCs w:val="23"/>
        </w:rPr>
        <w:t>, планированию и организации индивидуальной профилактической, коррекционной работы с несовершеннолетней</w:t>
      </w:r>
      <w:r w:rsidRPr="00FD2E04">
        <w:rPr>
          <w:sz w:val="23"/>
          <w:szCs w:val="23"/>
        </w:rPr>
        <w:t xml:space="preserve"> по результатам которого установлено:</w:t>
      </w:r>
    </w:p>
    <w:p w:rsidR="008579B3" w:rsidRPr="00FD2E04" w:rsidRDefault="00123F4A" w:rsidP="009F7B6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общеобразовательной организацией</w:t>
      </w:r>
      <w:r w:rsidR="009F7B6B" w:rsidRPr="00FD2E04">
        <w:rPr>
          <w:sz w:val="23"/>
          <w:szCs w:val="23"/>
        </w:rPr>
        <w:t xml:space="preserve"> </w:t>
      </w:r>
      <w:r w:rsidRPr="00FD2E04">
        <w:rPr>
          <w:sz w:val="23"/>
          <w:szCs w:val="23"/>
        </w:rPr>
        <w:t xml:space="preserve">предприняты меры </w:t>
      </w:r>
      <w:r w:rsidR="009F7B6B" w:rsidRPr="00FD2E04">
        <w:rPr>
          <w:sz w:val="23"/>
          <w:szCs w:val="23"/>
        </w:rPr>
        <w:t>по</w:t>
      </w:r>
      <w:r w:rsidRPr="00FD2E04">
        <w:rPr>
          <w:sz w:val="23"/>
          <w:szCs w:val="23"/>
        </w:rPr>
        <w:t xml:space="preserve"> устранению </w:t>
      </w:r>
      <w:r w:rsidR="00567818" w:rsidRPr="00FD2E04">
        <w:rPr>
          <w:sz w:val="23"/>
          <w:szCs w:val="23"/>
        </w:rPr>
        <w:t>нарушений, замечаний, недостатков, ус</w:t>
      </w:r>
      <w:r w:rsidR="008579B3" w:rsidRPr="00FD2E04">
        <w:rPr>
          <w:sz w:val="23"/>
          <w:szCs w:val="23"/>
        </w:rPr>
        <w:t xml:space="preserve">тановленных </w:t>
      </w:r>
      <w:r w:rsidR="009F7B6B" w:rsidRPr="00FD2E04">
        <w:rPr>
          <w:sz w:val="23"/>
          <w:szCs w:val="23"/>
        </w:rPr>
        <w:t xml:space="preserve">постановлением территориальной комиссии по делам несовершеннолетних и защите их прав в городе Ханты-Мансийске от </w:t>
      </w:r>
      <w:r w:rsidR="008579B3" w:rsidRPr="00FD2E04">
        <w:rPr>
          <w:sz w:val="23"/>
          <w:szCs w:val="23"/>
        </w:rPr>
        <w:t>21 февраля 2018 года № 18 в части:</w:t>
      </w:r>
    </w:p>
    <w:p w:rsidR="009F7B6B" w:rsidRPr="00FD2E04" w:rsidRDefault="008579B3" w:rsidP="009F7B6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прохождения </w:t>
      </w:r>
      <w:r w:rsidR="00DB53E8" w:rsidRPr="00FD2E04">
        <w:rPr>
          <w:sz w:val="23"/>
          <w:szCs w:val="23"/>
        </w:rPr>
        <w:t xml:space="preserve">обучения </w:t>
      </w:r>
      <w:r w:rsidR="0007146E" w:rsidRPr="00FD2E04">
        <w:rPr>
          <w:sz w:val="23"/>
          <w:szCs w:val="23"/>
        </w:rPr>
        <w:t>классными руко</w:t>
      </w:r>
      <w:r w:rsidR="00DB53E8" w:rsidRPr="00FD2E04">
        <w:rPr>
          <w:sz w:val="23"/>
          <w:szCs w:val="23"/>
        </w:rPr>
        <w:t>водителями по программам</w:t>
      </w:r>
      <w:r w:rsidR="0007146E" w:rsidRPr="00FD2E04">
        <w:rPr>
          <w:sz w:val="23"/>
          <w:szCs w:val="23"/>
        </w:rPr>
        <w:t xml:space="preserve"> дополнительного профессионального образования повышения квалификации по вопросам </w:t>
      </w:r>
      <w:r w:rsidR="0007146E" w:rsidRPr="00FD2E04">
        <w:rPr>
          <w:color w:val="000000" w:themeColor="text1"/>
          <w:sz w:val="23"/>
          <w:szCs w:val="23"/>
        </w:rPr>
        <w:t>организации воспитательной работы, профилактики безнадзорности и правонарушений несовершеннолетних, работы с детским коллективом и их родителями</w:t>
      </w:r>
      <w:r w:rsidR="009F7B6B" w:rsidRPr="00FD2E04">
        <w:rPr>
          <w:sz w:val="23"/>
          <w:szCs w:val="23"/>
        </w:rPr>
        <w:t>,</w:t>
      </w:r>
    </w:p>
    <w:p w:rsidR="0007146E" w:rsidRPr="00FD2E04" w:rsidRDefault="00726A20" w:rsidP="009F7B6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проведения психологического исс</w:t>
      </w:r>
      <w:r w:rsidR="00DB53E8" w:rsidRPr="00FD2E04">
        <w:rPr>
          <w:sz w:val="23"/>
          <w:szCs w:val="23"/>
        </w:rPr>
        <w:t xml:space="preserve">ледования обучающихся 5-11 классов на предмет выявления уровня тревожности и раннего выявления несовершеннолетних, склонных к суициду, </w:t>
      </w:r>
      <w:r w:rsidR="00DB53E8" w:rsidRPr="00FD2E04">
        <w:rPr>
          <w:sz w:val="23"/>
          <w:szCs w:val="23"/>
        </w:rPr>
        <w:lastRenderedPageBreak/>
        <w:t xml:space="preserve">консультирования родителей (законных представителей) по </w:t>
      </w:r>
      <w:r w:rsidR="00852439" w:rsidRPr="00FD2E04">
        <w:rPr>
          <w:sz w:val="23"/>
          <w:szCs w:val="23"/>
        </w:rPr>
        <w:t xml:space="preserve">итогам тестирования, </w:t>
      </w:r>
      <w:r w:rsidR="00DB53E8" w:rsidRPr="00FD2E04">
        <w:rPr>
          <w:sz w:val="23"/>
          <w:szCs w:val="23"/>
        </w:rPr>
        <w:t>планирован</w:t>
      </w:r>
      <w:r w:rsidR="00852439" w:rsidRPr="00FD2E04">
        <w:rPr>
          <w:sz w:val="23"/>
          <w:szCs w:val="23"/>
        </w:rPr>
        <w:t>ия</w:t>
      </w:r>
      <w:r w:rsidR="00DB53E8" w:rsidRPr="00FD2E04">
        <w:rPr>
          <w:sz w:val="23"/>
          <w:szCs w:val="23"/>
        </w:rPr>
        <w:t xml:space="preserve"> </w:t>
      </w:r>
      <w:r w:rsidR="00852439" w:rsidRPr="00FD2E04">
        <w:rPr>
          <w:sz w:val="23"/>
          <w:szCs w:val="23"/>
        </w:rPr>
        <w:t xml:space="preserve">и </w:t>
      </w:r>
      <w:r w:rsidR="00DB53E8" w:rsidRPr="00FD2E04">
        <w:rPr>
          <w:sz w:val="23"/>
          <w:szCs w:val="23"/>
        </w:rPr>
        <w:t>организ</w:t>
      </w:r>
      <w:r w:rsidR="00852439" w:rsidRPr="00FD2E04">
        <w:rPr>
          <w:sz w:val="23"/>
          <w:szCs w:val="23"/>
        </w:rPr>
        <w:t>ации индивидуальной и групповой</w:t>
      </w:r>
      <w:r w:rsidR="00DB53E8" w:rsidRPr="00FD2E04">
        <w:rPr>
          <w:sz w:val="23"/>
          <w:szCs w:val="23"/>
        </w:rPr>
        <w:t xml:space="preserve"> коррекционной работы с несовершеннолетними, склонными к суицидальному поведению, </w:t>
      </w:r>
    </w:p>
    <w:p w:rsidR="00852439" w:rsidRPr="00FD2E04" w:rsidRDefault="00852439" w:rsidP="009F7B6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внедрения в практику педагогического коллектива алгоритма взаимодействия специалистов, участвующих в проведении работы по суицидальной превенции,</w:t>
      </w:r>
    </w:p>
    <w:p w:rsidR="00852439" w:rsidRPr="00FD2E04" w:rsidRDefault="00852439" w:rsidP="009F7B6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FD2E04">
        <w:rPr>
          <w:sz w:val="23"/>
          <w:szCs w:val="23"/>
        </w:rPr>
        <w:t>формирования плана по профилактике суицидов (суицидальных попыток) несовершеннолетних на 2018-2019, 2019-2020 учебные годы согл</w:t>
      </w:r>
      <w:r w:rsidR="00D27039" w:rsidRPr="00FD2E04">
        <w:rPr>
          <w:sz w:val="23"/>
          <w:szCs w:val="23"/>
        </w:rPr>
        <w:t>асно поручениям, предусмотренным</w:t>
      </w:r>
      <w:r w:rsidRPr="00FD2E04">
        <w:rPr>
          <w:sz w:val="23"/>
          <w:szCs w:val="23"/>
        </w:rPr>
        <w:t xml:space="preserve"> постановлениями территориальной комиссии по делам несовершеннолетних и защите их прав в городе Ханты-Мансийске от 21 февраля 2018 года № 18</w:t>
      </w:r>
      <w:r w:rsidR="00D27039" w:rsidRPr="00FD2E04">
        <w:rPr>
          <w:sz w:val="23"/>
          <w:szCs w:val="23"/>
        </w:rPr>
        <w:t>, муниципальной комиссии по делам несовершеннолетних и защите их прав города Ханты-Мансий</w:t>
      </w:r>
      <w:r w:rsidR="00FD6CDF" w:rsidRPr="00FD2E04">
        <w:rPr>
          <w:sz w:val="23"/>
          <w:szCs w:val="23"/>
        </w:rPr>
        <w:t>ска от 18 апреля 20</w:t>
      </w:r>
      <w:r w:rsidR="006D4360" w:rsidRPr="00FD2E04">
        <w:rPr>
          <w:sz w:val="23"/>
          <w:szCs w:val="23"/>
        </w:rPr>
        <w:t>19 года № 36;</w:t>
      </w:r>
      <w:proofErr w:type="gramEnd"/>
    </w:p>
    <w:p w:rsidR="00FD6CDF" w:rsidRPr="00FD2E04" w:rsidRDefault="00FD2E04" w:rsidP="006D4360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FD2E04">
        <w:rPr>
          <w:sz w:val="23"/>
          <w:szCs w:val="23"/>
        </w:rPr>
        <w:t>обеспечено</w:t>
      </w:r>
      <w:r w:rsidR="00FD6CDF" w:rsidRPr="00FD2E04">
        <w:rPr>
          <w:sz w:val="23"/>
          <w:szCs w:val="23"/>
        </w:rPr>
        <w:t xml:space="preserve"> на основании приказа директора общеобразовательной организации проведение психологического исследования обучающихся 5-11 классов на предмет выявления уровня тревожности и раннего выявления несовершеннолетних, склонных к суициду, с использованием методик, рекомендованных для определения степени выраженности суицидальных намерений</w:t>
      </w:r>
      <w:r w:rsidR="006D4360" w:rsidRPr="00FD2E04">
        <w:rPr>
          <w:sz w:val="23"/>
          <w:szCs w:val="23"/>
        </w:rPr>
        <w:t xml:space="preserve"> (декабрь 2017 года, март, октябрь, декабрь 2018 года)</w:t>
      </w:r>
      <w:r w:rsidR="00FD6CDF" w:rsidRPr="00FD2E04">
        <w:rPr>
          <w:sz w:val="23"/>
          <w:szCs w:val="23"/>
        </w:rPr>
        <w:t xml:space="preserve">, по итогам которого </w:t>
      </w:r>
      <w:r w:rsidR="006D4360" w:rsidRPr="00FD2E04">
        <w:rPr>
          <w:sz w:val="23"/>
          <w:szCs w:val="23"/>
        </w:rPr>
        <w:t xml:space="preserve">в каждом случае </w:t>
      </w:r>
      <w:r w:rsidR="00FD6CDF" w:rsidRPr="00FD2E04">
        <w:rPr>
          <w:sz w:val="23"/>
          <w:szCs w:val="23"/>
        </w:rPr>
        <w:t>выявлен</w:t>
      </w:r>
      <w:r w:rsidR="00FB38C2" w:rsidRPr="00FD2E04">
        <w:rPr>
          <w:sz w:val="23"/>
          <w:szCs w:val="23"/>
        </w:rPr>
        <w:t>ы</w:t>
      </w:r>
      <w:r w:rsidR="006D4360" w:rsidRPr="00FD2E04">
        <w:rPr>
          <w:sz w:val="23"/>
          <w:szCs w:val="23"/>
        </w:rPr>
        <w:t xml:space="preserve"> </w:t>
      </w:r>
      <w:r w:rsidR="00FB38C2" w:rsidRPr="00FD2E04">
        <w:rPr>
          <w:sz w:val="23"/>
          <w:szCs w:val="23"/>
        </w:rPr>
        <w:t xml:space="preserve">основания </w:t>
      </w:r>
      <w:r w:rsidR="006D4360" w:rsidRPr="00FD2E04">
        <w:rPr>
          <w:sz w:val="23"/>
          <w:szCs w:val="23"/>
        </w:rPr>
        <w:t xml:space="preserve">для организации </w:t>
      </w:r>
      <w:proofErr w:type="spellStart"/>
      <w:r w:rsidR="006D4360" w:rsidRPr="00FD2E04">
        <w:rPr>
          <w:sz w:val="23"/>
          <w:szCs w:val="23"/>
        </w:rPr>
        <w:t>психокоррекционной</w:t>
      </w:r>
      <w:proofErr w:type="spellEnd"/>
      <w:r w:rsidR="006D4360" w:rsidRPr="00FD2E04">
        <w:rPr>
          <w:sz w:val="23"/>
          <w:szCs w:val="23"/>
        </w:rPr>
        <w:t xml:space="preserve"> работы с несовершеннолетней, </w:t>
      </w:r>
      <w:r w:rsidR="006F7C75" w:rsidRPr="00FD2E04">
        <w:rPr>
          <w:sz w:val="23"/>
          <w:szCs w:val="23"/>
        </w:rPr>
        <w:t>однако</w:t>
      </w:r>
      <w:r w:rsidR="00FB38C2" w:rsidRPr="00FD2E04">
        <w:rPr>
          <w:sz w:val="23"/>
          <w:szCs w:val="23"/>
        </w:rPr>
        <w:t>, законный представитель</w:t>
      </w:r>
      <w:proofErr w:type="gramEnd"/>
      <w:r w:rsidR="00FB38C2" w:rsidRPr="00FD2E04">
        <w:rPr>
          <w:sz w:val="23"/>
          <w:szCs w:val="23"/>
        </w:rPr>
        <w:t xml:space="preserve"> </w:t>
      </w:r>
      <w:proofErr w:type="gramStart"/>
      <w:r w:rsidR="00FB38C2" w:rsidRPr="00FD2E04">
        <w:rPr>
          <w:sz w:val="23"/>
          <w:szCs w:val="23"/>
        </w:rPr>
        <w:t>с результатами диагностики ознакомлена только в марте 2019 года, меры по формированию индивидуальной программы коррекционной работы с обучающейся не принимались</w:t>
      </w:r>
      <w:r w:rsidR="00123694" w:rsidRPr="00FD2E04">
        <w:rPr>
          <w:sz w:val="23"/>
          <w:szCs w:val="23"/>
        </w:rPr>
        <w:t xml:space="preserve">, вместе с тем, </w:t>
      </w:r>
      <w:r w:rsidR="006F7C75" w:rsidRPr="00FD2E04">
        <w:rPr>
          <w:sz w:val="23"/>
          <w:szCs w:val="23"/>
        </w:rPr>
        <w:t>в течение 2018-2019 учебного года реализовывались мероприятия</w:t>
      </w:r>
      <w:r w:rsidR="00123694" w:rsidRPr="00FD2E04">
        <w:rPr>
          <w:sz w:val="23"/>
          <w:szCs w:val="23"/>
        </w:rPr>
        <w:t xml:space="preserve"> индивидуальной программы</w:t>
      </w:r>
      <w:r w:rsidR="006F7C75" w:rsidRPr="00FD2E04">
        <w:rPr>
          <w:sz w:val="23"/>
          <w:szCs w:val="23"/>
        </w:rPr>
        <w:t xml:space="preserve"> комплексной социальной реабилитации и адаптации</w:t>
      </w:r>
      <w:r w:rsidR="00123694" w:rsidRPr="00FD2E04">
        <w:rPr>
          <w:sz w:val="23"/>
          <w:szCs w:val="23"/>
        </w:rPr>
        <w:t xml:space="preserve">, не предусматривающей работу по коррекции поведения </w:t>
      </w:r>
      <w:r w:rsidR="007A70A9" w:rsidRPr="00FD2E04">
        <w:rPr>
          <w:sz w:val="23"/>
          <w:szCs w:val="23"/>
        </w:rPr>
        <w:t>обучающейся</w:t>
      </w:r>
      <w:r w:rsidRPr="00FD2E04">
        <w:rPr>
          <w:sz w:val="23"/>
          <w:szCs w:val="23"/>
        </w:rPr>
        <w:t>.</w:t>
      </w:r>
      <w:proofErr w:type="gramEnd"/>
    </w:p>
    <w:p w:rsidR="00FE5454" w:rsidRPr="00FD2E04" w:rsidRDefault="00FD2E04" w:rsidP="009F7B6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FD2E04">
        <w:rPr>
          <w:sz w:val="23"/>
          <w:szCs w:val="23"/>
        </w:rPr>
        <w:t>И</w:t>
      </w:r>
      <w:r w:rsidR="009F7B6B" w:rsidRPr="00FD2E04">
        <w:rPr>
          <w:sz w:val="23"/>
          <w:szCs w:val="23"/>
        </w:rPr>
        <w:t xml:space="preserve">зучение </w:t>
      </w:r>
      <w:r w:rsidR="00FE5454" w:rsidRPr="00FD2E04">
        <w:rPr>
          <w:sz w:val="23"/>
          <w:szCs w:val="23"/>
        </w:rPr>
        <w:t>сведений управления опеки и попечительства Администрации города Ханты-Мансийска</w:t>
      </w:r>
      <w:r w:rsidR="009F7B6B" w:rsidRPr="00FD2E04">
        <w:rPr>
          <w:sz w:val="23"/>
          <w:szCs w:val="23"/>
        </w:rPr>
        <w:t xml:space="preserve"> о результатах ежегодного тестирования </w:t>
      </w:r>
      <w:r w:rsidR="00FE5454" w:rsidRPr="00FD2E04">
        <w:rPr>
          <w:sz w:val="23"/>
          <w:szCs w:val="23"/>
        </w:rPr>
        <w:t xml:space="preserve">несовершеннолетней </w:t>
      </w:r>
      <w:r w:rsidR="009F7B6B" w:rsidRPr="00FD2E04">
        <w:rPr>
          <w:sz w:val="23"/>
          <w:szCs w:val="23"/>
        </w:rPr>
        <w:t xml:space="preserve">на комфортность </w:t>
      </w:r>
      <w:r w:rsidR="00FE5454" w:rsidRPr="00FD2E04">
        <w:rPr>
          <w:sz w:val="23"/>
          <w:szCs w:val="23"/>
        </w:rPr>
        <w:t xml:space="preserve">проживания в замещающей </w:t>
      </w:r>
      <w:r w:rsidR="009F7B6B" w:rsidRPr="00FD2E04">
        <w:rPr>
          <w:sz w:val="23"/>
          <w:szCs w:val="23"/>
        </w:rPr>
        <w:t xml:space="preserve">семье </w:t>
      </w:r>
      <w:r w:rsidR="00FE5454" w:rsidRPr="00FD2E04">
        <w:rPr>
          <w:sz w:val="23"/>
          <w:szCs w:val="23"/>
        </w:rPr>
        <w:t>и выявление психотравмирующих факторов (признаков жесткого обращения и суицидального риска) от 15 ноября 2018 года, выпол</w:t>
      </w:r>
      <w:r w:rsidR="00D139C4" w:rsidRPr="00FD2E04">
        <w:rPr>
          <w:sz w:val="23"/>
          <w:szCs w:val="23"/>
        </w:rPr>
        <w:t>нении попечителями рекомендаций, сформированных по итогам тестирования, плановых и внеплановых проверок условий жизни подопечной за 2018 год, истекший период 2019 года, свидетельствует о следующем:</w:t>
      </w:r>
      <w:proofErr w:type="gramEnd"/>
    </w:p>
    <w:p w:rsidR="00C557B9" w:rsidRPr="00FD2E04" w:rsidRDefault="009F7B6B" w:rsidP="00C557B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FD2E04">
        <w:rPr>
          <w:sz w:val="23"/>
          <w:szCs w:val="23"/>
        </w:rPr>
        <w:t>законным</w:t>
      </w:r>
      <w:r w:rsidR="00C557B9" w:rsidRPr="00FD2E04">
        <w:rPr>
          <w:sz w:val="23"/>
          <w:szCs w:val="23"/>
        </w:rPr>
        <w:t>и представителями</w:t>
      </w:r>
      <w:r w:rsidRPr="00FD2E04">
        <w:rPr>
          <w:sz w:val="23"/>
          <w:szCs w:val="23"/>
        </w:rPr>
        <w:t xml:space="preserve"> созданы</w:t>
      </w:r>
      <w:r w:rsidRPr="00FD2E04">
        <w:rPr>
          <w:b/>
          <w:sz w:val="23"/>
          <w:szCs w:val="23"/>
        </w:rPr>
        <w:t xml:space="preserve"> </w:t>
      </w:r>
      <w:r w:rsidRPr="00FD2E04">
        <w:rPr>
          <w:sz w:val="23"/>
          <w:szCs w:val="23"/>
        </w:rPr>
        <w:t xml:space="preserve">надлежащие условия для проживания, воспитания, всестороннего развития подопечной, </w:t>
      </w:r>
      <w:r w:rsidR="00EC1E04" w:rsidRPr="00FD2E04">
        <w:rPr>
          <w:sz w:val="23"/>
          <w:szCs w:val="23"/>
        </w:rPr>
        <w:t xml:space="preserve">однако </w:t>
      </w:r>
      <w:r w:rsidR="00C557B9" w:rsidRPr="00FD2E04">
        <w:rPr>
          <w:sz w:val="23"/>
          <w:szCs w:val="23"/>
        </w:rPr>
        <w:t xml:space="preserve">ими </w:t>
      </w:r>
      <w:r w:rsidR="00EC1E04" w:rsidRPr="00FD2E04">
        <w:rPr>
          <w:sz w:val="23"/>
          <w:szCs w:val="23"/>
        </w:rPr>
        <w:t xml:space="preserve">не </w:t>
      </w:r>
      <w:r w:rsidRPr="00FD2E04">
        <w:rPr>
          <w:sz w:val="23"/>
          <w:szCs w:val="23"/>
        </w:rPr>
        <w:t>осуществляется надлежащий контроль за обучением несовершеннолетней</w:t>
      </w:r>
      <w:r w:rsidR="00C557B9" w:rsidRPr="00FD2E04">
        <w:rPr>
          <w:sz w:val="23"/>
          <w:szCs w:val="23"/>
        </w:rPr>
        <w:t xml:space="preserve"> (имеются неудовлетворительные оценки)</w:t>
      </w:r>
      <w:r w:rsidRPr="00FD2E04">
        <w:rPr>
          <w:sz w:val="23"/>
          <w:szCs w:val="23"/>
        </w:rPr>
        <w:t>, организацией ее занятости в свободное от учебы время</w:t>
      </w:r>
      <w:r w:rsidR="00C557B9" w:rsidRPr="00FD2E04">
        <w:rPr>
          <w:sz w:val="23"/>
          <w:szCs w:val="23"/>
        </w:rPr>
        <w:t xml:space="preserve"> (</w:t>
      </w:r>
      <w:r w:rsidR="00250B98" w:rsidRPr="00FD2E04">
        <w:rPr>
          <w:sz w:val="23"/>
          <w:szCs w:val="23"/>
        </w:rPr>
        <w:t xml:space="preserve">не посещает </w:t>
      </w:r>
      <w:r w:rsidR="00C557B9" w:rsidRPr="00FD2E04">
        <w:rPr>
          <w:sz w:val="23"/>
          <w:szCs w:val="23"/>
        </w:rPr>
        <w:t>объединения дополнительного образования)</w:t>
      </w:r>
      <w:r w:rsidRPr="00FD2E04">
        <w:rPr>
          <w:sz w:val="23"/>
          <w:szCs w:val="23"/>
        </w:rPr>
        <w:t xml:space="preserve">, </w:t>
      </w:r>
      <w:r w:rsidR="00C557B9" w:rsidRPr="00FD2E04">
        <w:rPr>
          <w:sz w:val="23"/>
          <w:szCs w:val="23"/>
        </w:rPr>
        <w:t xml:space="preserve">не принимаются меры </w:t>
      </w:r>
      <w:r w:rsidRPr="00FD2E04">
        <w:rPr>
          <w:sz w:val="23"/>
          <w:szCs w:val="23"/>
        </w:rPr>
        <w:t xml:space="preserve">по оздоровлению, обеспечению летнего отдыха </w:t>
      </w:r>
      <w:r w:rsidR="00C557B9" w:rsidRPr="00FD2E04">
        <w:rPr>
          <w:sz w:val="23"/>
          <w:szCs w:val="23"/>
        </w:rPr>
        <w:t>подопечной (в летний период 2018, 2019</w:t>
      </w:r>
      <w:r w:rsidRPr="00FD2E04">
        <w:rPr>
          <w:sz w:val="23"/>
          <w:szCs w:val="23"/>
        </w:rPr>
        <w:t xml:space="preserve"> годов несовершеннолетняя не направлялась в организации, осуществляющие деятельность по организации</w:t>
      </w:r>
      <w:proofErr w:type="gramEnd"/>
      <w:r w:rsidRPr="00FD2E04">
        <w:rPr>
          <w:sz w:val="23"/>
          <w:szCs w:val="23"/>
        </w:rPr>
        <w:t xml:space="preserve"> отдыха и оздоровления детей в климатически благоприятные регионы),</w:t>
      </w:r>
      <w:r w:rsidR="00C557B9" w:rsidRPr="00FD2E04">
        <w:rPr>
          <w:sz w:val="23"/>
          <w:szCs w:val="23"/>
        </w:rPr>
        <w:t xml:space="preserve"> по взысканию алиментов на содержание подопечной со стороны отца, не выполняются в полном объеме рекомендации специалистов по вопросам воспитания несовершеннолетней, коррекции ее поведения.</w:t>
      </w:r>
    </w:p>
    <w:p w:rsidR="007E19A7" w:rsidRPr="00FD2E04" w:rsidRDefault="007E19A7" w:rsidP="00C557B9">
      <w:pPr>
        <w:jc w:val="both"/>
        <w:rPr>
          <w:sz w:val="23"/>
          <w:szCs w:val="23"/>
        </w:rPr>
      </w:pPr>
    </w:p>
    <w:p w:rsidR="006D507E" w:rsidRPr="00FD2E04" w:rsidRDefault="006D507E" w:rsidP="006D507E">
      <w:pPr>
        <w:pStyle w:val="a5"/>
        <w:ind w:left="0"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На основании изложенного, в соответствии с п. 4, 5, 7 положения о </w:t>
      </w:r>
      <w:r w:rsidR="00EE69E5" w:rsidRPr="00FD2E04">
        <w:rPr>
          <w:sz w:val="23"/>
          <w:szCs w:val="23"/>
        </w:rPr>
        <w:t xml:space="preserve">муниципальной </w:t>
      </w:r>
      <w:r w:rsidRPr="00FD2E04">
        <w:rPr>
          <w:sz w:val="23"/>
          <w:szCs w:val="23"/>
        </w:rPr>
        <w:t xml:space="preserve">комиссии по делам несовершеннолетних и защите их прав </w:t>
      </w:r>
      <w:r w:rsidR="00EE69E5" w:rsidRPr="00FD2E04">
        <w:rPr>
          <w:sz w:val="23"/>
          <w:szCs w:val="23"/>
        </w:rPr>
        <w:t>города</w:t>
      </w:r>
      <w:r w:rsidRPr="00FD2E04">
        <w:rPr>
          <w:sz w:val="23"/>
          <w:szCs w:val="23"/>
        </w:rPr>
        <w:t xml:space="preserve"> Ханты-Мансийск</w:t>
      </w:r>
      <w:r w:rsidR="00EE69E5" w:rsidRPr="00FD2E04">
        <w:rPr>
          <w:sz w:val="23"/>
          <w:szCs w:val="23"/>
        </w:rPr>
        <w:t>а</w:t>
      </w:r>
      <w:r w:rsidRPr="00FD2E04">
        <w:rPr>
          <w:sz w:val="23"/>
          <w:szCs w:val="23"/>
        </w:rPr>
        <w:t xml:space="preserve">, утвержденного постановлением Администрации города Ханты-Мансийска № 1286 от 29.11.2018, комиссия </w:t>
      </w:r>
    </w:p>
    <w:p w:rsidR="006D507E" w:rsidRPr="00FD2E04" w:rsidRDefault="006D507E" w:rsidP="006D507E">
      <w:pPr>
        <w:ind w:firstLine="708"/>
        <w:jc w:val="center"/>
        <w:rPr>
          <w:b/>
          <w:sz w:val="23"/>
          <w:szCs w:val="23"/>
        </w:rPr>
      </w:pPr>
      <w:r w:rsidRPr="00FD2E04">
        <w:rPr>
          <w:b/>
          <w:sz w:val="23"/>
          <w:szCs w:val="23"/>
        </w:rPr>
        <w:t>постановила:</w:t>
      </w:r>
    </w:p>
    <w:p w:rsidR="006F49A8" w:rsidRPr="00FD2E04" w:rsidRDefault="006F49A8" w:rsidP="006F49A8">
      <w:pPr>
        <w:ind w:firstLine="708"/>
        <w:jc w:val="both"/>
        <w:rPr>
          <w:sz w:val="23"/>
          <w:szCs w:val="23"/>
        </w:rPr>
      </w:pPr>
    </w:p>
    <w:p w:rsidR="006F49A8" w:rsidRPr="00FD2E04" w:rsidRDefault="006F49A8" w:rsidP="006D507E">
      <w:pPr>
        <w:ind w:firstLine="708"/>
        <w:jc w:val="both"/>
        <w:rPr>
          <w:b/>
          <w:sz w:val="23"/>
          <w:szCs w:val="23"/>
        </w:rPr>
      </w:pPr>
      <w:r w:rsidRPr="00FD2E04">
        <w:rPr>
          <w:sz w:val="23"/>
          <w:szCs w:val="23"/>
        </w:rPr>
        <w:t xml:space="preserve">1. Информацию о результатах мониторинга оперативной ситуации по линии несовершеннолетних </w:t>
      </w:r>
      <w:r w:rsidR="00903415" w:rsidRPr="00FD2E04">
        <w:rPr>
          <w:sz w:val="23"/>
          <w:szCs w:val="23"/>
        </w:rPr>
        <w:t xml:space="preserve">на территории города Ханты-Мансийска по итогам </w:t>
      </w:r>
      <w:r w:rsidR="00C557B9" w:rsidRPr="00FD2E04">
        <w:rPr>
          <w:sz w:val="23"/>
          <w:szCs w:val="23"/>
        </w:rPr>
        <w:t xml:space="preserve">9 месяцев </w:t>
      </w:r>
      <w:r w:rsidR="00620977" w:rsidRPr="00FD2E04">
        <w:rPr>
          <w:sz w:val="23"/>
          <w:szCs w:val="23"/>
        </w:rPr>
        <w:t>2019</w:t>
      </w:r>
      <w:r w:rsidRPr="00FD2E04">
        <w:rPr>
          <w:sz w:val="23"/>
          <w:szCs w:val="23"/>
        </w:rPr>
        <w:t xml:space="preserve"> года</w:t>
      </w:r>
      <w:r w:rsidR="00C557B9" w:rsidRPr="00FD2E04">
        <w:rPr>
          <w:sz w:val="23"/>
          <w:szCs w:val="23"/>
        </w:rPr>
        <w:t xml:space="preserve">, ситуации совершения суицидов (суицидальных попыток) несовершеннолетними на территории муниципального образования, мерах по предупреждению суицидальных проявлений </w:t>
      </w:r>
      <w:proofErr w:type="gramStart"/>
      <w:r w:rsidR="00C557B9" w:rsidRPr="00FD2E04">
        <w:rPr>
          <w:sz w:val="23"/>
          <w:szCs w:val="23"/>
        </w:rPr>
        <w:t>среди</w:t>
      </w:r>
      <w:proofErr w:type="gramEnd"/>
      <w:r w:rsidR="00C557B9" w:rsidRPr="00FD2E04">
        <w:rPr>
          <w:sz w:val="23"/>
          <w:szCs w:val="23"/>
        </w:rPr>
        <w:t xml:space="preserve"> обучающихся,</w:t>
      </w:r>
      <w:r w:rsidR="006D507E" w:rsidRPr="00FD2E04">
        <w:rPr>
          <w:sz w:val="23"/>
          <w:szCs w:val="23"/>
        </w:rPr>
        <w:t xml:space="preserve"> </w:t>
      </w:r>
      <w:r w:rsidR="004D1FD6" w:rsidRPr="00FD2E04">
        <w:rPr>
          <w:sz w:val="23"/>
          <w:szCs w:val="23"/>
        </w:rPr>
        <w:t>принять к сведению.</w:t>
      </w:r>
    </w:p>
    <w:p w:rsidR="004A1AAE" w:rsidRPr="00FD2E04" w:rsidRDefault="004A1AAE" w:rsidP="00BF4508">
      <w:pPr>
        <w:jc w:val="both"/>
        <w:rPr>
          <w:sz w:val="23"/>
          <w:szCs w:val="23"/>
        </w:rPr>
      </w:pPr>
    </w:p>
    <w:p w:rsidR="00C557B9" w:rsidRPr="00FD2E04" w:rsidRDefault="00620977" w:rsidP="00C557B9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2</w:t>
      </w:r>
      <w:r w:rsidR="0053264D" w:rsidRPr="00FD2E04">
        <w:rPr>
          <w:sz w:val="23"/>
          <w:szCs w:val="23"/>
        </w:rPr>
        <w:t xml:space="preserve">. </w:t>
      </w:r>
      <w:r w:rsidR="00D2003B" w:rsidRPr="00FD2E04">
        <w:rPr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607E3E" w:rsidRPr="00FD2E04" w:rsidRDefault="00C557B9" w:rsidP="00D2003B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2.1. Обеспечить информирование организаций, осуществляющих образовательную деятельность о результатах (статистические показатели)</w:t>
      </w:r>
      <w:r w:rsidR="00D2003B" w:rsidRPr="00FD2E04">
        <w:rPr>
          <w:sz w:val="23"/>
          <w:szCs w:val="23"/>
        </w:rPr>
        <w:t xml:space="preserve"> </w:t>
      </w:r>
    </w:p>
    <w:p w:rsidR="00C557B9" w:rsidRPr="00FD2E04" w:rsidRDefault="00C557B9" w:rsidP="00D2003B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lastRenderedPageBreak/>
        <w:t xml:space="preserve">мониторинга оперативной ситуации по линии несовершеннолетних на территории города Ханты-Мансийска за </w:t>
      </w:r>
      <w:r w:rsidR="00D2003B" w:rsidRPr="00FD2E04">
        <w:rPr>
          <w:sz w:val="23"/>
          <w:szCs w:val="23"/>
        </w:rPr>
        <w:t xml:space="preserve">9 месяцев </w:t>
      </w:r>
      <w:r w:rsidRPr="00FD2E04">
        <w:rPr>
          <w:sz w:val="23"/>
          <w:szCs w:val="23"/>
        </w:rPr>
        <w:t>2019 года, определенных в установочной части настоящего постановления, в целях принятия дополнительных мер по устранению причин и условий, способствующих возникновению чрезвычайных происшествий с детьми, использования сведений при организации и проведении профилактических мероприятий с обучающими</w:t>
      </w:r>
      <w:r w:rsidR="00607E3E" w:rsidRPr="00FD2E04">
        <w:rPr>
          <w:sz w:val="23"/>
          <w:szCs w:val="23"/>
        </w:rPr>
        <w:t>ся, их родителями,</w:t>
      </w:r>
    </w:p>
    <w:p w:rsidR="00607E3E" w:rsidRPr="00FD2E04" w:rsidRDefault="00607E3E" w:rsidP="00D2003B">
      <w:pPr>
        <w:ind w:firstLine="708"/>
        <w:jc w:val="both"/>
        <w:rPr>
          <w:sz w:val="23"/>
          <w:szCs w:val="23"/>
        </w:rPr>
      </w:pPr>
      <w:proofErr w:type="gramStart"/>
      <w:r w:rsidRPr="00FD2E04">
        <w:rPr>
          <w:sz w:val="23"/>
          <w:szCs w:val="23"/>
        </w:rPr>
        <w:t>анализа поступивших звонков несовершеннолетних на Детский телефон доверия и суицидальной активности за 2018 год, первое полугодие 2019 года в целях планирования работы по профилактике суицидального поведения с обучающимися, родителями, принятия дополнительных мер по популяризации психологической службы (</w:t>
      </w:r>
      <w:r w:rsidR="00A52305" w:rsidRPr="00FD2E04">
        <w:rPr>
          <w:sz w:val="23"/>
          <w:szCs w:val="23"/>
        </w:rPr>
        <w:t>письмо председателя комиссии по делам несовершеннолетних и защите их прав при Правительстве Ханты-Мансийского автономного округа-Югры от 2 октября 2019 года № 01.22-исх-1102</w:t>
      </w:r>
      <w:r w:rsidRPr="00FD2E04">
        <w:rPr>
          <w:sz w:val="23"/>
          <w:szCs w:val="23"/>
        </w:rPr>
        <w:t>).</w:t>
      </w:r>
      <w:proofErr w:type="gramEnd"/>
    </w:p>
    <w:p w:rsidR="00C557B9" w:rsidRPr="00FD2E04" w:rsidRDefault="00C557B9" w:rsidP="00C557B9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Срок исполнения: до </w:t>
      </w:r>
      <w:r w:rsidR="00D2003B" w:rsidRPr="00FD2E04">
        <w:rPr>
          <w:sz w:val="23"/>
          <w:szCs w:val="23"/>
        </w:rPr>
        <w:t xml:space="preserve">25 октября </w:t>
      </w:r>
      <w:r w:rsidRPr="00FD2E04">
        <w:rPr>
          <w:sz w:val="23"/>
          <w:szCs w:val="23"/>
        </w:rPr>
        <w:t>2019 года.</w:t>
      </w:r>
    </w:p>
    <w:p w:rsidR="00D2003B" w:rsidRPr="00FD2E04" w:rsidRDefault="00D2003B" w:rsidP="00D2003B">
      <w:pPr>
        <w:ind w:right="23"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2.2. Организовать проведение </w:t>
      </w:r>
      <w:r w:rsidR="00C26F96" w:rsidRPr="00FD2E04">
        <w:rPr>
          <w:sz w:val="23"/>
          <w:szCs w:val="23"/>
        </w:rPr>
        <w:t xml:space="preserve">анализа деятельности </w:t>
      </w:r>
      <w:r w:rsidRPr="00FD2E04">
        <w:rPr>
          <w:sz w:val="23"/>
          <w:szCs w:val="23"/>
        </w:rPr>
        <w:t xml:space="preserve">общеобразовательных организаций на предмет внедрения в практику </w:t>
      </w:r>
      <w:r w:rsidR="00147AB5" w:rsidRPr="00FD2E04">
        <w:rPr>
          <w:sz w:val="23"/>
          <w:szCs w:val="23"/>
        </w:rPr>
        <w:t>Модели организации профилактической работы по предупреждению</w:t>
      </w:r>
      <w:r w:rsidR="0064766A" w:rsidRPr="00FD2E04">
        <w:rPr>
          <w:sz w:val="23"/>
          <w:szCs w:val="23"/>
        </w:rPr>
        <w:t xml:space="preserve"> </w:t>
      </w:r>
      <w:r w:rsidR="00147AB5" w:rsidRPr="00FD2E04">
        <w:rPr>
          <w:sz w:val="23"/>
          <w:szCs w:val="23"/>
        </w:rPr>
        <w:t>суицидального (</w:t>
      </w:r>
      <w:proofErr w:type="spellStart"/>
      <w:r w:rsidR="00147AB5" w:rsidRPr="00FD2E04">
        <w:rPr>
          <w:sz w:val="23"/>
          <w:szCs w:val="23"/>
        </w:rPr>
        <w:t>девиантного</w:t>
      </w:r>
      <w:proofErr w:type="spellEnd"/>
      <w:r w:rsidR="00147AB5" w:rsidRPr="00FD2E04">
        <w:rPr>
          <w:sz w:val="23"/>
          <w:szCs w:val="23"/>
        </w:rPr>
        <w:t>) поведения обучающихся</w:t>
      </w:r>
      <w:r w:rsidR="00C26F96" w:rsidRPr="00FD2E04">
        <w:rPr>
          <w:sz w:val="23"/>
          <w:szCs w:val="23"/>
        </w:rPr>
        <w:t xml:space="preserve"> (далее по тексту - Модель</w:t>
      </w:r>
      <w:r w:rsidR="00E91424" w:rsidRPr="00FD2E04">
        <w:rPr>
          <w:sz w:val="23"/>
          <w:szCs w:val="23"/>
        </w:rPr>
        <w:t xml:space="preserve"> по предупреждению суицидального поведения</w:t>
      </w:r>
      <w:r w:rsidR="00C26F96" w:rsidRPr="00FD2E04">
        <w:rPr>
          <w:sz w:val="23"/>
          <w:szCs w:val="23"/>
        </w:rPr>
        <w:t>)</w:t>
      </w:r>
      <w:r w:rsidR="0064766A" w:rsidRPr="00FD2E04">
        <w:rPr>
          <w:sz w:val="23"/>
          <w:szCs w:val="23"/>
        </w:rPr>
        <w:t>.</w:t>
      </w:r>
    </w:p>
    <w:p w:rsidR="00D2003B" w:rsidRPr="00FD2E04" w:rsidRDefault="00D2003B" w:rsidP="00D2003B">
      <w:pPr>
        <w:ind w:right="23"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результатах </w:t>
      </w:r>
      <w:r w:rsidR="00C26F96" w:rsidRPr="00FD2E04">
        <w:rPr>
          <w:sz w:val="23"/>
          <w:szCs w:val="23"/>
        </w:rPr>
        <w:t xml:space="preserve">анализа деятельности </w:t>
      </w:r>
      <w:r w:rsidRPr="00FD2E04">
        <w:rPr>
          <w:sz w:val="23"/>
          <w:szCs w:val="23"/>
        </w:rPr>
        <w:t>в разрезе общеобразовательных организаций с указанием принятых мер по</w:t>
      </w:r>
      <w:r w:rsidR="00C26F96" w:rsidRPr="00FD2E04">
        <w:rPr>
          <w:sz w:val="23"/>
          <w:szCs w:val="23"/>
        </w:rPr>
        <w:t xml:space="preserve"> внедрению и реализации Модели</w:t>
      </w:r>
      <w:r w:rsidR="00E91424" w:rsidRPr="00FD2E04">
        <w:rPr>
          <w:sz w:val="23"/>
          <w:szCs w:val="23"/>
        </w:rPr>
        <w:t xml:space="preserve"> по предупреждению суицидального поведения</w:t>
      </w:r>
      <w:r w:rsidRPr="00FD2E04">
        <w:rPr>
          <w:sz w:val="23"/>
          <w:szCs w:val="23"/>
        </w:rPr>
        <w:t>.</w:t>
      </w:r>
    </w:p>
    <w:p w:rsidR="00D2003B" w:rsidRPr="00FD2E04" w:rsidRDefault="00D2003B" w:rsidP="00D2003B">
      <w:pPr>
        <w:ind w:right="23"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Срок исполнения: до </w:t>
      </w:r>
      <w:r w:rsidR="00C26F96" w:rsidRPr="00FD2E04">
        <w:rPr>
          <w:sz w:val="23"/>
          <w:szCs w:val="23"/>
        </w:rPr>
        <w:t xml:space="preserve">1 ноября </w:t>
      </w:r>
      <w:r w:rsidRPr="00FD2E04">
        <w:rPr>
          <w:sz w:val="23"/>
          <w:szCs w:val="23"/>
        </w:rPr>
        <w:t xml:space="preserve">2019 года. </w:t>
      </w:r>
    </w:p>
    <w:p w:rsidR="00C26F96" w:rsidRPr="00FD2E04" w:rsidRDefault="00C26F96" w:rsidP="00C26F96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2.3. Рассмотреть вопрос о необходимости внесения дополнений в мониторинг деятельности служб психолого-педагогического и </w:t>
      </w:r>
      <w:proofErr w:type="gramStart"/>
      <w:r w:rsidRPr="00FD2E04">
        <w:rPr>
          <w:sz w:val="23"/>
          <w:szCs w:val="23"/>
        </w:rPr>
        <w:t>медико-социального</w:t>
      </w:r>
      <w:proofErr w:type="gramEnd"/>
      <w:r w:rsidRPr="00FD2E04">
        <w:rPr>
          <w:sz w:val="23"/>
          <w:szCs w:val="23"/>
        </w:rPr>
        <w:t xml:space="preserve"> сопровождения общеобразовательных организаций в части показателя, отражающего </w:t>
      </w:r>
      <w:r w:rsidR="00E91424" w:rsidRPr="00FD2E04">
        <w:rPr>
          <w:sz w:val="23"/>
          <w:szCs w:val="23"/>
        </w:rPr>
        <w:t>реализацию Модели по предупреждению суицидального поведения.</w:t>
      </w:r>
    </w:p>
    <w:p w:rsidR="00C26F96" w:rsidRPr="00FD2E04" w:rsidRDefault="00C26F96" w:rsidP="00C26F96">
      <w:pPr>
        <w:jc w:val="both"/>
        <w:rPr>
          <w:sz w:val="23"/>
          <w:szCs w:val="23"/>
        </w:rPr>
      </w:pPr>
      <w:r w:rsidRPr="00FD2E04">
        <w:rPr>
          <w:sz w:val="23"/>
          <w:szCs w:val="23"/>
        </w:rPr>
        <w:tab/>
        <w:t xml:space="preserve">Краткую информацию об исполнении настоящего поручения с приложением </w:t>
      </w:r>
      <w:r w:rsidR="00E91424" w:rsidRPr="00FD2E04">
        <w:rPr>
          <w:sz w:val="23"/>
          <w:szCs w:val="23"/>
        </w:rPr>
        <w:t xml:space="preserve">копии протокола о результатах рассмотрения обозначенного вопроса </w:t>
      </w:r>
      <w:r w:rsidRPr="00FD2E04">
        <w:rPr>
          <w:sz w:val="23"/>
          <w:szCs w:val="23"/>
        </w:rPr>
        <w:t xml:space="preserve">направить в адрес </w:t>
      </w:r>
      <w:r w:rsidR="00E91424" w:rsidRPr="00FD2E04">
        <w:rPr>
          <w:sz w:val="23"/>
          <w:szCs w:val="23"/>
        </w:rPr>
        <w:t xml:space="preserve">муниципальной </w:t>
      </w:r>
      <w:r w:rsidRPr="00FD2E04">
        <w:rPr>
          <w:sz w:val="23"/>
          <w:szCs w:val="23"/>
        </w:rPr>
        <w:t>комиссии по делам несов</w:t>
      </w:r>
      <w:r w:rsidR="00E91424" w:rsidRPr="00FD2E04">
        <w:rPr>
          <w:sz w:val="23"/>
          <w:szCs w:val="23"/>
        </w:rPr>
        <w:t>ершеннолетних и защите их прав города Ханты-Мансийска</w:t>
      </w:r>
      <w:r w:rsidRPr="00FD2E04">
        <w:rPr>
          <w:sz w:val="23"/>
          <w:szCs w:val="23"/>
        </w:rPr>
        <w:t xml:space="preserve">. </w:t>
      </w:r>
    </w:p>
    <w:p w:rsidR="00C26F96" w:rsidRPr="00FD2E04" w:rsidRDefault="00C26F96" w:rsidP="00C26F96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Срок исполнения: до </w:t>
      </w:r>
      <w:r w:rsidR="00E91424" w:rsidRPr="00FD2E04">
        <w:rPr>
          <w:sz w:val="23"/>
          <w:szCs w:val="23"/>
        </w:rPr>
        <w:t>20 ноября 2019</w:t>
      </w:r>
      <w:r w:rsidRPr="00FD2E04">
        <w:rPr>
          <w:sz w:val="23"/>
          <w:szCs w:val="23"/>
        </w:rPr>
        <w:t xml:space="preserve"> года.</w:t>
      </w:r>
    </w:p>
    <w:p w:rsidR="00C01DDD" w:rsidRPr="00FD2E04" w:rsidRDefault="00B935B1" w:rsidP="00C01DDD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2.4. </w:t>
      </w:r>
      <w:r w:rsidR="00C01DDD" w:rsidRPr="00FD2E04">
        <w:rPr>
          <w:sz w:val="23"/>
          <w:szCs w:val="23"/>
        </w:rPr>
        <w:t xml:space="preserve">Спланировать и организовать проведение в первом  полугодии 2019-2020 учебного года в организациях, осуществляющих образовательную деятельность, профилактических мероприятий (профилактические </w:t>
      </w:r>
      <w:proofErr w:type="spellStart"/>
      <w:r w:rsidR="00C01DDD" w:rsidRPr="00FD2E04">
        <w:rPr>
          <w:sz w:val="23"/>
          <w:szCs w:val="23"/>
        </w:rPr>
        <w:t>квесты</w:t>
      </w:r>
      <w:proofErr w:type="spellEnd"/>
      <w:r w:rsidR="00C01DDD" w:rsidRPr="00FD2E04">
        <w:rPr>
          <w:sz w:val="23"/>
          <w:szCs w:val="23"/>
        </w:rPr>
        <w:t xml:space="preserve">, социальный театр, часы общения игры-тренинги, другие) для обучающихся 5-11 классов, направленных на предупреждение агрессивного поведения, </w:t>
      </w:r>
      <w:proofErr w:type="spellStart"/>
      <w:r w:rsidR="00C01DDD" w:rsidRPr="00FD2E04">
        <w:rPr>
          <w:sz w:val="23"/>
          <w:szCs w:val="23"/>
        </w:rPr>
        <w:t>буллинга</w:t>
      </w:r>
      <w:proofErr w:type="spellEnd"/>
      <w:r w:rsidR="00C01DDD" w:rsidRPr="00FD2E04">
        <w:rPr>
          <w:sz w:val="23"/>
          <w:szCs w:val="23"/>
        </w:rPr>
        <w:t xml:space="preserve"> в школьной среде, формирование навыков конструктивного разрешения межличностных конфликтов.</w:t>
      </w:r>
    </w:p>
    <w:p w:rsidR="00C01DDD" w:rsidRPr="00FD2E04" w:rsidRDefault="00C01DDD" w:rsidP="00C01DDD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Предусмотреть при организации профилактических мероприятий </w:t>
      </w:r>
      <w:proofErr w:type="gramStart"/>
      <w:r w:rsidRPr="00FD2E04">
        <w:rPr>
          <w:sz w:val="23"/>
          <w:szCs w:val="23"/>
        </w:rPr>
        <w:t>для</w:t>
      </w:r>
      <w:proofErr w:type="gramEnd"/>
      <w:r w:rsidRPr="00FD2E04">
        <w:rPr>
          <w:sz w:val="23"/>
          <w:szCs w:val="23"/>
        </w:rPr>
        <w:t xml:space="preserve"> обучающихся:</w:t>
      </w:r>
    </w:p>
    <w:p w:rsidR="00C01DDD" w:rsidRPr="00FD2E04" w:rsidRDefault="00C01DDD" w:rsidP="00C01DDD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использование практико-ориентированных форм (игры, упражнения, мини-тренинги, другие) взаимодействия с детьми, направленных на  практическое освоение навыков общения со сверстниками, восстановительных, примирительных технологий при разрешении конфликтных ситуаций,</w:t>
      </w:r>
    </w:p>
    <w:p w:rsidR="00C01DDD" w:rsidRPr="00FD2E04" w:rsidRDefault="00C01DDD" w:rsidP="00C01DDD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участие педагогов-психологов, несовершеннолетних, вовлеченных в волонтерские объединения общеобразовательных организаций,</w:t>
      </w:r>
      <w:r w:rsidRPr="00FD2E04">
        <w:rPr>
          <w:rStyle w:val="rmcyyxxd"/>
          <w:sz w:val="23"/>
          <w:szCs w:val="23"/>
        </w:rPr>
        <w:t xml:space="preserve"> </w:t>
      </w:r>
      <w:r w:rsidRPr="00FD2E04">
        <w:rPr>
          <w:sz w:val="23"/>
          <w:szCs w:val="23"/>
        </w:rPr>
        <w:t xml:space="preserve">специалистов органов и учреждений системы профилактики безнадзорности и правонарушений несовершеннолетних, представителей духовенства, </w:t>
      </w:r>
    </w:p>
    <w:p w:rsidR="00C01DDD" w:rsidRPr="00FD2E04" w:rsidRDefault="00C01DDD" w:rsidP="00C01DDD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вовлечение несовершеннолетних, находящихся в социально опасном положении, состоящих на различных видах профилактического учета,</w:t>
      </w:r>
    </w:p>
    <w:p w:rsidR="00C01DDD" w:rsidRPr="00FD2E04" w:rsidRDefault="00C01DDD" w:rsidP="00C01DDD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распространение информационных материалов (информационные листовки, буклеты, памятки), содержащих сведения, направленные на пр</w:t>
      </w:r>
      <w:r w:rsidR="001C099D" w:rsidRPr="00FD2E04">
        <w:rPr>
          <w:sz w:val="23"/>
          <w:szCs w:val="23"/>
        </w:rPr>
        <w:t>офилактику противоправных, антио</w:t>
      </w:r>
      <w:r w:rsidRPr="00FD2E04">
        <w:rPr>
          <w:sz w:val="23"/>
          <w:szCs w:val="23"/>
        </w:rPr>
        <w:t>бщественных действий несовершеннолетних, о последствиях их совершения,</w:t>
      </w:r>
    </w:p>
    <w:p w:rsidR="00C01DDD" w:rsidRPr="00FD2E04" w:rsidRDefault="00C01DDD" w:rsidP="00C01DDD">
      <w:pPr>
        <w:ind w:firstLine="708"/>
        <w:jc w:val="both"/>
        <w:rPr>
          <w:bCs/>
          <w:sz w:val="23"/>
          <w:szCs w:val="23"/>
        </w:rPr>
      </w:pPr>
      <w:r w:rsidRPr="00FD2E04">
        <w:rPr>
          <w:bCs/>
          <w:sz w:val="23"/>
          <w:szCs w:val="23"/>
        </w:rPr>
        <w:t>размещение сведений о проведении профилактического мероприятия на информационных порталах образовательных организаций.</w:t>
      </w:r>
    </w:p>
    <w:p w:rsidR="00C01DDD" w:rsidRPr="00FD2E04" w:rsidRDefault="00C01DDD" w:rsidP="00C01DDD">
      <w:pPr>
        <w:ind w:firstLine="708"/>
        <w:jc w:val="both"/>
        <w:rPr>
          <w:sz w:val="23"/>
          <w:szCs w:val="23"/>
        </w:rPr>
      </w:pPr>
      <w:proofErr w:type="gramStart"/>
      <w:r w:rsidRPr="00FD2E04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данного поручения с указанием использованных форм профилактической работы, специалистов органов и учреждений системы профилактики безнадзорности и правонарушений несовершеннолетних, представителей некоммерческих общественных организаций, волонтерских объединений, принявших в них участие, количества </w:t>
      </w:r>
      <w:r w:rsidRPr="00FD2E04">
        <w:rPr>
          <w:sz w:val="23"/>
          <w:szCs w:val="23"/>
        </w:rPr>
        <w:lastRenderedPageBreak/>
        <w:t>охваченных несовершеннолетних, в том числе находящихся в социально опасном положении, сведений о распространенной печатной продукции.</w:t>
      </w:r>
      <w:proofErr w:type="gramEnd"/>
    </w:p>
    <w:p w:rsidR="00C01DDD" w:rsidRPr="00FD2E04" w:rsidRDefault="00C01DDD" w:rsidP="00C01DDD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 Срок исполнения: до </w:t>
      </w:r>
      <w:r w:rsidR="003D4128" w:rsidRPr="00FD2E04">
        <w:rPr>
          <w:sz w:val="23"/>
          <w:szCs w:val="23"/>
        </w:rPr>
        <w:t xml:space="preserve">25 декабря </w:t>
      </w:r>
      <w:r w:rsidRPr="00FD2E04">
        <w:rPr>
          <w:sz w:val="23"/>
          <w:szCs w:val="23"/>
        </w:rPr>
        <w:t>2019 года.</w:t>
      </w:r>
    </w:p>
    <w:p w:rsidR="0053264D" w:rsidRPr="00FD2E04" w:rsidRDefault="0053264D" w:rsidP="00194772">
      <w:pPr>
        <w:jc w:val="both"/>
        <w:rPr>
          <w:sz w:val="23"/>
          <w:szCs w:val="23"/>
        </w:rPr>
      </w:pPr>
    </w:p>
    <w:p w:rsidR="00D84AF3" w:rsidRPr="00FD2E04" w:rsidRDefault="00194772" w:rsidP="00D84AF3">
      <w:pPr>
        <w:ind w:firstLine="566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3. </w:t>
      </w:r>
      <w:r w:rsidR="00D84AF3" w:rsidRPr="00FD2E04">
        <w:rPr>
          <w:sz w:val="23"/>
          <w:szCs w:val="23"/>
        </w:rPr>
        <w:t>Департаменту образования (Ю.М. Личкун), Управлению физической культуры, спорта и молодежной политики (О.А. Киприянова) Администрации города Ханты-Мансийска:</w:t>
      </w:r>
    </w:p>
    <w:p w:rsidR="00D84AF3" w:rsidRPr="00FD2E04" w:rsidRDefault="00D84AF3" w:rsidP="00D84AF3">
      <w:pPr>
        <w:ind w:firstLine="566"/>
        <w:jc w:val="both"/>
        <w:rPr>
          <w:sz w:val="23"/>
          <w:szCs w:val="23"/>
        </w:rPr>
      </w:pPr>
      <w:proofErr w:type="gramStart"/>
      <w:r w:rsidRPr="00FD2E04">
        <w:rPr>
          <w:sz w:val="23"/>
          <w:szCs w:val="23"/>
        </w:rPr>
        <w:t xml:space="preserve">Обеспечить изучение, в том числе подведомственными учреждениями положительного опыта муниципальных образований Ханты-Мансийского автономного округа-Югры по организации мероприятий, направленных на предупреждение дорожно-транспортных происшествий </w:t>
      </w:r>
      <w:r w:rsidR="007F3831" w:rsidRPr="00FD2E04">
        <w:rPr>
          <w:sz w:val="23"/>
          <w:szCs w:val="23"/>
        </w:rPr>
        <w:t xml:space="preserve">с участием детей </w:t>
      </w:r>
      <w:r w:rsidRPr="00FD2E04">
        <w:rPr>
          <w:sz w:val="23"/>
          <w:szCs w:val="23"/>
        </w:rPr>
        <w:t xml:space="preserve">(письмо </w:t>
      </w:r>
      <w:proofErr w:type="spellStart"/>
      <w:r w:rsidRPr="00FD2E04">
        <w:rPr>
          <w:sz w:val="23"/>
          <w:szCs w:val="23"/>
        </w:rPr>
        <w:t>врио</w:t>
      </w:r>
      <w:proofErr w:type="spellEnd"/>
      <w:r w:rsidRPr="00FD2E04">
        <w:rPr>
          <w:sz w:val="23"/>
          <w:szCs w:val="23"/>
        </w:rPr>
        <w:t xml:space="preserve"> начальника Управления государственной инспекции безопасности дорожного движения </w:t>
      </w:r>
      <w:r w:rsidR="007F3831" w:rsidRPr="00FD2E04">
        <w:rPr>
          <w:sz w:val="23"/>
          <w:szCs w:val="23"/>
        </w:rPr>
        <w:t>Управления Министерства внутренних дел Российской Федерации по Ханты-Мансийскому автономному округу-Югре от 30 августа 2019 года № 3/5/5-214989).</w:t>
      </w:r>
      <w:proofErr w:type="gramEnd"/>
    </w:p>
    <w:p w:rsidR="007F3831" w:rsidRPr="00FD2E04" w:rsidRDefault="007F3831" w:rsidP="00D84AF3">
      <w:pPr>
        <w:ind w:firstLine="566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 формах работы по предупреждению дорожно-транспортных происшествий с участием детей, рекомендованных к внедрению на территории муниципального образования.</w:t>
      </w:r>
    </w:p>
    <w:p w:rsidR="007F3831" w:rsidRPr="00FD2E04" w:rsidRDefault="007F3831" w:rsidP="00D84AF3">
      <w:pPr>
        <w:ind w:firstLine="566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Срок исполнения: до 10 декабря 2019 года.</w:t>
      </w:r>
    </w:p>
    <w:p w:rsidR="00CC5A5E" w:rsidRPr="00FD2E04" w:rsidRDefault="00CC5A5E" w:rsidP="002D5989">
      <w:pPr>
        <w:ind w:firstLine="566"/>
        <w:jc w:val="both"/>
        <w:rPr>
          <w:sz w:val="23"/>
          <w:szCs w:val="23"/>
        </w:rPr>
      </w:pPr>
    </w:p>
    <w:p w:rsidR="007F3831" w:rsidRPr="00FD2E04" w:rsidRDefault="007F3831" w:rsidP="007F3831">
      <w:pPr>
        <w:ind w:firstLine="566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4. Департаменту образования (Ю.М. Личкун), Управлению физической культуры, спорта и молодеж</w:t>
      </w:r>
      <w:r w:rsidR="004704C9" w:rsidRPr="00FD2E04">
        <w:rPr>
          <w:sz w:val="23"/>
          <w:szCs w:val="23"/>
        </w:rPr>
        <w:t xml:space="preserve">ной политики (О.А. Киприянова), </w:t>
      </w:r>
      <w:r w:rsidRPr="00FD2E04">
        <w:rPr>
          <w:sz w:val="23"/>
          <w:szCs w:val="23"/>
        </w:rPr>
        <w:t>Управлению культуры (</w:t>
      </w:r>
      <w:proofErr w:type="spellStart"/>
      <w:r w:rsidRPr="00FD2E04">
        <w:rPr>
          <w:sz w:val="23"/>
          <w:szCs w:val="23"/>
        </w:rPr>
        <w:t>Н.А.Липарчук</w:t>
      </w:r>
      <w:proofErr w:type="spellEnd"/>
      <w:r w:rsidRPr="00FD2E04">
        <w:rPr>
          <w:sz w:val="23"/>
          <w:szCs w:val="23"/>
        </w:rPr>
        <w:t xml:space="preserve">) Администрации города Ханты-Мансийска, Управлению социальной защиты населения по городу Ханты-Мансийску и Ханты-Мансийскому району (Е.Л. </w:t>
      </w:r>
      <w:proofErr w:type="spellStart"/>
      <w:r w:rsidRPr="00FD2E04">
        <w:rPr>
          <w:sz w:val="23"/>
          <w:szCs w:val="23"/>
        </w:rPr>
        <w:t>Белкова</w:t>
      </w:r>
      <w:proofErr w:type="spellEnd"/>
      <w:r w:rsidRPr="00FD2E04">
        <w:rPr>
          <w:sz w:val="23"/>
          <w:szCs w:val="23"/>
        </w:rPr>
        <w:t xml:space="preserve">), бюджетному учреждению Ханты-Мансийского автономного округа-Югры «Окружная клиническая больница» (Е.И. </w:t>
      </w:r>
      <w:proofErr w:type="spellStart"/>
      <w:r w:rsidRPr="00FD2E04">
        <w:rPr>
          <w:sz w:val="23"/>
          <w:szCs w:val="23"/>
        </w:rPr>
        <w:t>Кутефа</w:t>
      </w:r>
      <w:proofErr w:type="spellEnd"/>
      <w:r w:rsidRPr="00FD2E04">
        <w:rPr>
          <w:sz w:val="23"/>
          <w:szCs w:val="23"/>
        </w:rPr>
        <w:t>):</w:t>
      </w:r>
    </w:p>
    <w:p w:rsidR="007F3831" w:rsidRPr="00FD2E04" w:rsidRDefault="007F3831" w:rsidP="007F3831">
      <w:pPr>
        <w:jc w:val="both"/>
        <w:rPr>
          <w:sz w:val="23"/>
          <w:szCs w:val="23"/>
        </w:rPr>
      </w:pPr>
      <w:r w:rsidRPr="00FD2E04">
        <w:rPr>
          <w:sz w:val="23"/>
          <w:szCs w:val="23"/>
        </w:rPr>
        <w:tab/>
      </w:r>
      <w:proofErr w:type="gramStart"/>
      <w:r w:rsidRPr="00FD2E04">
        <w:rPr>
          <w:sz w:val="23"/>
          <w:szCs w:val="23"/>
        </w:rPr>
        <w:t xml:space="preserve">Организовать трансляцию рекламно-информационных материалов, направленных на продвижение </w:t>
      </w:r>
      <w:r w:rsidR="00250B98" w:rsidRPr="00FD2E04">
        <w:rPr>
          <w:sz w:val="23"/>
          <w:szCs w:val="23"/>
        </w:rPr>
        <w:t xml:space="preserve">ценности семьи и ответственного </w:t>
      </w:r>
      <w:proofErr w:type="spellStart"/>
      <w:r w:rsidR="00250B98" w:rsidRPr="00FD2E04">
        <w:rPr>
          <w:sz w:val="23"/>
          <w:szCs w:val="23"/>
        </w:rPr>
        <w:t>родительства</w:t>
      </w:r>
      <w:proofErr w:type="spellEnd"/>
      <w:r w:rsidR="00250B98" w:rsidRPr="00FD2E04">
        <w:rPr>
          <w:sz w:val="23"/>
          <w:szCs w:val="23"/>
        </w:rPr>
        <w:t>, созданных Фондом поддержки детей, находящихся в трудной жизненной ситуации</w:t>
      </w:r>
      <w:r w:rsidR="00607E3E" w:rsidRPr="00FD2E04">
        <w:rPr>
          <w:sz w:val="23"/>
          <w:szCs w:val="23"/>
        </w:rPr>
        <w:t>,</w:t>
      </w:r>
      <w:r w:rsidR="00250B98" w:rsidRPr="00FD2E04">
        <w:rPr>
          <w:sz w:val="23"/>
          <w:szCs w:val="23"/>
        </w:rPr>
        <w:t xml:space="preserve"> в рамках реализации Плана публичных мероприятий Десятилетия детства, </w:t>
      </w:r>
      <w:r w:rsidRPr="00FD2E04">
        <w:rPr>
          <w:sz w:val="23"/>
          <w:szCs w:val="23"/>
        </w:rPr>
        <w:t>на телевизионных экранах, размещенных в местах общего доступа населения</w:t>
      </w:r>
      <w:r w:rsidR="00607E3E" w:rsidRPr="00FD2E04">
        <w:rPr>
          <w:sz w:val="23"/>
          <w:szCs w:val="23"/>
        </w:rPr>
        <w:t>, в ходе проведения профилактических мероприятий</w:t>
      </w:r>
      <w:r w:rsidRPr="00FD2E04">
        <w:rPr>
          <w:sz w:val="23"/>
          <w:szCs w:val="23"/>
        </w:rPr>
        <w:t xml:space="preserve"> в подведомственных учреждениях системы профилактики безнадзорности и правонарушений несовершеннолетних.  </w:t>
      </w:r>
      <w:proofErr w:type="gramEnd"/>
    </w:p>
    <w:p w:rsidR="007F3831" w:rsidRPr="00FD2E04" w:rsidRDefault="007F3831" w:rsidP="007F3831">
      <w:pPr>
        <w:jc w:val="both"/>
        <w:rPr>
          <w:sz w:val="23"/>
          <w:szCs w:val="23"/>
        </w:rPr>
      </w:pPr>
      <w:r w:rsidRPr="00FD2E04">
        <w:rPr>
          <w:sz w:val="23"/>
          <w:szCs w:val="23"/>
        </w:rPr>
        <w:tab/>
        <w:t xml:space="preserve">Срок исполнения: до </w:t>
      </w:r>
      <w:r w:rsidR="00250B98" w:rsidRPr="00FD2E04">
        <w:rPr>
          <w:sz w:val="23"/>
          <w:szCs w:val="23"/>
        </w:rPr>
        <w:t>1 ноября 2019</w:t>
      </w:r>
      <w:r w:rsidRPr="00FD2E04">
        <w:rPr>
          <w:sz w:val="23"/>
          <w:szCs w:val="23"/>
        </w:rPr>
        <w:t xml:space="preserve"> года.</w:t>
      </w:r>
    </w:p>
    <w:p w:rsidR="002D5989" w:rsidRPr="00FD2E04" w:rsidRDefault="002D5989" w:rsidP="002D5989">
      <w:pPr>
        <w:ind w:firstLine="708"/>
        <w:jc w:val="both"/>
        <w:rPr>
          <w:sz w:val="23"/>
          <w:szCs w:val="23"/>
        </w:rPr>
      </w:pPr>
    </w:p>
    <w:p w:rsidR="00B935B1" w:rsidRPr="00FD2E04" w:rsidRDefault="00B935B1" w:rsidP="00B935B1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5. Управлению опеки и попечительства Администрации города Ханты-Мансийска (Д.Э. Трапезников):</w:t>
      </w:r>
    </w:p>
    <w:p w:rsidR="00B935B1" w:rsidRPr="00FD2E04" w:rsidRDefault="00B935B1" w:rsidP="00B935B1">
      <w:pPr>
        <w:jc w:val="both"/>
        <w:rPr>
          <w:sz w:val="23"/>
          <w:szCs w:val="23"/>
        </w:rPr>
      </w:pPr>
      <w:r w:rsidRPr="00FD2E04">
        <w:rPr>
          <w:sz w:val="23"/>
          <w:szCs w:val="23"/>
        </w:rPr>
        <w:tab/>
        <w:t xml:space="preserve">Организовать рабочую встречу с участием специалистов </w:t>
      </w:r>
    </w:p>
    <w:p w:rsidR="00B935B1" w:rsidRPr="00FD2E04" w:rsidRDefault="00B935B1" w:rsidP="00B935B1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Управления социальной защиты населения по городу Ханты-Мансийску и Ханты-Мансийскому району, </w:t>
      </w:r>
    </w:p>
    <w:p w:rsidR="00B935B1" w:rsidRPr="00FD2E04" w:rsidRDefault="00B935B1" w:rsidP="00B935B1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бюджетного учреждения Ханты-Мансийского автономного округа-Югры «Ханты-Мансийский центр помощи детям, оставшимся без попечения родителей», </w:t>
      </w:r>
    </w:p>
    <w:p w:rsidR="00B935B1" w:rsidRPr="00FD2E04" w:rsidRDefault="00B935B1" w:rsidP="00B935B1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бюджетного учреждения Ханты-Мансийского автономного округа-Югры «Ханты-Мансийская клиническая психоневрологическая больница»,</w:t>
      </w:r>
    </w:p>
    <w:p w:rsidR="00B935B1" w:rsidRPr="00FD2E04" w:rsidRDefault="00B935B1" w:rsidP="00B935B1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муниципального бюджетного общеобразовательного учреждения «Гимназия № 1»,</w:t>
      </w:r>
    </w:p>
    <w:p w:rsidR="00B935B1" w:rsidRPr="00FD2E04" w:rsidRDefault="00B935B1" w:rsidP="00B935B1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муниципального казенного учреждения дополнительного образования «Центр психолого-педагогической, медицинской и социальной помощи» </w:t>
      </w:r>
    </w:p>
    <w:p w:rsidR="00B935B1" w:rsidRPr="00FD2E04" w:rsidRDefault="00B935B1" w:rsidP="00B935B1">
      <w:pPr>
        <w:ind w:firstLine="708"/>
        <w:jc w:val="both"/>
        <w:rPr>
          <w:sz w:val="23"/>
          <w:szCs w:val="23"/>
          <w:lang w:eastAsia="en-US"/>
        </w:rPr>
      </w:pPr>
      <w:r w:rsidRPr="00FD2E04">
        <w:rPr>
          <w:sz w:val="23"/>
          <w:szCs w:val="23"/>
        </w:rPr>
        <w:t xml:space="preserve">в целях координации деятельности по планированию </w:t>
      </w:r>
      <w:r w:rsidRPr="00FD2E04">
        <w:rPr>
          <w:sz w:val="23"/>
          <w:szCs w:val="23"/>
          <w:lang w:eastAsia="en-US"/>
        </w:rPr>
        <w:t>и осуществлению комплексного сопровождения (психолого-педагогическая, медицинская, социальная помощь) несовершеннолетней, членам ее семьи в результате чрезвычайного происшествия.</w:t>
      </w:r>
    </w:p>
    <w:p w:rsidR="00B935B1" w:rsidRPr="00FD2E04" w:rsidRDefault="00B935B1" w:rsidP="00B935B1">
      <w:pPr>
        <w:ind w:firstLine="708"/>
        <w:jc w:val="both"/>
        <w:rPr>
          <w:sz w:val="23"/>
          <w:szCs w:val="23"/>
          <w:lang w:eastAsia="en-US"/>
        </w:rPr>
      </w:pPr>
      <w:r w:rsidRPr="00FD2E04">
        <w:rPr>
          <w:sz w:val="23"/>
          <w:szCs w:val="23"/>
          <w:lang w:eastAsia="en-US"/>
        </w:rPr>
        <w:t>Информировать муниципальную комиссию по делам несовершеннолетних и защите их прав города Ханты-Мансийска об исполнении настоящего поручения с приложением копии протокола встречи с указанием сроков исполнения запланированных профилактических, реабилитационных мероприятий.</w:t>
      </w:r>
    </w:p>
    <w:p w:rsidR="00B935B1" w:rsidRPr="00FD2E04" w:rsidRDefault="00B935B1" w:rsidP="00B935B1">
      <w:pPr>
        <w:ind w:firstLine="708"/>
        <w:jc w:val="both"/>
        <w:rPr>
          <w:sz w:val="23"/>
          <w:szCs w:val="23"/>
          <w:lang w:eastAsia="en-US"/>
        </w:rPr>
      </w:pPr>
      <w:r w:rsidRPr="00FD2E04">
        <w:rPr>
          <w:sz w:val="23"/>
          <w:szCs w:val="23"/>
          <w:lang w:eastAsia="en-US"/>
        </w:rPr>
        <w:t>Срок исполнения: до 25 октября 2019 года.</w:t>
      </w:r>
    </w:p>
    <w:p w:rsidR="007A70A9" w:rsidRPr="00FD2E04" w:rsidRDefault="007A70A9" w:rsidP="00B935B1">
      <w:pPr>
        <w:ind w:firstLine="708"/>
        <w:jc w:val="both"/>
        <w:rPr>
          <w:sz w:val="23"/>
          <w:szCs w:val="23"/>
          <w:lang w:eastAsia="en-US"/>
        </w:rPr>
      </w:pPr>
    </w:p>
    <w:p w:rsidR="007A70A9" w:rsidRPr="00FD2E04" w:rsidRDefault="007A70A9" w:rsidP="00B935B1">
      <w:pPr>
        <w:ind w:firstLine="708"/>
        <w:jc w:val="both"/>
        <w:rPr>
          <w:sz w:val="23"/>
          <w:szCs w:val="23"/>
          <w:lang w:eastAsia="en-US"/>
        </w:rPr>
      </w:pPr>
      <w:r w:rsidRPr="00FD2E04">
        <w:rPr>
          <w:sz w:val="23"/>
          <w:szCs w:val="23"/>
          <w:lang w:eastAsia="en-US"/>
        </w:rPr>
        <w:t>6. Муниципальному бюджетному общеобразовательному учреждению «Гимназия № 1» (Р.И. Шишкина):</w:t>
      </w:r>
    </w:p>
    <w:p w:rsidR="007A70A9" w:rsidRPr="00FD2E04" w:rsidRDefault="007A70A9" w:rsidP="007A70A9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Рассмотреть вопросы</w:t>
      </w:r>
    </w:p>
    <w:p w:rsidR="007A70A9" w:rsidRPr="00FD2E04" w:rsidRDefault="007A70A9" w:rsidP="007A70A9">
      <w:pPr>
        <w:ind w:firstLine="708"/>
        <w:jc w:val="both"/>
        <w:rPr>
          <w:sz w:val="23"/>
          <w:szCs w:val="23"/>
        </w:rPr>
      </w:pPr>
      <w:proofErr w:type="gramStart"/>
      <w:r w:rsidRPr="00FD2E04">
        <w:rPr>
          <w:sz w:val="23"/>
          <w:szCs w:val="23"/>
        </w:rPr>
        <w:lastRenderedPageBreak/>
        <w:t>о результатах анализа деятельност</w:t>
      </w:r>
      <w:r w:rsidR="002D7B9A" w:rsidRPr="00FD2E04">
        <w:rPr>
          <w:sz w:val="23"/>
          <w:szCs w:val="23"/>
        </w:rPr>
        <w:t xml:space="preserve">и общеобразовательной организации в </w:t>
      </w:r>
      <w:r w:rsidR="00FD2E04">
        <w:rPr>
          <w:sz w:val="23"/>
          <w:szCs w:val="23"/>
        </w:rPr>
        <w:t xml:space="preserve">сфере </w:t>
      </w:r>
      <w:r w:rsidR="002D7B9A" w:rsidRPr="00FD2E04">
        <w:rPr>
          <w:sz w:val="23"/>
          <w:szCs w:val="23"/>
        </w:rPr>
        <w:t>профилактики суи</w:t>
      </w:r>
      <w:r w:rsidRPr="00FD2E04">
        <w:rPr>
          <w:sz w:val="23"/>
          <w:szCs w:val="23"/>
        </w:rPr>
        <w:t>ци</w:t>
      </w:r>
      <w:r w:rsidR="002D7B9A" w:rsidRPr="00FD2E04">
        <w:rPr>
          <w:sz w:val="23"/>
          <w:szCs w:val="23"/>
        </w:rPr>
        <w:t>д</w:t>
      </w:r>
      <w:r w:rsidRPr="00FD2E04">
        <w:rPr>
          <w:sz w:val="23"/>
          <w:szCs w:val="23"/>
        </w:rPr>
        <w:t>альных проявлений несовершеннолетних на совещании с педагогическими работниками в целях</w:t>
      </w:r>
      <w:proofErr w:type="gramEnd"/>
      <w:r w:rsidRPr="00FD2E04">
        <w:rPr>
          <w:sz w:val="23"/>
          <w:szCs w:val="23"/>
        </w:rPr>
        <w:t xml:space="preserve"> принятия мер по ус</w:t>
      </w:r>
      <w:r w:rsidR="002D7B9A" w:rsidRPr="00FD2E04">
        <w:rPr>
          <w:sz w:val="23"/>
          <w:szCs w:val="23"/>
        </w:rPr>
        <w:t>транению выявленных недостатков</w:t>
      </w:r>
      <w:r w:rsidRPr="00FD2E04">
        <w:rPr>
          <w:sz w:val="23"/>
          <w:szCs w:val="23"/>
        </w:rPr>
        <w:t xml:space="preserve"> </w:t>
      </w:r>
      <w:r w:rsidR="002D7B9A" w:rsidRPr="00FD2E04">
        <w:rPr>
          <w:sz w:val="23"/>
          <w:szCs w:val="23"/>
        </w:rPr>
        <w:t>(</w:t>
      </w:r>
      <w:r w:rsidRPr="00FD2E04">
        <w:rPr>
          <w:sz w:val="23"/>
          <w:szCs w:val="23"/>
        </w:rPr>
        <w:t>замечаний</w:t>
      </w:r>
      <w:r w:rsidR="002D7B9A" w:rsidRPr="00FD2E04">
        <w:rPr>
          <w:sz w:val="23"/>
          <w:szCs w:val="23"/>
        </w:rPr>
        <w:t>)</w:t>
      </w:r>
      <w:r w:rsidRPr="00FD2E04">
        <w:rPr>
          <w:sz w:val="23"/>
          <w:szCs w:val="23"/>
        </w:rPr>
        <w:t>, совершенствованию работы в части осуществления психолого-педагогического сопровождения обучающихся</w:t>
      </w:r>
      <w:r w:rsidR="00FD2E04" w:rsidRPr="00FD2E04">
        <w:rPr>
          <w:sz w:val="23"/>
          <w:szCs w:val="23"/>
        </w:rPr>
        <w:t xml:space="preserve">, </w:t>
      </w:r>
      <w:r w:rsidRPr="00FD2E04">
        <w:rPr>
          <w:sz w:val="23"/>
          <w:szCs w:val="23"/>
        </w:rPr>
        <w:t>с</w:t>
      </w:r>
      <w:r w:rsidR="00726A20" w:rsidRPr="00FD2E04">
        <w:rPr>
          <w:sz w:val="23"/>
          <w:szCs w:val="23"/>
        </w:rPr>
        <w:t xml:space="preserve">клонных к суицидальному поведению, в том числе с </w:t>
      </w:r>
      <w:r w:rsidR="0025483E" w:rsidRPr="00FD2E04">
        <w:rPr>
          <w:sz w:val="23"/>
          <w:szCs w:val="23"/>
        </w:rPr>
        <w:t>учетом сформированных рекомендаций</w:t>
      </w:r>
      <w:r w:rsidRPr="00FD2E04">
        <w:rPr>
          <w:sz w:val="23"/>
          <w:szCs w:val="23"/>
        </w:rPr>
        <w:t>,</w:t>
      </w:r>
    </w:p>
    <w:p w:rsidR="007A70A9" w:rsidRPr="00FD2E04" w:rsidRDefault="007A70A9" w:rsidP="007A70A9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о привлечении к дисциплинарной ответственности должностных лиц</w:t>
      </w:r>
      <w:r w:rsidRPr="00FD2E04">
        <w:rPr>
          <w:bCs/>
          <w:sz w:val="23"/>
          <w:szCs w:val="23"/>
        </w:rPr>
        <w:t xml:space="preserve">, </w:t>
      </w:r>
      <w:r w:rsidRPr="00FD2E04">
        <w:rPr>
          <w:sz w:val="23"/>
          <w:szCs w:val="23"/>
        </w:rPr>
        <w:t xml:space="preserve">допустивших </w:t>
      </w:r>
      <w:r w:rsidR="002D7B9A" w:rsidRPr="00FD2E04">
        <w:rPr>
          <w:sz w:val="23"/>
          <w:szCs w:val="23"/>
        </w:rPr>
        <w:t>выявленные недостатки</w:t>
      </w:r>
      <w:r w:rsidR="00670672" w:rsidRPr="00FD2E04">
        <w:rPr>
          <w:sz w:val="23"/>
          <w:szCs w:val="23"/>
        </w:rPr>
        <w:t xml:space="preserve"> в сфере </w:t>
      </w:r>
      <w:r w:rsidRPr="00FD2E04">
        <w:rPr>
          <w:sz w:val="23"/>
          <w:szCs w:val="23"/>
        </w:rPr>
        <w:t xml:space="preserve">профилактики </w:t>
      </w:r>
      <w:r w:rsidR="00670672" w:rsidRPr="00FD2E04">
        <w:rPr>
          <w:sz w:val="23"/>
          <w:szCs w:val="23"/>
        </w:rPr>
        <w:t xml:space="preserve">суицидального поведения </w:t>
      </w:r>
      <w:r w:rsidR="002D7B9A" w:rsidRPr="00FD2E04">
        <w:rPr>
          <w:sz w:val="23"/>
          <w:szCs w:val="23"/>
        </w:rPr>
        <w:t xml:space="preserve">обучающихся </w:t>
      </w:r>
      <w:r w:rsidRPr="00FD2E04">
        <w:rPr>
          <w:sz w:val="23"/>
          <w:szCs w:val="23"/>
        </w:rPr>
        <w:t xml:space="preserve">согласно </w:t>
      </w:r>
      <w:r w:rsidR="00670672" w:rsidRPr="00FD2E04">
        <w:rPr>
          <w:sz w:val="23"/>
          <w:szCs w:val="23"/>
        </w:rPr>
        <w:t xml:space="preserve">справке </w:t>
      </w:r>
      <w:r w:rsidRPr="00FD2E04">
        <w:rPr>
          <w:sz w:val="23"/>
          <w:szCs w:val="23"/>
        </w:rPr>
        <w:t xml:space="preserve">анализа деятельности </w:t>
      </w:r>
      <w:r w:rsidR="00670672" w:rsidRPr="00FD2E04">
        <w:rPr>
          <w:sz w:val="23"/>
          <w:szCs w:val="23"/>
        </w:rPr>
        <w:t>обще</w:t>
      </w:r>
      <w:r w:rsidRPr="00FD2E04">
        <w:rPr>
          <w:sz w:val="23"/>
          <w:szCs w:val="23"/>
        </w:rPr>
        <w:t>образовательной организации.</w:t>
      </w:r>
    </w:p>
    <w:p w:rsidR="007A70A9" w:rsidRPr="00FD2E04" w:rsidRDefault="007A70A9" w:rsidP="007A70A9">
      <w:pPr>
        <w:ind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>Информировать  муниципальную комиссию по делам несовершеннолетних и защите их прав города Ханты-Мансийска об исполнении настоящего поручения с указанием принятых мер по у</w:t>
      </w:r>
      <w:r w:rsidR="00FD2E04" w:rsidRPr="00FD2E04">
        <w:rPr>
          <w:sz w:val="23"/>
          <w:szCs w:val="23"/>
        </w:rPr>
        <w:t xml:space="preserve">странению выявленных недостатках, </w:t>
      </w:r>
      <w:r w:rsidRPr="00FD2E04">
        <w:rPr>
          <w:sz w:val="23"/>
          <w:szCs w:val="23"/>
        </w:rPr>
        <w:t xml:space="preserve">запланированных мероприятий, направленных на совершенствование деятельности </w:t>
      </w:r>
      <w:r w:rsidR="00FD2E04" w:rsidRPr="00FD2E04">
        <w:rPr>
          <w:sz w:val="23"/>
          <w:szCs w:val="23"/>
        </w:rPr>
        <w:t>обще</w:t>
      </w:r>
      <w:r w:rsidRPr="00FD2E04">
        <w:rPr>
          <w:sz w:val="23"/>
          <w:szCs w:val="23"/>
        </w:rPr>
        <w:t>образовательной организации по профилактике</w:t>
      </w:r>
      <w:r w:rsidR="002D7B9A" w:rsidRPr="00FD2E04">
        <w:rPr>
          <w:sz w:val="23"/>
          <w:szCs w:val="23"/>
        </w:rPr>
        <w:t xml:space="preserve"> суицидального поведения обучающихся</w:t>
      </w:r>
      <w:r w:rsidRPr="00FD2E04">
        <w:rPr>
          <w:sz w:val="23"/>
          <w:szCs w:val="23"/>
        </w:rPr>
        <w:t>.</w:t>
      </w:r>
    </w:p>
    <w:p w:rsidR="007A70A9" w:rsidRPr="00FD2E04" w:rsidRDefault="007A70A9" w:rsidP="007A70A9">
      <w:pPr>
        <w:ind w:right="23" w:firstLine="708"/>
        <w:jc w:val="both"/>
        <w:rPr>
          <w:sz w:val="23"/>
          <w:szCs w:val="23"/>
        </w:rPr>
      </w:pPr>
      <w:r w:rsidRPr="00FD2E04">
        <w:rPr>
          <w:sz w:val="23"/>
          <w:szCs w:val="23"/>
        </w:rPr>
        <w:t xml:space="preserve"> Срок исполнения: до </w:t>
      </w:r>
      <w:r w:rsidR="002D7B9A" w:rsidRPr="00FD2E04">
        <w:rPr>
          <w:sz w:val="23"/>
          <w:szCs w:val="23"/>
        </w:rPr>
        <w:t xml:space="preserve">30 ноября </w:t>
      </w:r>
      <w:r w:rsidRPr="00FD2E04">
        <w:rPr>
          <w:sz w:val="23"/>
          <w:szCs w:val="23"/>
        </w:rPr>
        <w:t>2019 года.</w:t>
      </w:r>
    </w:p>
    <w:p w:rsidR="007A70A9" w:rsidRPr="00FD2E04" w:rsidRDefault="007A70A9" w:rsidP="00B935B1">
      <w:pPr>
        <w:ind w:firstLine="708"/>
        <w:jc w:val="both"/>
        <w:rPr>
          <w:sz w:val="23"/>
          <w:szCs w:val="23"/>
          <w:lang w:eastAsia="en-US"/>
        </w:rPr>
      </w:pPr>
    </w:p>
    <w:p w:rsidR="003D6FF7" w:rsidRPr="00FD2E04" w:rsidRDefault="003D6FF7" w:rsidP="004B4305">
      <w:pPr>
        <w:rPr>
          <w:sz w:val="23"/>
          <w:szCs w:val="23"/>
        </w:rPr>
      </w:pPr>
    </w:p>
    <w:p w:rsidR="006F7C75" w:rsidRPr="00FD2E04" w:rsidRDefault="00440432" w:rsidP="004B4305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4B91BE57" wp14:editId="313FE506">
            <wp:simplePos x="0" y="0"/>
            <wp:positionH relativeFrom="column">
              <wp:posOffset>2528570</wp:posOffset>
            </wp:positionH>
            <wp:positionV relativeFrom="paragraph">
              <wp:posOffset>62230</wp:posOffset>
            </wp:positionV>
            <wp:extent cx="1038225" cy="581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76E" w:rsidRPr="00FD2E04" w:rsidRDefault="004B4305" w:rsidP="0093386D">
      <w:pPr>
        <w:ind w:firstLine="708"/>
        <w:rPr>
          <w:sz w:val="23"/>
          <w:szCs w:val="23"/>
        </w:rPr>
      </w:pPr>
      <w:r w:rsidRPr="00FD2E04">
        <w:rPr>
          <w:sz w:val="23"/>
          <w:szCs w:val="23"/>
        </w:rPr>
        <w:t>Председатель комиссии:                                                           И.А. Черкунова</w:t>
      </w:r>
      <w:r w:rsidR="0026276E" w:rsidRPr="00FD2E04">
        <w:rPr>
          <w:sz w:val="23"/>
          <w:szCs w:val="23"/>
        </w:rPr>
        <w:t xml:space="preserve"> </w:t>
      </w:r>
    </w:p>
    <w:p w:rsidR="006D37F5" w:rsidRPr="00BF4508" w:rsidRDefault="006D37F5">
      <w:pPr>
        <w:rPr>
          <w:sz w:val="23"/>
          <w:szCs w:val="23"/>
        </w:rPr>
      </w:pPr>
      <w:bookmarkStart w:id="0" w:name="_GoBack"/>
      <w:bookmarkEnd w:id="0"/>
    </w:p>
    <w:sectPr w:rsidR="006D37F5" w:rsidRPr="00BF4508" w:rsidSect="002627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DE"/>
    <w:multiLevelType w:val="hybridMultilevel"/>
    <w:tmpl w:val="45BA6190"/>
    <w:lvl w:ilvl="0" w:tplc="2F3EA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46C"/>
    <w:rsid w:val="00001EB8"/>
    <w:rsid w:val="00011F2C"/>
    <w:rsid w:val="00020109"/>
    <w:rsid w:val="00023433"/>
    <w:rsid w:val="00026CA2"/>
    <w:rsid w:val="00032704"/>
    <w:rsid w:val="00037A15"/>
    <w:rsid w:val="0004714B"/>
    <w:rsid w:val="00051A45"/>
    <w:rsid w:val="00064666"/>
    <w:rsid w:val="000703DF"/>
    <w:rsid w:val="00070D43"/>
    <w:rsid w:val="0007146E"/>
    <w:rsid w:val="0009141A"/>
    <w:rsid w:val="00093390"/>
    <w:rsid w:val="000E0501"/>
    <w:rsid w:val="000E4103"/>
    <w:rsid w:val="000E6059"/>
    <w:rsid w:val="000E7B03"/>
    <w:rsid w:val="001002E0"/>
    <w:rsid w:val="001030C5"/>
    <w:rsid w:val="00110133"/>
    <w:rsid w:val="00123694"/>
    <w:rsid w:val="00123F4A"/>
    <w:rsid w:val="0012790F"/>
    <w:rsid w:val="00127CB9"/>
    <w:rsid w:val="00130139"/>
    <w:rsid w:val="001332EF"/>
    <w:rsid w:val="0014386D"/>
    <w:rsid w:val="00145B67"/>
    <w:rsid w:val="00147AB5"/>
    <w:rsid w:val="00175519"/>
    <w:rsid w:val="001825A8"/>
    <w:rsid w:val="00190171"/>
    <w:rsid w:val="00194772"/>
    <w:rsid w:val="0019750F"/>
    <w:rsid w:val="00197AC9"/>
    <w:rsid w:val="001A3569"/>
    <w:rsid w:val="001B7DFF"/>
    <w:rsid w:val="001C099D"/>
    <w:rsid w:val="001E2F50"/>
    <w:rsid w:val="001E7B03"/>
    <w:rsid w:val="001F1298"/>
    <w:rsid w:val="00204AEE"/>
    <w:rsid w:val="00215328"/>
    <w:rsid w:val="00222FE9"/>
    <w:rsid w:val="00231193"/>
    <w:rsid w:val="00237386"/>
    <w:rsid w:val="00243939"/>
    <w:rsid w:val="002452C3"/>
    <w:rsid w:val="00250B98"/>
    <w:rsid w:val="00251EE3"/>
    <w:rsid w:val="0025483E"/>
    <w:rsid w:val="0025777E"/>
    <w:rsid w:val="0026276E"/>
    <w:rsid w:val="00266618"/>
    <w:rsid w:val="00291A3E"/>
    <w:rsid w:val="002D17BE"/>
    <w:rsid w:val="002D5989"/>
    <w:rsid w:val="002D6234"/>
    <w:rsid w:val="002D7B9A"/>
    <w:rsid w:val="0030144C"/>
    <w:rsid w:val="00320F72"/>
    <w:rsid w:val="00330402"/>
    <w:rsid w:val="0033757F"/>
    <w:rsid w:val="003437FF"/>
    <w:rsid w:val="003440BA"/>
    <w:rsid w:val="0035550C"/>
    <w:rsid w:val="003657C9"/>
    <w:rsid w:val="00381186"/>
    <w:rsid w:val="0039195E"/>
    <w:rsid w:val="003935F7"/>
    <w:rsid w:val="003A35B0"/>
    <w:rsid w:val="003A3B69"/>
    <w:rsid w:val="003B247A"/>
    <w:rsid w:val="003B3A6F"/>
    <w:rsid w:val="003C206F"/>
    <w:rsid w:val="003C4587"/>
    <w:rsid w:val="003D0759"/>
    <w:rsid w:val="003D4128"/>
    <w:rsid w:val="003D6FF7"/>
    <w:rsid w:val="003E2A8A"/>
    <w:rsid w:val="003E4573"/>
    <w:rsid w:val="003E47F8"/>
    <w:rsid w:val="003E4E2D"/>
    <w:rsid w:val="003E602E"/>
    <w:rsid w:val="003E6C16"/>
    <w:rsid w:val="00420A07"/>
    <w:rsid w:val="00440432"/>
    <w:rsid w:val="004611DA"/>
    <w:rsid w:val="004624EB"/>
    <w:rsid w:val="004704C9"/>
    <w:rsid w:val="00470F98"/>
    <w:rsid w:val="00484565"/>
    <w:rsid w:val="004845AF"/>
    <w:rsid w:val="004A0824"/>
    <w:rsid w:val="004A1AAE"/>
    <w:rsid w:val="004A4486"/>
    <w:rsid w:val="004A4570"/>
    <w:rsid w:val="004A4FD8"/>
    <w:rsid w:val="004B4305"/>
    <w:rsid w:val="004C3551"/>
    <w:rsid w:val="004D1FD6"/>
    <w:rsid w:val="004D526A"/>
    <w:rsid w:val="004D7782"/>
    <w:rsid w:val="004F5F3C"/>
    <w:rsid w:val="004F6C1B"/>
    <w:rsid w:val="005010DF"/>
    <w:rsid w:val="00501AA9"/>
    <w:rsid w:val="0050653C"/>
    <w:rsid w:val="005167BC"/>
    <w:rsid w:val="0052389E"/>
    <w:rsid w:val="00524731"/>
    <w:rsid w:val="00527AE0"/>
    <w:rsid w:val="0053264D"/>
    <w:rsid w:val="005363EE"/>
    <w:rsid w:val="005423F7"/>
    <w:rsid w:val="00560AC0"/>
    <w:rsid w:val="00567818"/>
    <w:rsid w:val="00576E8D"/>
    <w:rsid w:val="0059278C"/>
    <w:rsid w:val="005A2DDC"/>
    <w:rsid w:val="005A5785"/>
    <w:rsid w:val="005A7876"/>
    <w:rsid w:val="005F3B8C"/>
    <w:rsid w:val="00607E3E"/>
    <w:rsid w:val="00611B42"/>
    <w:rsid w:val="00620977"/>
    <w:rsid w:val="006269AB"/>
    <w:rsid w:val="00627CDB"/>
    <w:rsid w:val="0064650D"/>
    <w:rsid w:val="00647133"/>
    <w:rsid w:val="0064766A"/>
    <w:rsid w:val="00651176"/>
    <w:rsid w:val="00654F85"/>
    <w:rsid w:val="00657018"/>
    <w:rsid w:val="00664961"/>
    <w:rsid w:val="006649CB"/>
    <w:rsid w:val="00667F88"/>
    <w:rsid w:val="00670672"/>
    <w:rsid w:val="00673124"/>
    <w:rsid w:val="0067715D"/>
    <w:rsid w:val="006A0ACA"/>
    <w:rsid w:val="006A1297"/>
    <w:rsid w:val="006B1AD4"/>
    <w:rsid w:val="006B2722"/>
    <w:rsid w:val="006B5730"/>
    <w:rsid w:val="006C5550"/>
    <w:rsid w:val="006C5B96"/>
    <w:rsid w:val="006C6360"/>
    <w:rsid w:val="006D0A34"/>
    <w:rsid w:val="006D2FCD"/>
    <w:rsid w:val="006D37F5"/>
    <w:rsid w:val="006D4360"/>
    <w:rsid w:val="006D507E"/>
    <w:rsid w:val="006F480B"/>
    <w:rsid w:val="006F49A8"/>
    <w:rsid w:val="006F7BC0"/>
    <w:rsid w:val="006F7C75"/>
    <w:rsid w:val="00726A20"/>
    <w:rsid w:val="00730604"/>
    <w:rsid w:val="007447D7"/>
    <w:rsid w:val="00755DAA"/>
    <w:rsid w:val="00765C80"/>
    <w:rsid w:val="007720A5"/>
    <w:rsid w:val="00787134"/>
    <w:rsid w:val="007956EB"/>
    <w:rsid w:val="007A70A9"/>
    <w:rsid w:val="007C7363"/>
    <w:rsid w:val="007D4730"/>
    <w:rsid w:val="007D7B1B"/>
    <w:rsid w:val="007E0507"/>
    <w:rsid w:val="007E19A7"/>
    <w:rsid w:val="007E2145"/>
    <w:rsid w:val="007E5027"/>
    <w:rsid w:val="007F3831"/>
    <w:rsid w:val="008142B9"/>
    <w:rsid w:val="00845220"/>
    <w:rsid w:val="008506BF"/>
    <w:rsid w:val="00852439"/>
    <w:rsid w:val="0085600C"/>
    <w:rsid w:val="008579B3"/>
    <w:rsid w:val="00857ED1"/>
    <w:rsid w:val="008668CC"/>
    <w:rsid w:val="00867C49"/>
    <w:rsid w:val="00874965"/>
    <w:rsid w:val="00881652"/>
    <w:rsid w:val="00890ADA"/>
    <w:rsid w:val="00895D97"/>
    <w:rsid w:val="008B235A"/>
    <w:rsid w:val="008B66A0"/>
    <w:rsid w:val="008D0CCA"/>
    <w:rsid w:val="008D1BFD"/>
    <w:rsid w:val="008D5505"/>
    <w:rsid w:val="008E0097"/>
    <w:rsid w:val="008F3379"/>
    <w:rsid w:val="009012D6"/>
    <w:rsid w:val="00903415"/>
    <w:rsid w:val="00925B8F"/>
    <w:rsid w:val="0093386D"/>
    <w:rsid w:val="00950E13"/>
    <w:rsid w:val="00953564"/>
    <w:rsid w:val="00954B5A"/>
    <w:rsid w:val="00963543"/>
    <w:rsid w:val="009A32E7"/>
    <w:rsid w:val="009B65EB"/>
    <w:rsid w:val="009F7B6B"/>
    <w:rsid w:val="00A06632"/>
    <w:rsid w:val="00A10467"/>
    <w:rsid w:val="00A35907"/>
    <w:rsid w:val="00A45A5B"/>
    <w:rsid w:val="00A52305"/>
    <w:rsid w:val="00A64A1A"/>
    <w:rsid w:val="00A64F58"/>
    <w:rsid w:val="00A65F20"/>
    <w:rsid w:val="00A671DA"/>
    <w:rsid w:val="00A87359"/>
    <w:rsid w:val="00AA4BF9"/>
    <w:rsid w:val="00AB2083"/>
    <w:rsid w:val="00AC2B7A"/>
    <w:rsid w:val="00AC7245"/>
    <w:rsid w:val="00AC7866"/>
    <w:rsid w:val="00AD0365"/>
    <w:rsid w:val="00AD07DD"/>
    <w:rsid w:val="00AD7D8A"/>
    <w:rsid w:val="00AE04CA"/>
    <w:rsid w:val="00AE2AE2"/>
    <w:rsid w:val="00AE5BEF"/>
    <w:rsid w:val="00AF33C6"/>
    <w:rsid w:val="00AF3675"/>
    <w:rsid w:val="00B11732"/>
    <w:rsid w:val="00B131F6"/>
    <w:rsid w:val="00B228EE"/>
    <w:rsid w:val="00B264DD"/>
    <w:rsid w:val="00B33B96"/>
    <w:rsid w:val="00B343A3"/>
    <w:rsid w:val="00B51419"/>
    <w:rsid w:val="00B81205"/>
    <w:rsid w:val="00B935B1"/>
    <w:rsid w:val="00BA0938"/>
    <w:rsid w:val="00BB2CA2"/>
    <w:rsid w:val="00BB64DA"/>
    <w:rsid w:val="00BF4508"/>
    <w:rsid w:val="00C01BA8"/>
    <w:rsid w:val="00C01DDD"/>
    <w:rsid w:val="00C04AC7"/>
    <w:rsid w:val="00C14B63"/>
    <w:rsid w:val="00C15687"/>
    <w:rsid w:val="00C26F96"/>
    <w:rsid w:val="00C4461E"/>
    <w:rsid w:val="00C557B9"/>
    <w:rsid w:val="00C62C0E"/>
    <w:rsid w:val="00C7461B"/>
    <w:rsid w:val="00C75042"/>
    <w:rsid w:val="00C76148"/>
    <w:rsid w:val="00C914A2"/>
    <w:rsid w:val="00C94B18"/>
    <w:rsid w:val="00C977C6"/>
    <w:rsid w:val="00CA4DCD"/>
    <w:rsid w:val="00CB683E"/>
    <w:rsid w:val="00CC5A5E"/>
    <w:rsid w:val="00CD5F43"/>
    <w:rsid w:val="00CE6C9D"/>
    <w:rsid w:val="00CF09FC"/>
    <w:rsid w:val="00D02BA9"/>
    <w:rsid w:val="00D04970"/>
    <w:rsid w:val="00D05176"/>
    <w:rsid w:val="00D139C4"/>
    <w:rsid w:val="00D2003B"/>
    <w:rsid w:val="00D255CF"/>
    <w:rsid w:val="00D26702"/>
    <w:rsid w:val="00D27039"/>
    <w:rsid w:val="00D31BF4"/>
    <w:rsid w:val="00D355AE"/>
    <w:rsid w:val="00D55075"/>
    <w:rsid w:val="00D56EBE"/>
    <w:rsid w:val="00D64B6B"/>
    <w:rsid w:val="00D64DAC"/>
    <w:rsid w:val="00D66AB4"/>
    <w:rsid w:val="00D71A8B"/>
    <w:rsid w:val="00D84AF3"/>
    <w:rsid w:val="00DB53E8"/>
    <w:rsid w:val="00DC52FB"/>
    <w:rsid w:val="00DC6F41"/>
    <w:rsid w:val="00DD0117"/>
    <w:rsid w:val="00DD0609"/>
    <w:rsid w:val="00DD614D"/>
    <w:rsid w:val="00DE0135"/>
    <w:rsid w:val="00DE3E69"/>
    <w:rsid w:val="00E041DA"/>
    <w:rsid w:val="00E22E1B"/>
    <w:rsid w:val="00E26298"/>
    <w:rsid w:val="00E35552"/>
    <w:rsid w:val="00E40D26"/>
    <w:rsid w:val="00E4746C"/>
    <w:rsid w:val="00E517D0"/>
    <w:rsid w:val="00E54F24"/>
    <w:rsid w:val="00E6730D"/>
    <w:rsid w:val="00E70D0F"/>
    <w:rsid w:val="00E72B19"/>
    <w:rsid w:val="00E73C59"/>
    <w:rsid w:val="00E75DED"/>
    <w:rsid w:val="00E91424"/>
    <w:rsid w:val="00E924A9"/>
    <w:rsid w:val="00E92A4B"/>
    <w:rsid w:val="00E9313F"/>
    <w:rsid w:val="00EB553B"/>
    <w:rsid w:val="00EB5D7F"/>
    <w:rsid w:val="00EC1E04"/>
    <w:rsid w:val="00ED21AC"/>
    <w:rsid w:val="00EE67D5"/>
    <w:rsid w:val="00EE69E5"/>
    <w:rsid w:val="00F06CEA"/>
    <w:rsid w:val="00F074D4"/>
    <w:rsid w:val="00F14698"/>
    <w:rsid w:val="00F17D67"/>
    <w:rsid w:val="00F25F49"/>
    <w:rsid w:val="00F26361"/>
    <w:rsid w:val="00F3735C"/>
    <w:rsid w:val="00F44F72"/>
    <w:rsid w:val="00F6175B"/>
    <w:rsid w:val="00FB38C2"/>
    <w:rsid w:val="00FD042F"/>
    <w:rsid w:val="00FD2583"/>
    <w:rsid w:val="00FD2E04"/>
    <w:rsid w:val="00FD6CDF"/>
    <w:rsid w:val="00FD716E"/>
    <w:rsid w:val="00FE5454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9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D71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76148"/>
    <w:rPr>
      <w:color w:val="0000FF" w:themeColor="hyperlink"/>
      <w:u w:val="single"/>
    </w:rPr>
  </w:style>
  <w:style w:type="paragraph" w:styleId="ac">
    <w:name w:val="Body Text"/>
    <w:basedOn w:val="a"/>
    <w:link w:val="ad"/>
    <w:unhideWhenUsed/>
    <w:rsid w:val="008142B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8142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4674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66</cp:revision>
  <cp:lastPrinted>2019-10-11T07:46:00Z</cp:lastPrinted>
  <dcterms:created xsi:type="dcterms:W3CDTF">2015-04-21T12:49:00Z</dcterms:created>
  <dcterms:modified xsi:type="dcterms:W3CDTF">2019-10-14T04:35:00Z</dcterms:modified>
</cp:coreProperties>
</file>