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0F749" wp14:editId="43FB5AE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22F89" w:rsidRPr="000F3356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2F89" w:rsidRPr="000F3356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616582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C632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252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</w:t>
      </w:r>
      <w:r w:rsidR="00830F42" w:rsidRPr="004465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27</w:t>
      </w:r>
      <w:r w:rsidR="00830F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</w:t>
      </w:r>
      <w:r w:rsidR="004A5A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547C9B" w:rsidRDefault="00547C9B" w:rsidP="00547C9B">
      <w:pPr>
        <w:tabs>
          <w:tab w:val="left" w:pos="4678"/>
        </w:tabs>
        <w:spacing w:after="0"/>
        <w:ind w:right="481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026" w:rsidRPr="00547C9B" w:rsidRDefault="00547C9B" w:rsidP="00547C9B">
      <w:pPr>
        <w:tabs>
          <w:tab w:val="left" w:pos="4678"/>
        </w:tabs>
        <w:spacing w:after="0"/>
        <w:ind w:right="481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одобрении резолюции </w:t>
      </w:r>
      <w:r w:rsidR="007D7605" w:rsidRPr="007D7605">
        <w:rPr>
          <w:rFonts w:ascii="Times New Roman" w:eastAsia="Calibri" w:hAnsi="Times New Roman" w:cs="Times New Roman"/>
          <w:sz w:val="28"/>
          <w:szCs w:val="28"/>
          <w:lang w:eastAsia="ru-RU"/>
        </w:rPr>
        <w:t>к 30-летию</w:t>
      </w:r>
      <w:r w:rsidR="007D760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7D7605" w:rsidRPr="007D7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образования Думы города </w:t>
      </w:r>
      <w:r w:rsidR="00DE4A9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7D7605" w:rsidRPr="007D7605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</w:p>
    <w:p w:rsidR="00D54026" w:rsidRPr="00D54026" w:rsidRDefault="00D54026" w:rsidP="00D54026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547C9B" w:rsidRDefault="00547C9B" w:rsidP="00C73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026" w:rsidRPr="00D54026" w:rsidRDefault="003D4F6A" w:rsidP="00255A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E20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ознаменование </w:t>
      </w:r>
      <w:r w:rsidR="007D7605">
        <w:rPr>
          <w:rFonts w:ascii="Times New Roman" w:eastAsia="Calibri" w:hAnsi="Times New Roman" w:cs="Times New Roman"/>
          <w:sz w:val="28"/>
          <w:szCs w:val="28"/>
          <w:lang w:eastAsia="ru-RU"/>
        </w:rPr>
        <w:t>юбилея</w:t>
      </w:r>
      <w:r w:rsidR="00E20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образования Думы города</w:t>
      </w:r>
      <w:r w:rsidR="00E204E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Ханты-Мансийска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20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рассмотрев резолюцию</w:t>
      </w:r>
      <w:r w:rsidR="00830F4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20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принятую </w:t>
      </w:r>
      <w:r w:rsidR="00E204E1" w:rsidRPr="00E204E1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</w:t>
      </w:r>
      <w:r w:rsidR="00E204E1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="00E204E1" w:rsidRPr="00E20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 Ханты-Мансий</w:t>
      </w:r>
      <w:r w:rsidR="00E20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 </w:t>
      </w:r>
      <w:r w:rsidR="00830F4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DE4A9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830F4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E20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созывов (1994</w:t>
      </w:r>
      <w:r w:rsidR="00DE4A9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E204E1">
        <w:rPr>
          <w:rFonts w:ascii="Times New Roman" w:eastAsia="Calibri" w:hAnsi="Times New Roman" w:cs="Times New Roman"/>
          <w:sz w:val="28"/>
          <w:szCs w:val="28"/>
          <w:lang w:eastAsia="ru-RU"/>
        </w:rPr>
        <w:t>2024 гг.)</w:t>
      </w:r>
      <w:r w:rsidR="007D7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7605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 xml:space="preserve">к </w:t>
      </w:r>
      <w:r w:rsidR="007D7605" w:rsidRPr="007D7605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>30-лети</w:t>
      </w:r>
      <w:r w:rsidR="007D7605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>ю</w:t>
      </w:r>
      <w:r w:rsidR="007D7605" w:rsidRPr="007D7605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 xml:space="preserve"> со дня образования Думы города Ханты-Мансийска</w:t>
      </w:r>
      <w:r w:rsidR="00E204E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4026"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частью 1 статьи 69 Устава города</w:t>
      </w:r>
      <w:r w:rsidR="00937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4026"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</w:p>
    <w:p w:rsidR="00D54026" w:rsidRPr="00D54026" w:rsidRDefault="00D54026" w:rsidP="00255A4A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255A4A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E204E1" w:rsidRPr="00D54026" w:rsidRDefault="00E204E1" w:rsidP="00255A4A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32657" w:rsidRDefault="00E204E1" w:rsidP="00255A4A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ab/>
        <w:t xml:space="preserve">Одобрить </w:t>
      </w:r>
      <w:r w:rsidRPr="00E204E1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>резолюци</w:t>
      </w:r>
      <w:r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>ю</w:t>
      </w:r>
      <w:r w:rsidR="00830F42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>,</w:t>
      </w:r>
      <w:r w:rsidR="007D7605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 xml:space="preserve"> принятую</w:t>
      </w:r>
      <w:r w:rsidRPr="00E204E1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 xml:space="preserve"> депутат</w:t>
      </w:r>
      <w:r w:rsidR="007D7605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>ами</w:t>
      </w:r>
      <w:r w:rsidRPr="00E204E1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 xml:space="preserve"> Думы города</w:t>
      </w:r>
      <w:r w:rsidR="007D7605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br/>
      </w:r>
      <w:r w:rsidRPr="00E204E1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>Ханты-Мансий</w:t>
      </w:r>
      <w:r w:rsidR="007D7605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 xml:space="preserve">ска </w:t>
      </w:r>
      <w:r w:rsidR="00830F4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DE4A9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830F4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7D7605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 xml:space="preserve"> созывов (1994</w:t>
      </w:r>
      <w:r w:rsidR="00DE4A94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>–</w:t>
      </w:r>
      <w:r w:rsidR="007D7605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 xml:space="preserve">2024 гг.) к </w:t>
      </w:r>
      <w:r w:rsidR="007D7605" w:rsidRPr="007D7605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>30-лети</w:t>
      </w:r>
      <w:r w:rsidR="007D7605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>ю</w:t>
      </w:r>
      <w:r w:rsidR="007D7605" w:rsidRPr="007D7605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 xml:space="preserve"> со дня образования Думы города Ханты-Мансийска</w:t>
      </w:r>
      <w:r w:rsidR="007D7605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>, согласно приложению к настоящему Решению.</w:t>
      </w:r>
    </w:p>
    <w:p w:rsidR="00E204E1" w:rsidRDefault="00E204E1" w:rsidP="00255A4A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E204E1" w:rsidRPr="00897362" w:rsidRDefault="00E204E1" w:rsidP="0041153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F3F03" w:rsidRPr="008F3F03" w:rsidRDefault="00C73117" w:rsidP="00322F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</w:t>
      </w:r>
      <w:r w:rsidR="004A5A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ь</w:t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Думы</w:t>
      </w:r>
    </w:p>
    <w:p w:rsidR="00322F89" w:rsidRPr="008F3F03" w:rsidRDefault="008F3F03" w:rsidP="00322F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города </w:t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Ханты-Мансийска</w:t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="00255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</w:t>
      </w:r>
      <w:r w:rsidR="004A5A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К.Л. Пенчуков</w:t>
      </w:r>
    </w:p>
    <w:p w:rsidR="00322F89" w:rsidRPr="008F3F03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44FB" w:rsidRDefault="007C09A1" w:rsidP="0047352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B24889" w:rsidRDefault="00C632FB" w:rsidP="004A5A3B">
      <w:pPr>
        <w:spacing w:after="0"/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27 </w:t>
      </w:r>
      <w:r w:rsidR="00830F42">
        <w:rPr>
          <w:rFonts w:ascii="Times New Roman" w:hAnsi="Times New Roman" w:cs="Times New Roman"/>
          <w:bCs/>
          <w:i/>
          <w:iCs/>
          <w:sz w:val="28"/>
          <w:szCs w:val="28"/>
        </w:rPr>
        <w:t>апреля</w:t>
      </w:r>
      <w:r w:rsidR="00694F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F7529">
        <w:rPr>
          <w:rFonts w:ascii="Times New Roman" w:hAnsi="Times New Roman" w:cs="Times New Roman"/>
          <w:bCs/>
          <w:i/>
          <w:iCs/>
          <w:sz w:val="28"/>
          <w:szCs w:val="28"/>
        </w:rPr>
        <w:t>202</w:t>
      </w:r>
      <w:r w:rsidR="004A5A3B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 w:rsidR="00B753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p w:rsidR="00AC3B57" w:rsidRDefault="00AC3B57" w:rsidP="004A5A3B">
      <w:pPr>
        <w:spacing w:after="0"/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C3B57" w:rsidRDefault="00AC3B57" w:rsidP="004A5A3B">
      <w:pPr>
        <w:spacing w:after="0"/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C3B57" w:rsidRDefault="00AC3B57" w:rsidP="00AC3B57">
      <w:pPr>
        <w:spacing w:after="0"/>
        <w:ind w:left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C3B57" w:rsidRDefault="00AC3B57" w:rsidP="00AC3B57">
      <w:pPr>
        <w:spacing w:after="0"/>
        <w:ind w:left="709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AC3B57" w:rsidRDefault="00AC3B57" w:rsidP="00AC3B57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632FB">
        <w:rPr>
          <w:rFonts w:ascii="Times New Roman" w:hAnsi="Times New Roman"/>
          <w:sz w:val="28"/>
          <w:szCs w:val="28"/>
        </w:rPr>
        <w:t>от 27 апреля 2024 года № 252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РД</w:t>
      </w:r>
    </w:p>
    <w:p w:rsidR="00AC3B57" w:rsidRDefault="00AC3B57" w:rsidP="004A5A3B">
      <w:pPr>
        <w:spacing w:after="0"/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D153E" w:rsidRDefault="001D153E" w:rsidP="004A5A3B">
      <w:pPr>
        <w:spacing w:after="0"/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D7605" w:rsidRDefault="007D7605" w:rsidP="007D7605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Принята </w:t>
      </w:r>
      <w:r w:rsidRPr="007D76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депутатами</w:t>
      </w:r>
    </w:p>
    <w:p w:rsidR="007D7605" w:rsidRDefault="007D7605" w:rsidP="007D7605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D76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Думы города Ханты-Мансийска</w:t>
      </w:r>
    </w:p>
    <w:p w:rsidR="007D7605" w:rsidRDefault="00830F42" w:rsidP="007D7605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DE4A9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7D76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D7605" w:rsidRPr="007D76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созывов (1994</w:t>
      </w:r>
      <w:r w:rsidR="00DE4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7D7605" w:rsidRPr="007D76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2024 гг.)</w:t>
      </w:r>
    </w:p>
    <w:p w:rsidR="007D7605" w:rsidRDefault="007D7605" w:rsidP="007D7605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D7605" w:rsidRDefault="007D7605" w:rsidP="00894E4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D7605" w:rsidRDefault="007D7605" w:rsidP="00DE4A94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Резолюция </w:t>
      </w:r>
      <w:r w:rsidRPr="007D76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30-летию со дня образования</w:t>
      </w:r>
      <w:r w:rsidR="008E16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7D76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Думы города Ханты-Мансийска</w:t>
      </w:r>
    </w:p>
    <w:p w:rsidR="008E163F" w:rsidRDefault="008E163F" w:rsidP="007D7605">
      <w:pPr>
        <w:spacing w:after="0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163F" w:rsidRDefault="008E163F" w:rsidP="007D7605">
      <w:pPr>
        <w:spacing w:after="0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D7605" w:rsidRDefault="008E163F" w:rsidP="007D7605">
      <w:pPr>
        <w:spacing w:after="0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Ханты-Мансийск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AC3B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2E7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2E7A08" w:rsidRPr="002E7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2E7A08" w:rsidRPr="002E7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E7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2024 г.</w:t>
      </w:r>
    </w:p>
    <w:p w:rsidR="007D7605" w:rsidRDefault="007D7605" w:rsidP="007D7605">
      <w:pPr>
        <w:spacing w:after="0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30F42" w:rsidRPr="00830F42" w:rsidRDefault="00830F42" w:rsidP="00DE4A94">
      <w:pPr>
        <w:spacing w:after="8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F42">
        <w:rPr>
          <w:rFonts w:ascii="Times New Roman" w:eastAsia="Calibri" w:hAnsi="Times New Roman" w:cs="Times New Roman"/>
          <w:sz w:val="28"/>
          <w:szCs w:val="28"/>
        </w:rPr>
        <w:t xml:space="preserve">Депутатами Думы города Ханты-Мансийска всех созывов за период с 1994 по 2024 годы внесен значительный вклад в развитие и процветание муниципалитета, обусловленный искренней заботой о родном городе, </w:t>
      </w:r>
      <w:r w:rsidR="00DE4A94">
        <w:rPr>
          <w:rFonts w:ascii="Times New Roman" w:eastAsia="Calibri" w:hAnsi="Times New Roman" w:cs="Times New Roman"/>
          <w:sz w:val="28"/>
          <w:szCs w:val="28"/>
        </w:rPr>
        <w:br/>
      </w:r>
      <w:r w:rsidRPr="00830F42">
        <w:rPr>
          <w:rFonts w:ascii="Times New Roman" w:eastAsia="Calibri" w:hAnsi="Times New Roman" w:cs="Times New Roman"/>
          <w:sz w:val="28"/>
          <w:szCs w:val="28"/>
        </w:rPr>
        <w:t xml:space="preserve">деятельным участием в его судьбе, любовью и преданностью идеалам </w:t>
      </w:r>
      <w:r w:rsidR="00DE4A94">
        <w:rPr>
          <w:rFonts w:ascii="Times New Roman" w:eastAsia="Calibri" w:hAnsi="Times New Roman" w:cs="Times New Roman"/>
          <w:sz w:val="28"/>
          <w:szCs w:val="28"/>
        </w:rPr>
        <w:br/>
      </w:r>
      <w:r w:rsidRPr="00830F42">
        <w:rPr>
          <w:rFonts w:ascii="Times New Roman" w:eastAsia="Calibri" w:hAnsi="Times New Roman" w:cs="Times New Roman"/>
          <w:sz w:val="28"/>
          <w:szCs w:val="28"/>
        </w:rPr>
        <w:t xml:space="preserve">и традициям города Ханты-Мансийска и Ханты-Мансийского автономного </w:t>
      </w:r>
      <w:r w:rsidR="00DE4A94">
        <w:rPr>
          <w:rFonts w:ascii="Times New Roman" w:eastAsia="Calibri" w:hAnsi="Times New Roman" w:cs="Times New Roman"/>
          <w:sz w:val="28"/>
          <w:szCs w:val="28"/>
        </w:rPr>
        <w:br/>
      </w:r>
      <w:r w:rsidRPr="00830F42">
        <w:rPr>
          <w:rFonts w:ascii="Times New Roman" w:eastAsia="Calibri" w:hAnsi="Times New Roman" w:cs="Times New Roman"/>
          <w:sz w:val="28"/>
          <w:szCs w:val="28"/>
        </w:rPr>
        <w:t>округа – Югры.</w:t>
      </w:r>
    </w:p>
    <w:p w:rsidR="001A69B6" w:rsidRPr="001A69B6" w:rsidRDefault="00E45733" w:rsidP="002E7A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44651D" w:rsidRPr="00830F4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прошедшие </w:t>
      </w:r>
      <w:r w:rsidR="0044651D" w:rsidRPr="00830F42">
        <w:rPr>
          <w:rFonts w:ascii="Times New Roman" w:eastAsia="Calibri" w:hAnsi="Times New Roman" w:cs="Times New Roman"/>
          <w:sz w:val="28"/>
          <w:szCs w:val="28"/>
        </w:rPr>
        <w:t xml:space="preserve">три десятилетия вместе с Россией и Югрой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 прошел большой путь становления и развития. </w:t>
      </w:r>
      <w:r w:rsidR="009864CA" w:rsidRPr="009864CA">
        <w:rPr>
          <w:rFonts w:ascii="Times New Roman" w:eastAsia="Calibri" w:hAnsi="Times New Roman" w:cs="Times New Roman"/>
          <w:sz w:val="28"/>
          <w:szCs w:val="28"/>
        </w:rPr>
        <w:t xml:space="preserve">Благодаря созидательному труду хантымансийцев, наш любимый город добился необыкновенных, впечатляющих успехов! Сегодняшний Ханты-Мансийск по своему духу - молодой и динамично развивающийся город, один из самых комфортных, красивых и благоустроенных в нашей стране. </w:t>
      </w:r>
      <w:r w:rsidR="001A69B6" w:rsidRPr="001A69B6">
        <w:rPr>
          <w:rFonts w:ascii="Times New Roman" w:eastAsia="Calibri" w:hAnsi="Times New Roman" w:cs="Times New Roman"/>
          <w:sz w:val="28"/>
          <w:szCs w:val="28"/>
        </w:rPr>
        <w:t xml:space="preserve">Пять лет подряд Ханты-Мансийск признается самым комфортным городом России в своей размерно-климатической группе. </w:t>
      </w:r>
    </w:p>
    <w:p w:rsidR="00EE4277" w:rsidRDefault="009864CA" w:rsidP="002E7A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830F42" w:rsidRPr="00830F42">
        <w:rPr>
          <w:rFonts w:ascii="Times New Roman" w:eastAsia="Calibri" w:hAnsi="Times New Roman" w:cs="Times New Roman"/>
          <w:sz w:val="28"/>
          <w:szCs w:val="28"/>
        </w:rPr>
        <w:t>исленность жителей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выросла более, чем в 3</w:t>
      </w:r>
      <w:r w:rsidR="00EE4277">
        <w:rPr>
          <w:rFonts w:ascii="Times New Roman" w:eastAsia="Calibri" w:hAnsi="Times New Roman" w:cs="Times New Roman"/>
          <w:sz w:val="28"/>
          <w:szCs w:val="28"/>
        </w:rPr>
        <w:t>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раза, перешагнув стотысячный рубеж по количеству постоянно проживающего населения.</w:t>
      </w:r>
      <w:r w:rsidR="00830F42" w:rsidRPr="00830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277">
        <w:rPr>
          <w:rFonts w:ascii="Times New Roman" w:eastAsia="Calibri" w:hAnsi="Times New Roman" w:cs="Times New Roman"/>
          <w:sz w:val="28"/>
          <w:szCs w:val="28"/>
        </w:rPr>
        <w:t xml:space="preserve">Это свидетельство того, что Ханты-Мансийск является безопасным и уютным домом для создания семей, рождения и воспитания детей. </w:t>
      </w:r>
    </w:p>
    <w:p w:rsidR="00EE4277" w:rsidRDefault="009864CA" w:rsidP="001D153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Выросли</w:t>
      </w:r>
      <w:r w:rsidR="00830F42" w:rsidRPr="00830F42">
        <w:rPr>
          <w:rFonts w:ascii="Times New Roman" w:eastAsia="Calibri" w:hAnsi="Times New Roman" w:cs="Times New Roman"/>
          <w:sz w:val="28"/>
          <w:szCs w:val="28"/>
        </w:rPr>
        <w:t xml:space="preserve"> 7 новых микрорайонов; </w:t>
      </w:r>
      <w:r w:rsidR="00EE4277">
        <w:rPr>
          <w:rFonts w:ascii="Times New Roman" w:eastAsia="Calibri" w:hAnsi="Times New Roman" w:cs="Times New Roman"/>
          <w:sz w:val="28"/>
          <w:szCs w:val="28"/>
        </w:rPr>
        <w:t>возведено</w:t>
      </w:r>
      <w:r w:rsidR="00830F42" w:rsidRPr="00830F42">
        <w:rPr>
          <w:rFonts w:ascii="Times New Roman" w:eastAsia="Calibri" w:hAnsi="Times New Roman" w:cs="Times New Roman"/>
          <w:sz w:val="28"/>
          <w:szCs w:val="28"/>
        </w:rPr>
        <w:t xml:space="preserve"> более миллиона квадратных метров жилья; благоустроено почти 357 тысяч квадратных </w:t>
      </w:r>
      <w:r w:rsidR="00830F42">
        <w:rPr>
          <w:rFonts w:ascii="Times New Roman" w:eastAsia="Calibri" w:hAnsi="Times New Roman" w:cs="Times New Roman"/>
          <w:sz w:val="28"/>
          <w:szCs w:val="28"/>
        </w:rPr>
        <w:t>метров общественных территорий.</w:t>
      </w:r>
      <w:r w:rsidR="00EE42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0F42" w:rsidRPr="00830F42" w:rsidRDefault="00830F42" w:rsidP="002E7A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F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Депутаты Думы города Ханты-Мансийска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предыдущих созывов </w:t>
      </w:r>
      <w:r w:rsidRPr="00830F42">
        <w:rPr>
          <w:rFonts w:ascii="Times New Roman" w:eastAsia="Calibri" w:hAnsi="Times New Roman" w:cs="Times New Roman"/>
          <w:sz w:val="28"/>
          <w:szCs w:val="28"/>
        </w:rPr>
        <w:t>строили свою работу на принципах открытости, честности, преданности городу и своим землякам; депутаты действующего созыва являются преемниками этих традиций, продолжателями идей и устремлений предыдущих поколений хантымансийцев, ответственными наследниками тру</w:t>
      </w:r>
      <w:r>
        <w:rPr>
          <w:rFonts w:ascii="Times New Roman" w:eastAsia="Calibri" w:hAnsi="Times New Roman" w:cs="Times New Roman"/>
          <w:sz w:val="28"/>
          <w:szCs w:val="28"/>
        </w:rPr>
        <w:t>довой биографии Ханты-Мансийска.</w:t>
      </w:r>
    </w:p>
    <w:p w:rsidR="002E7A08" w:rsidRPr="009864CA" w:rsidRDefault="002E7A08" w:rsidP="00DE4A9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F42">
        <w:rPr>
          <w:rFonts w:ascii="Times New Roman" w:eastAsia="Calibri" w:hAnsi="Times New Roman" w:cs="Times New Roman"/>
          <w:sz w:val="28"/>
          <w:szCs w:val="28"/>
        </w:rPr>
        <w:t xml:space="preserve">Ханты-Мансийск сегодня </w:t>
      </w:r>
      <w:r>
        <w:rPr>
          <w:rFonts w:ascii="Times New Roman" w:eastAsia="Calibri" w:hAnsi="Times New Roman" w:cs="Times New Roman"/>
          <w:sz w:val="28"/>
          <w:szCs w:val="28"/>
        </w:rPr>
        <w:t>с гордостью носит Почетное звание «Город трудовой доблести», присвоенное Указом Президента Российской Федерации Владимиром Владимировичем Путиным № 668 от 11 сентября 2023 года</w:t>
      </w:r>
      <w:r w:rsidRPr="004465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A94">
        <w:rPr>
          <w:rFonts w:ascii="Times New Roman" w:eastAsia="Calibri" w:hAnsi="Times New Roman" w:cs="Times New Roman"/>
          <w:sz w:val="28"/>
          <w:szCs w:val="28"/>
        </w:rPr>
        <w:br/>
      </w:r>
      <w:r w:rsidRPr="0044651D">
        <w:rPr>
          <w:rFonts w:ascii="Times New Roman" w:eastAsia="Calibri" w:hAnsi="Times New Roman" w:cs="Times New Roman"/>
          <w:sz w:val="28"/>
          <w:szCs w:val="28"/>
        </w:rPr>
        <w:t>«За значительный вклад жителей в достижение Победы в Великой Отечественной войне 1941</w:t>
      </w:r>
      <w:r w:rsidR="00DE4A94">
        <w:rPr>
          <w:rFonts w:ascii="Times New Roman" w:eastAsia="Calibri" w:hAnsi="Times New Roman" w:cs="Times New Roman"/>
          <w:sz w:val="28"/>
          <w:szCs w:val="28"/>
        </w:rPr>
        <w:t>–</w:t>
      </w:r>
      <w:r w:rsidRPr="0044651D">
        <w:rPr>
          <w:rFonts w:ascii="Times New Roman" w:eastAsia="Calibri" w:hAnsi="Times New Roman" w:cs="Times New Roman"/>
          <w:sz w:val="28"/>
          <w:szCs w:val="28"/>
        </w:rPr>
        <w:t xml:space="preserve">1945 годов, обеспечение бесперебойного производства военной </w:t>
      </w:r>
      <w:r w:rsidR="00DE4A94">
        <w:rPr>
          <w:rFonts w:ascii="Times New Roman" w:eastAsia="Calibri" w:hAnsi="Times New Roman" w:cs="Times New Roman"/>
          <w:sz w:val="28"/>
          <w:szCs w:val="28"/>
        </w:rPr>
        <w:br/>
      </w:r>
      <w:r w:rsidRPr="0044651D">
        <w:rPr>
          <w:rFonts w:ascii="Times New Roman" w:eastAsia="Calibri" w:hAnsi="Times New Roman" w:cs="Times New Roman"/>
          <w:sz w:val="28"/>
          <w:szCs w:val="28"/>
        </w:rPr>
        <w:t xml:space="preserve">и гражданской продукции на промышленных предприятиях, проявленные </w:t>
      </w:r>
      <w:r w:rsidR="00DE4A94">
        <w:rPr>
          <w:rFonts w:ascii="Times New Roman" w:eastAsia="Calibri" w:hAnsi="Times New Roman" w:cs="Times New Roman"/>
          <w:sz w:val="28"/>
          <w:szCs w:val="28"/>
        </w:rPr>
        <w:br/>
      </w:r>
      <w:r w:rsidRPr="0044651D">
        <w:rPr>
          <w:rFonts w:ascii="Times New Roman" w:eastAsia="Calibri" w:hAnsi="Times New Roman" w:cs="Times New Roman"/>
          <w:sz w:val="28"/>
          <w:szCs w:val="28"/>
        </w:rPr>
        <w:t>при этом массовый трудовой героизм и самоотверженность</w:t>
      </w:r>
      <w:r w:rsidR="00DE4A94">
        <w:rPr>
          <w:rFonts w:ascii="Times New Roman" w:eastAsia="Calibri" w:hAnsi="Times New Roman" w:cs="Times New Roman"/>
          <w:sz w:val="28"/>
          <w:szCs w:val="28"/>
        </w:rPr>
        <w:t>»</w:t>
      </w:r>
      <w:r w:rsidRPr="0044651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4CA">
        <w:rPr>
          <w:rFonts w:ascii="Times New Roman" w:eastAsia="Calibri" w:hAnsi="Times New Roman" w:cs="Times New Roman"/>
          <w:sz w:val="28"/>
          <w:szCs w:val="28"/>
        </w:rPr>
        <w:t>Звание «Город трудовой доблести» – достойная награда, дань памяти нашим героическим землякам. Наш долг – бережно сохранять и передать историческое наследие будущим поколениям!</w:t>
      </w:r>
    </w:p>
    <w:p w:rsidR="00830F42" w:rsidRPr="00830F42" w:rsidRDefault="00830F42" w:rsidP="00F517B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F42">
        <w:rPr>
          <w:rFonts w:ascii="Times New Roman" w:eastAsia="Calibri" w:hAnsi="Times New Roman" w:cs="Times New Roman"/>
          <w:sz w:val="28"/>
          <w:szCs w:val="28"/>
        </w:rPr>
        <w:t xml:space="preserve">Главное достижение Ханты-Мансийска – это </w:t>
      </w:r>
      <w:r w:rsidR="000D5787">
        <w:rPr>
          <w:rFonts w:ascii="Times New Roman" w:eastAsia="Calibri" w:hAnsi="Times New Roman" w:cs="Times New Roman"/>
          <w:sz w:val="28"/>
          <w:szCs w:val="28"/>
        </w:rPr>
        <w:t>выстроенное на фундаменте любви к своей Малой Родине, взаимном уважении -</w:t>
      </w:r>
      <w:r w:rsidRPr="00830F42">
        <w:rPr>
          <w:rFonts w:ascii="Times New Roman" w:eastAsia="Calibri" w:hAnsi="Times New Roman" w:cs="Times New Roman"/>
          <w:sz w:val="28"/>
          <w:szCs w:val="28"/>
        </w:rPr>
        <w:t xml:space="preserve"> эффективное сотрудничество, консолид</w:t>
      </w:r>
      <w:r w:rsidR="000D5787">
        <w:rPr>
          <w:rFonts w:ascii="Times New Roman" w:eastAsia="Calibri" w:hAnsi="Times New Roman" w:cs="Times New Roman"/>
          <w:sz w:val="28"/>
          <w:szCs w:val="28"/>
        </w:rPr>
        <w:t>ация</w:t>
      </w:r>
      <w:r w:rsidRPr="00830F42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0D5787">
        <w:rPr>
          <w:rFonts w:ascii="Times New Roman" w:eastAsia="Calibri" w:hAnsi="Times New Roman" w:cs="Times New Roman"/>
          <w:sz w:val="28"/>
          <w:szCs w:val="28"/>
        </w:rPr>
        <w:t>ов</w:t>
      </w:r>
      <w:r w:rsidRPr="00830F42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власти, местного самоуправления, </w:t>
      </w:r>
      <w:r w:rsidR="000D5787">
        <w:rPr>
          <w:rFonts w:ascii="Times New Roman" w:eastAsia="Calibri" w:hAnsi="Times New Roman" w:cs="Times New Roman"/>
          <w:sz w:val="28"/>
          <w:szCs w:val="28"/>
        </w:rPr>
        <w:t>общественных организаций, всего городского</w:t>
      </w:r>
      <w:r w:rsidRPr="00830F42">
        <w:rPr>
          <w:rFonts w:ascii="Times New Roman" w:eastAsia="Calibri" w:hAnsi="Times New Roman" w:cs="Times New Roman"/>
          <w:sz w:val="28"/>
          <w:szCs w:val="28"/>
        </w:rPr>
        <w:t xml:space="preserve"> сообществ</w:t>
      </w:r>
      <w:r w:rsidR="000D5787">
        <w:rPr>
          <w:rFonts w:ascii="Times New Roman" w:eastAsia="Calibri" w:hAnsi="Times New Roman" w:cs="Times New Roman"/>
          <w:sz w:val="28"/>
          <w:szCs w:val="28"/>
        </w:rPr>
        <w:t>а</w:t>
      </w:r>
      <w:r w:rsidRPr="00830F42">
        <w:rPr>
          <w:rFonts w:ascii="Times New Roman" w:eastAsia="Calibri" w:hAnsi="Times New Roman" w:cs="Times New Roman"/>
          <w:sz w:val="28"/>
          <w:szCs w:val="28"/>
        </w:rPr>
        <w:t xml:space="preserve"> во </w:t>
      </w:r>
      <w:r w:rsidR="000D5787">
        <w:rPr>
          <w:rFonts w:ascii="Times New Roman" w:eastAsia="Calibri" w:hAnsi="Times New Roman" w:cs="Times New Roman"/>
          <w:sz w:val="28"/>
          <w:szCs w:val="28"/>
        </w:rPr>
        <w:t xml:space="preserve">имя процветания </w:t>
      </w:r>
      <w:r w:rsidR="00F517B8">
        <w:rPr>
          <w:rFonts w:ascii="Times New Roman" w:eastAsia="Calibri" w:hAnsi="Times New Roman" w:cs="Times New Roman"/>
          <w:sz w:val="28"/>
          <w:szCs w:val="28"/>
        </w:rPr>
        <w:br/>
      </w:r>
      <w:r w:rsidR="000D5787">
        <w:rPr>
          <w:rFonts w:ascii="Times New Roman" w:eastAsia="Calibri" w:hAnsi="Times New Roman" w:cs="Times New Roman"/>
          <w:sz w:val="28"/>
          <w:szCs w:val="28"/>
        </w:rPr>
        <w:t>и благополучия</w:t>
      </w:r>
      <w:r w:rsidRPr="00830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787"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830F42">
        <w:rPr>
          <w:rFonts w:ascii="Times New Roman" w:eastAsia="Calibri" w:hAnsi="Times New Roman" w:cs="Times New Roman"/>
          <w:sz w:val="28"/>
          <w:szCs w:val="28"/>
        </w:rPr>
        <w:t xml:space="preserve"> и его жителей. </w:t>
      </w:r>
    </w:p>
    <w:p w:rsidR="00830F42" w:rsidRDefault="00830F42" w:rsidP="002E7A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F42">
        <w:rPr>
          <w:rFonts w:ascii="Times New Roman" w:eastAsia="Calibri" w:hAnsi="Times New Roman" w:cs="Times New Roman"/>
          <w:sz w:val="28"/>
          <w:szCs w:val="28"/>
        </w:rPr>
        <w:t>Любовь к Ханты-Мансийску, гордость за его историю, уважение к труду всех поколений, преемственность традиций, ответственность за город и его развитие – вот те идеалы, которые следует сохранять и оберегать, чтобы передать славное наследие будущему поколению хантымансийцев.</w:t>
      </w:r>
    </w:p>
    <w:p w:rsidR="00830F42" w:rsidRDefault="00830F42" w:rsidP="007D7605">
      <w:pPr>
        <w:spacing w:after="0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816C2" w:rsidRDefault="00D816C2" w:rsidP="007D7605">
      <w:pPr>
        <w:spacing w:after="0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816C2" w:rsidRDefault="00D816C2" w:rsidP="007D7605">
      <w:pPr>
        <w:spacing w:after="0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D153E" w:rsidRDefault="001D153E" w:rsidP="007D7605">
      <w:pPr>
        <w:spacing w:after="0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D816C2" w:rsidRDefault="00D816C2" w:rsidP="007D7605">
      <w:pPr>
        <w:spacing w:after="0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2596"/>
        <w:gridCol w:w="3350"/>
      </w:tblGrid>
      <w:tr w:rsidR="007D7605" w:rsidTr="007D7605">
        <w:tc>
          <w:tcPr>
            <w:tcW w:w="4191" w:type="dxa"/>
          </w:tcPr>
          <w:p w:rsidR="007D7605" w:rsidRDefault="007D7605" w:rsidP="007D760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2596" w:type="dxa"/>
          </w:tcPr>
          <w:p w:rsidR="007D7605" w:rsidRDefault="007D7605" w:rsidP="007D760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350" w:type="dxa"/>
          </w:tcPr>
          <w:p w:rsidR="007D7605" w:rsidRDefault="007D7605" w:rsidP="007D760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7D7605" w:rsidRPr="007D7605" w:rsidTr="007D7605">
        <w:tc>
          <w:tcPr>
            <w:tcW w:w="4191" w:type="dxa"/>
          </w:tcPr>
          <w:p w:rsidR="007D7605" w:rsidRPr="007D7605" w:rsidRDefault="007D7605" w:rsidP="007D760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 w:rsidRPr="007D7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596" w:type="dxa"/>
          </w:tcPr>
          <w:p w:rsidR="007D7605" w:rsidRPr="007D7605" w:rsidRDefault="007D7605" w:rsidP="007D760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(созыв)</w:t>
            </w:r>
          </w:p>
        </w:tc>
        <w:tc>
          <w:tcPr>
            <w:tcW w:w="3350" w:type="dxa"/>
          </w:tcPr>
          <w:p w:rsidR="007D7605" w:rsidRPr="007D7605" w:rsidRDefault="007D7605" w:rsidP="007D760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7D7605" w:rsidRPr="007D7605" w:rsidTr="007D7605">
        <w:tc>
          <w:tcPr>
            <w:tcW w:w="4191" w:type="dxa"/>
          </w:tcPr>
          <w:p w:rsidR="007D7605" w:rsidRPr="007D7605" w:rsidRDefault="007D7605" w:rsidP="007D760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6" w:type="dxa"/>
          </w:tcPr>
          <w:p w:rsidR="007D7605" w:rsidRDefault="007D7605" w:rsidP="007D760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50" w:type="dxa"/>
          </w:tcPr>
          <w:p w:rsidR="007D7605" w:rsidRDefault="007D7605" w:rsidP="007D760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D7605" w:rsidRPr="007D7605" w:rsidTr="007D7605">
        <w:tc>
          <w:tcPr>
            <w:tcW w:w="4191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2596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350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7D7605" w:rsidRPr="007D7605" w:rsidTr="007D7605">
        <w:tc>
          <w:tcPr>
            <w:tcW w:w="4191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 w:rsidRPr="007D7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596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(созыв)</w:t>
            </w:r>
          </w:p>
        </w:tc>
        <w:tc>
          <w:tcPr>
            <w:tcW w:w="3350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880A99" w:rsidRPr="007D7605" w:rsidTr="007D7605">
        <w:tc>
          <w:tcPr>
            <w:tcW w:w="4191" w:type="dxa"/>
          </w:tcPr>
          <w:p w:rsidR="00880A99" w:rsidRPr="007D7605" w:rsidRDefault="00880A99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6" w:type="dxa"/>
          </w:tcPr>
          <w:p w:rsidR="00880A99" w:rsidRDefault="00880A99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50" w:type="dxa"/>
          </w:tcPr>
          <w:p w:rsidR="00880A99" w:rsidRDefault="00880A99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D7605" w:rsidRPr="007D7605" w:rsidTr="007D7605">
        <w:tc>
          <w:tcPr>
            <w:tcW w:w="4191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2596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350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7D7605" w:rsidRPr="007D7605" w:rsidTr="007D7605">
        <w:tc>
          <w:tcPr>
            <w:tcW w:w="4191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 w:rsidRPr="007D7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596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(созыв)</w:t>
            </w:r>
          </w:p>
        </w:tc>
        <w:tc>
          <w:tcPr>
            <w:tcW w:w="3350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880A99" w:rsidRPr="007D7605" w:rsidTr="007D7605">
        <w:tc>
          <w:tcPr>
            <w:tcW w:w="4191" w:type="dxa"/>
          </w:tcPr>
          <w:p w:rsidR="00880A99" w:rsidRPr="007D7605" w:rsidRDefault="00880A99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6" w:type="dxa"/>
          </w:tcPr>
          <w:p w:rsidR="00880A99" w:rsidRDefault="00880A99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50" w:type="dxa"/>
          </w:tcPr>
          <w:p w:rsidR="00880A99" w:rsidRDefault="00880A99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D7605" w:rsidRPr="007D7605" w:rsidTr="007D7605">
        <w:tc>
          <w:tcPr>
            <w:tcW w:w="4191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____________________________</w:t>
            </w:r>
          </w:p>
        </w:tc>
        <w:tc>
          <w:tcPr>
            <w:tcW w:w="2596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350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7D7605" w:rsidRPr="007D7605" w:rsidTr="007D7605">
        <w:tc>
          <w:tcPr>
            <w:tcW w:w="4191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 w:rsidRPr="007D7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596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(созыв)</w:t>
            </w:r>
          </w:p>
        </w:tc>
        <w:tc>
          <w:tcPr>
            <w:tcW w:w="3350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880A99" w:rsidRPr="007D7605" w:rsidTr="007D7605">
        <w:tc>
          <w:tcPr>
            <w:tcW w:w="4191" w:type="dxa"/>
          </w:tcPr>
          <w:p w:rsidR="00880A99" w:rsidRPr="007D7605" w:rsidRDefault="00880A99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6" w:type="dxa"/>
          </w:tcPr>
          <w:p w:rsidR="00880A99" w:rsidRDefault="00880A99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50" w:type="dxa"/>
          </w:tcPr>
          <w:p w:rsidR="00880A99" w:rsidRDefault="00880A99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D7605" w:rsidRPr="007D7605" w:rsidTr="007D7605">
        <w:tc>
          <w:tcPr>
            <w:tcW w:w="4191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2596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350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7D7605" w:rsidRPr="007D7605" w:rsidTr="007D7605">
        <w:tc>
          <w:tcPr>
            <w:tcW w:w="4191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 w:rsidRPr="007D7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596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(созыв)</w:t>
            </w:r>
          </w:p>
        </w:tc>
        <w:tc>
          <w:tcPr>
            <w:tcW w:w="3350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880A99" w:rsidRPr="007D7605" w:rsidTr="007D7605">
        <w:tc>
          <w:tcPr>
            <w:tcW w:w="4191" w:type="dxa"/>
          </w:tcPr>
          <w:p w:rsidR="00880A99" w:rsidRPr="007D7605" w:rsidRDefault="00880A99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6" w:type="dxa"/>
          </w:tcPr>
          <w:p w:rsidR="00880A99" w:rsidRDefault="00880A99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50" w:type="dxa"/>
          </w:tcPr>
          <w:p w:rsidR="00880A99" w:rsidRDefault="00880A99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D7605" w:rsidRPr="007D7605" w:rsidTr="007D7605">
        <w:tc>
          <w:tcPr>
            <w:tcW w:w="4191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2596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350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7D7605" w:rsidRPr="007D7605" w:rsidTr="007D7605">
        <w:tc>
          <w:tcPr>
            <w:tcW w:w="4191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 w:rsidRPr="007D7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596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(созыв)</w:t>
            </w:r>
          </w:p>
        </w:tc>
        <w:tc>
          <w:tcPr>
            <w:tcW w:w="3350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880A99" w:rsidRPr="007D7605" w:rsidTr="007D7605">
        <w:tc>
          <w:tcPr>
            <w:tcW w:w="4191" w:type="dxa"/>
          </w:tcPr>
          <w:p w:rsidR="00880A99" w:rsidRPr="007D7605" w:rsidRDefault="00880A99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6" w:type="dxa"/>
          </w:tcPr>
          <w:p w:rsidR="00880A99" w:rsidRDefault="00880A99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50" w:type="dxa"/>
          </w:tcPr>
          <w:p w:rsidR="00880A99" w:rsidRDefault="00880A99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D7605" w:rsidRPr="007D7605" w:rsidTr="007D7605">
        <w:tc>
          <w:tcPr>
            <w:tcW w:w="4191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2596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350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7D7605" w:rsidRPr="007D7605" w:rsidTr="007D7605">
        <w:tc>
          <w:tcPr>
            <w:tcW w:w="4191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 w:rsidRPr="007D7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596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(созыв)</w:t>
            </w:r>
          </w:p>
        </w:tc>
        <w:tc>
          <w:tcPr>
            <w:tcW w:w="3350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880A99" w:rsidRPr="007D7605" w:rsidTr="007D7605">
        <w:tc>
          <w:tcPr>
            <w:tcW w:w="4191" w:type="dxa"/>
          </w:tcPr>
          <w:p w:rsidR="00880A99" w:rsidRPr="007D7605" w:rsidRDefault="00880A99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6" w:type="dxa"/>
          </w:tcPr>
          <w:p w:rsidR="00880A99" w:rsidRDefault="00880A99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50" w:type="dxa"/>
          </w:tcPr>
          <w:p w:rsidR="00880A99" w:rsidRDefault="00880A99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D7605" w:rsidRPr="007D7605" w:rsidTr="007D7605">
        <w:tc>
          <w:tcPr>
            <w:tcW w:w="4191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2596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350" w:type="dxa"/>
          </w:tcPr>
          <w:p w:rsidR="007D7605" w:rsidRDefault="007D7605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7D7605" w:rsidRPr="007D7605" w:rsidTr="007D7605">
        <w:tc>
          <w:tcPr>
            <w:tcW w:w="4191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 w:rsidRPr="007D7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596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(созыв)</w:t>
            </w:r>
          </w:p>
        </w:tc>
        <w:tc>
          <w:tcPr>
            <w:tcW w:w="3350" w:type="dxa"/>
          </w:tcPr>
          <w:p w:rsidR="007D7605" w:rsidRPr="007D7605" w:rsidRDefault="007D7605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2E7A08" w:rsidRPr="007D7605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6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50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E7A08" w:rsidRPr="007D7605" w:rsidTr="007D7605">
        <w:tc>
          <w:tcPr>
            <w:tcW w:w="4191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2596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350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2E7A08" w:rsidRPr="007D7605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 w:rsidRPr="007D7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596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(созыв)</w:t>
            </w:r>
          </w:p>
        </w:tc>
        <w:tc>
          <w:tcPr>
            <w:tcW w:w="3350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2E7A08" w:rsidRPr="007D7605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6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50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E7A08" w:rsidRPr="007D7605" w:rsidTr="007D7605">
        <w:tc>
          <w:tcPr>
            <w:tcW w:w="4191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2596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350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2E7A08" w:rsidRPr="007D7605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 w:rsidRPr="007D7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596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(созыв)</w:t>
            </w:r>
          </w:p>
        </w:tc>
        <w:tc>
          <w:tcPr>
            <w:tcW w:w="3350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2E7A08" w:rsidRPr="007D7605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6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50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E7A08" w:rsidRPr="007D7605" w:rsidTr="007D7605">
        <w:tc>
          <w:tcPr>
            <w:tcW w:w="4191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2596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350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2E7A08" w:rsidRPr="007D7605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 w:rsidRPr="007D7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596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(созыв)</w:t>
            </w:r>
          </w:p>
        </w:tc>
        <w:tc>
          <w:tcPr>
            <w:tcW w:w="3350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2E7A08" w:rsidRPr="007D7605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6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50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E7A08" w:rsidRPr="007D7605" w:rsidTr="007D7605">
        <w:tc>
          <w:tcPr>
            <w:tcW w:w="4191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2596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350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2E7A08" w:rsidRPr="007D7605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 w:rsidRPr="007D7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596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(созыв)</w:t>
            </w:r>
          </w:p>
        </w:tc>
        <w:tc>
          <w:tcPr>
            <w:tcW w:w="3350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2E7A08" w:rsidRPr="007D7605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6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50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E7A08" w:rsidRPr="007D7605" w:rsidTr="007D7605">
        <w:tc>
          <w:tcPr>
            <w:tcW w:w="4191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2596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350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2E7A08" w:rsidRPr="007D7605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 w:rsidRPr="007D7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596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(созыв)</w:t>
            </w:r>
          </w:p>
        </w:tc>
        <w:tc>
          <w:tcPr>
            <w:tcW w:w="3350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2E7A08" w:rsidRPr="007D7605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6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50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E7A08" w:rsidRPr="007D7605" w:rsidTr="007D7605">
        <w:tc>
          <w:tcPr>
            <w:tcW w:w="4191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2596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350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2E7A08" w:rsidRPr="007D7605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 w:rsidRPr="007D7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596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(созыв)</w:t>
            </w:r>
          </w:p>
        </w:tc>
        <w:tc>
          <w:tcPr>
            <w:tcW w:w="3350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2E7A08" w:rsidRPr="007D7605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6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50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E7A08" w:rsidRPr="007D7605" w:rsidTr="007D7605">
        <w:tc>
          <w:tcPr>
            <w:tcW w:w="4191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2596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350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2E7A08" w:rsidRPr="007D7605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 w:rsidRPr="007D7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596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(созыв)</w:t>
            </w:r>
          </w:p>
        </w:tc>
        <w:tc>
          <w:tcPr>
            <w:tcW w:w="3350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2E7A08" w:rsidRPr="007D7605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6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50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E7A08" w:rsidRPr="007D7605" w:rsidTr="007D7605">
        <w:tc>
          <w:tcPr>
            <w:tcW w:w="4191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2596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350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2E7A08" w:rsidRPr="007D7605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 w:rsidRPr="007D7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596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(созыв)</w:t>
            </w:r>
          </w:p>
        </w:tc>
        <w:tc>
          <w:tcPr>
            <w:tcW w:w="3350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2E7A08" w:rsidRPr="002E7A08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6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50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E7A08" w:rsidRPr="002E7A08" w:rsidTr="007D7605">
        <w:tc>
          <w:tcPr>
            <w:tcW w:w="4191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2596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350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2E7A08" w:rsidRPr="002E7A08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 w:rsidRPr="007D7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596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(созыв)</w:t>
            </w:r>
          </w:p>
        </w:tc>
        <w:tc>
          <w:tcPr>
            <w:tcW w:w="3350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2E7A08" w:rsidRPr="002E7A08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6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50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E7A08" w:rsidRPr="002E7A08" w:rsidTr="007D7605">
        <w:tc>
          <w:tcPr>
            <w:tcW w:w="4191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2596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350" w:type="dxa"/>
          </w:tcPr>
          <w:p w:rsidR="002E7A08" w:rsidRDefault="002E7A08" w:rsidP="00DE4A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2E7A08" w:rsidRPr="002E7A08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 w:rsidRPr="007D7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596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(созыв)</w:t>
            </w:r>
          </w:p>
        </w:tc>
        <w:tc>
          <w:tcPr>
            <w:tcW w:w="3350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2E7A08" w:rsidRPr="002E7A08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6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50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E7A08" w:rsidRPr="002E7A08" w:rsidTr="007D7605">
        <w:tc>
          <w:tcPr>
            <w:tcW w:w="4191" w:type="dxa"/>
          </w:tcPr>
          <w:p w:rsidR="002E7A08" w:rsidRPr="007D7605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6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50" w:type="dxa"/>
          </w:tcPr>
          <w:p w:rsidR="002E7A08" w:rsidRDefault="002E7A08" w:rsidP="00DE4A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7D7605" w:rsidRPr="000E44FB" w:rsidRDefault="007D7605" w:rsidP="002E7A0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7D7605" w:rsidRPr="000E44FB" w:rsidSect="00DE4A94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FA2" w:rsidRDefault="00F41FA2" w:rsidP="008D07AA">
      <w:pPr>
        <w:spacing w:after="0" w:line="240" w:lineRule="auto"/>
      </w:pPr>
      <w:r>
        <w:separator/>
      </w:r>
    </w:p>
  </w:endnote>
  <w:endnote w:type="continuationSeparator" w:id="0">
    <w:p w:rsidR="00F41FA2" w:rsidRDefault="00F41FA2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FA2" w:rsidRDefault="00F41FA2" w:rsidP="008D07AA">
      <w:pPr>
        <w:spacing w:after="0" w:line="240" w:lineRule="auto"/>
      </w:pPr>
      <w:r>
        <w:separator/>
      </w:r>
    </w:p>
  </w:footnote>
  <w:footnote w:type="continuationSeparator" w:id="0">
    <w:p w:rsidR="00F41FA2" w:rsidRDefault="00F41FA2" w:rsidP="008D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744553"/>
      <w:docPartObj>
        <w:docPartGallery w:val="Page Numbers (Top of Page)"/>
        <w:docPartUnique/>
      </w:docPartObj>
    </w:sdtPr>
    <w:sdtEndPr/>
    <w:sdtContent>
      <w:p w:rsidR="00DE4A94" w:rsidRDefault="00DE4A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3E">
          <w:rPr>
            <w:noProof/>
          </w:rPr>
          <w:t>3</w:t>
        </w:r>
        <w:r>
          <w:fldChar w:fldCharType="end"/>
        </w:r>
      </w:p>
    </w:sdtContent>
  </w:sdt>
  <w:p w:rsidR="00DE4A94" w:rsidRDefault="00DE4A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94" w:rsidRDefault="00DE4A94" w:rsidP="00D9086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2E4"/>
    <w:multiLevelType w:val="hybridMultilevel"/>
    <w:tmpl w:val="7DB4D0BE"/>
    <w:lvl w:ilvl="0" w:tplc="F9B66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E36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279AA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12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4F1F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573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5787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383"/>
    <w:rsid w:val="000E44FB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356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6AA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1D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2CF"/>
    <w:rsid w:val="001A230A"/>
    <w:rsid w:val="001A26C3"/>
    <w:rsid w:val="001A4097"/>
    <w:rsid w:val="001A6319"/>
    <w:rsid w:val="001A6754"/>
    <w:rsid w:val="001A69B6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0D42"/>
    <w:rsid w:val="001D153E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5E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3090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472BD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A4A"/>
    <w:rsid w:val="00255D9D"/>
    <w:rsid w:val="0025614C"/>
    <w:rsid w:val="00262A78"/>
    <w:rsid w:val="002631F3"/>
    <w:rsid w:val="0026397C"/>
    <w:rsid w:val="002646A3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013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E7A08"/>
    <w:rsid w:val="002F0568"/>
    <w:rsid w:val="002F080F"/>
    <w:rsid w:val="002F1C7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E75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0EB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297C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48B8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4F6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010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1539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4E25"/>
    <w:rsid w:val="004458CD"/>
    <w:rsid w:val="0044651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352C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A3B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0DE"/>
    <w:rsid w:val="004F5A08"/>
    <w:rsid w:val="004F5B44"/>
    <w:rsid w:val="004F6709"/>
    <w:rsid w:val="004F752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C9B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C9B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4AAE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FF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6B23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4F22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0DE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0B3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188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51B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B7C30"/>
    <w:rsid w:val="007C01AC"/>
    <w:rsid w:val="007C06DF"/>
    <w:rsid w:val="007C09A1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644"/>
    <w:rsid w:val="007D2376"/>
    <w:rsid w:val="007D4B29"/>
    <w:rsid w:val="007D4FE6"/>
    <w:rsid w:val="007D6162"/>
    <w:rsid w:val="007D645A"/>
    <w:rsid w:val="007D6902"/>
    <w:rsid w:val="007D7605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1B9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0F42"/>
    <w:rsid w:val="00831C80"/>
    <w:rsid w:val="00832657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1A7E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3E15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0A99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4E48"/>
    <w:rsid w:val="0089587E"/>
    <w:rsid w:val="008963B8"/>
    <w:rsid w:val="00896F33"/>
    <w:rsid w:val="00897362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89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DED"/>
    <w:rsid w:val="008B6EA8"/>
    <w:rsid w:val="008B71ED"/>
    <w:rsid w:val="008B7E3F"/>
    <w:rsid w:val="008C155F"/>
    <w:rsid w:val="008C20F5"/>
    <w:rsid w:val="008C24C4"/>
    <w:rsid w:val="008C2C7B"/>
    <w:rsid w:val="008C38A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7AA"/>
    <w:rsid w:val="008D11F0"/>
    <w:rsid w:val="008D170D"/>
    <w:rsid w:val="008D239F"/>
    <w:rsid w:val="008D2491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6E72"/>
    <w:rsid w:val="008D7E2F"/>
    <w:rsid w:val="008E08CC"/>
    <w:rsid w:val="008E163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3826"/>
    <w:rsid w:val="0092486A"/>
    <w:rsid w:val="00924BC3"/>
    <w:rsid w:val="00925988"/>
    <w:rsid w:val="009259B9"/>
    <w:rsid w:val="009262FB"/>
    <w:rsid w:val="009306C2"/>
    <w:rsid w:val="00931527"/>
    <w:rsid w:val="00931A21"/>
    <w:rsid w:val="00931CA8"/>
    <w:rsid w:val="00934D06"/>
    <w:rsid w:val="009351A5"/>
    <w:rsid w:val="0093693B"/>
    <w:rsid w:val="00937188"/>
    <w:rsid w:val="00937B85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0E57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4CA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6AA1"/>
    <w:rsid w:val="00A17951"/>
    <w:rsid w:val="00A17FE9"/>
    <w:rsid w:val="00A20510"/>
    <w:rsid w:val="00A209D1"/>
    <w:rsid w:val="00A225C3"/>
    <w:rsid w:val="00A227D4"/>
    <w:rsid w:val="00A22EB0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2D0C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2B0"/>
    <w:rsid w:val="00AA4E06"/>
    <w:rsid w:val="00AA5CCB"/>
    <w:rsid w:val="00AA7639"/>
    <w:rsid w:val="00AA7B25"/>
    <w:rsid w:val="00AB00E7"/>
    <w:rsid w:val="00AB02A2"/>
    <w:rsid w:val="00AB0EE8"/>
    <w:rsid w:val="00AB137E"/>
    <w:rsid w:val="00AB1523"/>
    <w:rsid w:val="00AB2197"/>
    <w:rsid w:val="00AB2B5F"/>
    <w:rsid w:val="00AB2D4E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3B57"/>
    <w:rsid w:val="00AC475E"/>
    <w:rsid w:val="00AC5F4F"/>
    <w:rsid w:val="00AC6055"/>
    <w:rsid w:val="00AC72BE"/>
    <w:rsid w:val="00AC7D8E"/>
    <w:rsid w:val="00AC7E79"/>
    <w:rsid w:val="00AD05B4"/>
    <w:rsid w:val="00AD1253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489B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889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5362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3E0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1C75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280"/>
    <w:rsid w:val="00C43350"/>
    <w:rsid w:val="00C433E1"/>
    <w:rsid w:val="00C437F3"/>
    <w:rsid w:val="00C43DC3"/>
    <w:rsid w:val="00C441A5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2FB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117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DB"/>
    <w:rsid w:val="00CB0FFA"/>
    <w:rsid w:val="00CB1769"/>
    <w:rsid w:val="00CB2084"/>
    <w:rsid w:val="00CB2561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A1F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026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16C2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6E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2F7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DB0"/>
    <w:rsid w:val="00DC7F67"/>
    <w:rsid w:val="00DC7F96"/>
    <w:rsid w:val="00DD0104"/>
    <w:rsid w:val="00DD15D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A94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4E1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733"/>
    <w:rsid w:val="00E45F5F"/>
    <w:rsid w:val="00E461C6"/>
    <w:rsid w:val="00E4662C"/>
    <w:rsid w:val="00E468F7"/>
    <w:rsid w:val="00E4693B"/>
    <w:rsid w:val="00E4718D"/>
    <w:rsid w:val="00E4734C"/>
    <w:rsid w:val="00E50318"/>
    <w:rsid w:val="00E50362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32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277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1F4B"/>
    <w:rsid w:val="00F02C08"/>
    <w:rsid w:val="00F03352"/>
    <w:rsid w:val="00F033A3"/>
    <w:rsid w:val="00F038F4"/>
    <w:rsid w:val="00F0739D"/>
    <w:rsid w:val="00F10D97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1FA2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7B8"/>
    <w:rsid w:val="00F51877"/>
    <w:rsid w:val="00F53C55"/>
    <w:rsid w:val="00F55C62"/>
    <w:rsid w:val="00F570D2"/>
    <w:rsid w:val="00F5798C"/>
    <w:rsid w:val="00F601B2"/>
    <w:rsid w:val="00F60315"/>
    <w:rsid w:val="00F61451"/>
    <w:rsid w:val="00F618C2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34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DEE01-33F0-4BB5-8AAF-6810167B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F61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D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A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B29B-9BED-4EEB-8EC0-A2A3876B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Трефилова Наталья Юрьевна</cp:lastModifiedBy>
  <cp:revision>4</cp:revision>
  <cp:lastPrinted>2024-04-27T07:30:00Z</cp:lastPrinted>
  <dcterms:created xsi:type="dcterms:W3CDTF">2024-04-27T07:08:00Z</dcterms:created>
  <dcterms:modified xsi:type="dcterms:W3CDTF">2024-04-27T11:50:00Z</dcterms:modified>
</cp:coreProperties>
</file>