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F" w:rsidRDefault="008E1E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1EAF" w:rsidRDefault="008E1EAF">
      <w:pPr>
        <w:pStyle w:val="ConsPlusNormal"/>
        <w:jc w:val="both"/>
        <w:outlineLvl w:val="0"/>
      </w:pPr>
    </w:p>
    <w:p w:rsidR="008E1EAF" w:rsidRDefault="008E1E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1EAF" w:rsidRDefault="008E1EAF">
      <w:pPr>
        <w:pStyle w:val="ConsPlusTitle"/>
        <w:jc w:val="center"/>
      </w:pPr>
    </w:p>
    <w:p w:rsidR="008E1EAF" w:rsidRDefault="008E1EAF">
      <w:pPr>
        <w:pStyle w:val="ConsPlusTitle"/>
        <w:jc w:val="center"/>
      </w:pPr>
      <w:r>
        <w:t>ПОСТАНОВЛЕНИЕ</w:t>
      </w:r>
    </w:p>
    <w:p w:rsidR="008E1EAF" w:rsidRDefault="008E1EAF">
      <w:pPr>
        <w:pStyle w:val="ConsPlusTitle"/>
        <w:jc w:val="center"/>
      </w:pPr>
      <w:r>
        <w:t>от 8 февраля 2017 г. N 145</w:t>
      </w:r>
    </w:p>
    <w:p w:rsidR="008E1EAF" w:rsidRDefault="008E1EAF">
      <w:pPr>
        <w:pStyle w:val="ConsPlusTitle"/>
        <w:jc w:val="center"/>
      </w:pPr>
    </w:p>
    <w:p w:rsidR="008E1EAF" w:rsidRDefault="008E1EAF">
      <w:pPr>
        <w:pStyle w:val="ConsPlusTitle"/>
        <w:jc w:val="center"/>
      </w:pPr>
      <w:r>
        <w:t>ОБ УТВЕРЖДЕНИИ ПРАВИЛ</w:t>
      </w:r>
    </w:p>
    <w:p w:rsidR="008E1EAF" w:rsidRDefault="008E1EA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8E1EAF" w:rsidRDefault="008E1EA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8E1EAF" w:rsidRDefault="008E1EA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E1EAF" w:rsidRDefault="008E1EAF">
      <w:pPr>
        <w:pStyle w:val="ConsPlusTitle"/>
        <w:jc w:val="center"/>
      </w:pPr>
      <w:r>
        <w:t>И ПРАВИЛ ИСПОЛЬЗОВАНИЯ КАТАЛОГА ТОВАРОВ, РАБОТ, УСЛУГ</w:t>
      </w:r>
    </w:p>
    <w:p w:rsidR="008E1EAF" w:rsidRDefault="008E1EA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E1EAF" w:rsidRDefault="008E1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E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EAF" w:rsidRDefault="008E1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0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2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3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4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5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</w:tr>
    </w:tbl>
    <w:p w:rsidR="008E1EAF" w:rsidRDefault="008E1EAF">
      <w:pPr>
        <w:pStyle w:val="ConsPlusNormal"/>
        <w:jc w:val="center"/>
      </w:pPr>
    </w:p>
    <w:p w:rsidR="008E1EAF" w:rsidRDefault="008E1EAF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8E1EAF" w:rsidRDefault="008E1EAF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8E1EAF" w:rsidRDefault="008E1EAF">
      <w:pPr>
        <w:pStyle w:val="ConsPlusNormal"/>
        <w:spacing w:before="200"/>
        <w:ind w:firstLine="540"/>
        <w:jc w:val="both"/>
      </w:pPr>
      <w:hyperlink w:anchor="P136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8E1EAF" w:rsidRDefault="008E1EAF">
      <w:pPr>
        <w:pStyle w:val="ConsPlusNormal"/>
        <w:spacing w:before="200"/>
        <w:ind w:firstLine="540"/>
        <w:jc w:val="both"/>
      </w:pPr>
      <w:hyperlink w:anchor="P92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8E1EAF" w:rsidRDefault="008E1EAF">
      <w:pPr>
        <w:pStyle w:val="ConsPlusNormal"/>
        <w:spacing w:before="200"/>
        <w:ind w:firstLine="540"/>
        <w:jc w:val="both"/>
      </w:pPr>
      <w:hyperlink w:anchor="P8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7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8E1EAF" w:rsidRDefault="008E1EAF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</w:t>
      </w:r>
      <w:r>
        <w:lastRenderedPageBreak/>
        <w:t>(Собрание законодательства Российской Федерации, 2000, N 3, ст. 277);</w:t>
      </w:r>
    </w:p>
    <w:p w:rsidR="008E1EAF" w:rsidRDefault="008E1EAF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8E1EAF" w:rsidRDefault="008E1EAF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8E1EAF" w:rsidRDefault="008E1EAF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right"/>
      </w:pPr>
      <w:r>
        <w:t>Председатель Правительства</w:t>
      </w:r>
    </w:p>
    <w:p w:rsidR="008E1EAF" w:rsidRDefault="008E1EAF">
      <w:pPr>
        <w:pStyle w:val="ConsPlusNormal"/>
        <w:jc w:val="right"/>
      </w:pPr>
      <w:r>
        <w:t>Российской Федерации</w:t>
      </w:r>
    </w:p>
    <w:p w:rsidR="008E1EAF" w:rsidRDefault="008E1EAF">
      <w:pPr>
        <w:pStyle w:val="ConsPlusNormal"/>
        <w:jc w:val="right"/>
      </w:pPr>
      <w:r>
        <w:t>Д.МЕДВЕДЕВ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right"/>
        <w:outlineLvl w:val="0"/>
      </w:pPr>
      <w:r>
        <w:t>Утверждены</w:t>
      </w:r>
    </w:p>
    <w:p w:rsidR="008E1EAF" w:rsidRDefault="008E1EAF">
      <w:pPr>
        <w:pStyle w:val="ConsPlusNormal"/>
        <w:jc w:val="right"/>
      </w:pPr>
      <w:r>
        <w:t>постановлением Правительства</w:t>
      </w:r>
    </w:p>
    <w:p w:rsidR="008E1EAF" w:rsidRDefault="008E1EAF">
      <w:pPr>
        <w:pStyle w:val="ConsPlusNormal"/>
        <w:jc w:val="right"/>
      </w:pPr>
      <w:r>
        <w:t>Российской Федерации</w:t>
      </w:r>
    </w:p>
    <w:p w:rsidR="008E1EAF" w:rsidRDefault="008E1EAF">
      <w:pPr>
        <w:pStyle w:val="ConsPlusNormal"/>
        <w:jc w:val="right"/>
      </w:pPr>
      <w:r>
        <w:t>от 8 февраля 2017 г. N 145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Title"/>
        <w:jc w:val="center"/>
      </w:pPr>
      <w:bookmarkStart w:id="0" w:name="P46"/>
      <w:bookmarkEnd w:id="0"/>
      <w:r>
        <w:t>ПРАВИЛА</w:t>
      </w:r>
    </w:p>
    <w:p w:rsidR="008E1EAF" w:rsidRDefault="008E1EA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8E1EAF" w:rsidRDefault="008E1EA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8E1EAF" w:rsidRDefault="008E1EA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E1EAF" w:rsidRDefault="008E1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E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EAF" w:rsidRDefault="008E1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5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</w:tr>
    </w:tbl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Правилами.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9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</w:t>
      </w:r>
      <w:r>
        <w:lastRenderedPageBreak/>
        <w:t>посредством: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б) поддержания каталога в актуальном состоянии;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в) информационного сопровождения пользователей каталога.</w:t>
      </w:r>
    </w:p>
    <w:p w:rsidR="008E1EAF" w:rsidRDefault="008E1EAF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8E1EAF" w:rsidRDefault="008E1EA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8E1EAF" w:rsidRDefault="008E1EAF">
      <w:pPr>
        <w:pStyle w:val="ConsPlusNormal"/>
        <w:jc w:val="both"/>
      </w:pPr>
      <w:r>
        <w:t xml:space="preserve">(п. 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8E1EAF" w:rsidRDefault="008E1EAF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5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8E1EAF" w:rsidRDefault="008E1EAF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8E1EAF" w:rsidRDefault="008E1EAF">
      <w:pPr>
        <w:pStyle w:val="ConsPlusNormal"/>
        <w:jc w:val="both"/>
      </w:pPr>
      <w:r>
        <w:lastRenderedPageBreak/>
        <w:t xml:space="preserve">(пп.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9" w:name="P88"/>
      <w:bookmarkEnd w:id="9"/>
      <w:r>
        <w:t>ж) дата (даты) начала обязательного применения информации, включенной в позицию каталога;</w:t>
      </w:r>
    </w:p>
    <w:p w:rsidR="008E1EAF" w:rsidRDefault="008E1EAF">
      <w:pPr>
        <w:pStyle w:val="ConsPlusNormal"/>
        <w:jc w:val="both"/>
      </w:pPr>
      <w:r>
        <w:t xml:space="preserve">(пп. "ж"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8E1EAF" w:rsidRDefault="008E1EAF">
      <w:pPr>
        <w:pStyle w:val="ConsPlusNormal"/>
        <w:jc w:val="both"/>
      </w:pPr>
      <w:r>
        <w:t xml:space="preserve">(пп. "з"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1" w:name="P92"/>
      <w:bookmarkEnd w:id="11"/>
      <w:r>
        <w:t xml:space="preserve">и) дополнительная информация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11.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8E1EAF" w:rsidRDefault="008E1EAF">
      <w:pPr>
        <w:pStyle w:val="ConsPlusNormal"/>
        <w:jc w:val="both"/>
      </w:pPr>
      <w:r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6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8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9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50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52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4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6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4" w:name="P104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8E1EAF" w:rsidRDefault="008E1EA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8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5" w:name="P108"/>
      <w:bookmarkEnd w:id="15"/>
      <w:r>
        <w:lastRenderedPageBreak/>
        <w:t>14. Позиции каталога формируются и включаются в каталог в следующем порядке: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8E1EAF" w:rsidRDefault="008E1EAF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8E1EAF" w:rsidRDefault="008E1EAF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в) информация, предусмотренная </w:t>
      </w:r>
      <w:hyperlink w:anchor="P88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4">
        <w:r>
          <w:rPr>
            <w:color w:val="0000FF"/>
          </w:rPr>
          <w:t>законом</w:t>
        </w:r>
      </w:hyperlink>
      <w:r>
        <w:t>.</w:t>
      </w:r>
      <w:proofErr w:type="gramEnd"/>
    </w:p>
    <w:p w:rsidR="008E1EAF" w:rsidRDefault="008E1EAF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>
        <w:r>
          <w:rPr>
            <w:color w:val="0000FF"/>
          </w:rPr>
          <w:t>пунктами 14</w:t>
        </w:r>
      </w:hyperlink>
      <w:r>
        <w:t xml:space="preserve"> и </w:t>
      </w:r>
      <w:hyperlink w:anchor="P116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67">
        <w:r>
          <w:rPr>
            <w:color w:val="0000FF"/>
          </w:rPr>
          <w:t>N 1217</w:t>
        </w:r>
      </w:hyperlink>
      <w:r>
        <w:t xml:space="preserve">, от 27.12.2019 </w:t>
      </w:r>
      <w:hyperlink r:id="rId68">
        <w:r>
          <w:rPr>
            <w:color w:val="0000FF"/>
          </w:rPr>
          <w:t>N 1906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20" w:name="P124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9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</w:t>
      </w:r>
      <w:r>
        <w:lastRenderedPageBreak/>
        <w:t>по согласованию с Федеральной антимонопольной службой.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right"/>
        <w:outlineLvl w:val="0"/>
      </w:pPr>
      <w:r>
        <w:t>Утверждены</w:t>
      </w:r>
    </w:p>
    <w:p w:rsidR="008E1EAF" w:rsidRDefault="008E1EAF">
      <w:pPr>
        <w:pStyle w:val="ConsPlusNormal"/>
        <w:jc w:val="right"/>
      </w:pPr>
      <w:r>
        <w:t>постановлением Правительства</w:t>
      </w:r>
    </w:p>
    <w:p w:rsidR="008E1EAF" w:rsidRDefault="008E1EAF">
      <w:pPr>
        <w:pStyle w:val="ConsPlusNormal"/>
        <w:jc w:val="right"/>
      </w:pPr>
      <w:r>
        <w:t>Российской Федерации</w:t>
      </w:r>
    </w:p>
    <w:p w:rsidR="008E1EAF" w:rsidRDefault="008E1EAF">
      <w:pPr>
        <w:pStyle w:val="ConsPlusNormal"/>
        <w:jc w:val="right"/>
      </w:pPr>
      <w:r>
        <w:t>от 8 февраля 2017 г. N 145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Title"/>
        <w:jc w:val="center"/>
      </w:pPr>
      <w:bookmarkStart w:id="21" w:name="P136"/>
      <w:bookmarkEnd w:id="21"/>
      <w:r>
        <w:t>ПРАВИЛА</w:t>
      </w:r>
    </w:p>
    <w:p w:rsidR="008E1EAF" w:rsidRDefault="008E1EAF">
      <w:pPr>
        <w:pStyle w:val="ConsPlusTitle"/>
        <w:jc w:val="center"/>
      </w:pPr>
      <w:r>
        <w:t>ИСПОЛЬЗОВАНИЯ КАТАЛОГА ТОВАРОВ, РАБОТ, УСЛУГ</w:t>
      </w:r>
    </w:p>
    <w:p w:rsidR="008E1EAF" w:rsidRDefault="008E1EA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E1EAF" w:rsidRDefault="008E1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E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EAF" w:rsidRDefault="008E1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5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6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7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8E1EAF" w:rsidRDefault="008E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</w:tr>
    </w:tbl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2. Каталог используется заказчиками в целях: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 (далее - приглашение);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документации о закупке (в случае если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8E1EAF" w:rsidRDefault="008E1EAF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7">
        <w:r>
          <w:rPr>
            <w:color w:val="0000FF"/>
          </w:rPr>
          <w:t>N 523</w:t>
        </w:r>
      </w:hyperlink>
      <w:r>
        <w:t xml:space="preserve">, от 20.11.2021 </w:t>
      </w:r>
      <w:hyperlink r:id="rId88">
        <w:r>
          <w:rPr>
            <w:color w:val="0000FF"/>
          </w:rPr>
          <w:t>N 1994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</w:t>
      </w:r>
      <w:r>
        <w:lastRenderedPageBreak/>
        <w:t>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8E1EAF" w:rsidRDefault="008E1EAF">
      <w:pPr>
        <w:pStyle w:val="ConsPlusNormal"/>
        <w:jc w:val="both"/>
      </w:pPr>
      <w:r>
        <w:t xml:space="preserve">(п. 3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8E1EAF" w:rsidRDefault="008E1EAF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1">
        <w:r>
          <w:rPr>
            <w:color w:val="0000FF"/>
          </w:rPr>
          <w:t>N 1217</w:t>
        </w:r>
      </w:hyperlink>
      <w:r>
        <w:t xml:space="preserve">, от 27.12.2019 </w:t>
      </w:r>
      <w:hyperlink r:id="rId92">
        <w:r>
          <w:rPr>
            <w:color w:val="0000FF"/>
          </w:rPr>
          <w:t>N 1906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а) наименование товара, работы, услуги;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8E1EAF" w:rsidRDefault="008E1EA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8E1EAF" w:rsidRDefault="008E1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E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EAF" w:rsidRDefault="008E1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EAF" w:rsidRDefault="008E1EA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4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</w:tr>
    </w:tbl>
    <w:p w:rsidR="008E1EAF" w:rsidRDefault="008E1EAF">
      <w:pPr>
        <w:pStyle w:val="ConsPlusNormal"/>
        <w:spacing w:before="260"/>
        <w:ind w:firstLine="540"/>
        <w:jc w:val="both"/>
      </w:pPr>
      <w:bookmarkStart w:id="22" w:name="P171"/>
      <w:bookmarkEnd w:id="22"/>
      <w:r>
        <w:t xml:space="preserve">5. </w:t>
      </w:r>
      <w:proofErr w:type="gramStart"/>
      <w:r>
        <w:t xml:space="preserve">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6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  <w:proofErr w:type="gramEnd"/>
    </w:p>
    <w:p w:rsidR="008E1EAF" w:rsidRDefault="008E1EAF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8E1EAF" w:rsidRDefault="008E1EAF">
      <w:pPr>
        <w:pStyle w:val="ConsPlusNormal"/>
        <w:spacing w:before="20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98">
        <w:r>
          <w:rPr>
            <w:color w:val="0000FF"/>
          </w:rPr>
          <w:t>пункты 22</w:t>
        </w:r>
      </w:hyperlink>
      <w:r>
        <w:t xml:space="preserve"> - </w:t>
      </w:r>
      <w:hyperlink r:id="rId99">
        <w:r>
          <w:rPr>
            <w:color w:val="0000FF"/>
          </w:rPr>
          <w:t>27</w:t>
        </w:r>
      </w:hyperlink>
      <w:r>
        <w:t xml:space="preserve"> и </w:t>
      </w:r>
      <w:hyperlink r:id="rId100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</w:t>
      </w:r>
      <w:proofErr w:type="gramEnd"/>
      <w:r>
        <w:t xml:space="preserve"> </w:t>
      </w:r>
      <w:proofErr w:type="gramStart"/>
      <w:r>
        <w:t>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</w:t>
      </w:r>
      <w:proofErr w:type="gramEnd"/>
      <w:r>
        <w:t xml:space="preserve"> </w:t>
      </w:r>
      <w:proofErr w:type="gramStart"/>
      <w:r>
        <w:t xml:space="preserve">осуществления закупки радиоэлектронной продукции, включенной в </w:t>
      </w:r>
      <w:hyperlink r:id="rId10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</w:t>
      </w:r>
      <w:proofErr w:type="gramEnd"/>
      <w:r>
        <w:t xml:space="preserve"> муниципальных нужд, о внесении изменений в постановление Правительства Российской Федерации от 16 сентября 2016 г. N 925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8E1EAF" w:rsidRDefault="008E1EAF">
      <w:pPr>
        <w:pStyle w:val="ConsPlusNormal"/>
        <w:jc w:val="both"/>
      </w:pPr>
      <w:r>
        <w:lastRenderedPageBreak/>
        <w:t xml:space="preserve">(в ред. Постановлений Правительства РФ от 28.08.2021 </w:t>
      </w:r>
      <w:hyperlink r:id="rId102">
        <w:r>
          <w:rPr>
            <w:color w:val="0000FF"/>
          </w:rPr>
          <w:t>N 1432</w:t>
        </w:r>
      </w:hyperlink>
      <w:r>
        <w:t xml:space="preserve">, от 31.10.2022 </w:t>
      </w:r>
      <w:hyperlink r:id="rId103">
        <w:r>
          <w:rPr>
            <w:color w:val="0000FF"/>
          </w:rPr>
          <w:t>N 1946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4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8E1EAF" w:rsidRDefault="008E1EAF">
      <w:pPr>
        <w:pStyle w:val="ConsPlusNormal"/>
        <w:jc w:val="both"/>
      </w:pPr>
      <w:r>
        <w:t xml:space="preserve">(п. 5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8E1EAF" w:rsidRDefault="008E1EAF">
      <w:pPr>
        <w:pStyle w:val="ConsPlusNormal"/>
        <w:spacing w:before="200"/>
        <w:ind w:firstLine="540"/>
        <w:jc w:val="both"/>
      </w:pPr>
      <w:bookmarkStart w:id="23" w:name="P177"/>
      <w:bookmarkEnd w:id="23"/>
      <w:r>
        <w:t xml:space="preserve">6. В случае предоставления дополнительной информации, предусмотренной </w:t>
      </w:r>
      <w:hyperlink w:anchor="P17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8E1EAF" w:rsidRDefault="008E1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1E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1EAF" w:rsidRDefault="008E1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EAF" w:rsidRDefault="008E1EAF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7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EAF" w:rsidRDefault="008E1EAF">
            <w:pPr>
              <w:pStyle w:val="ConsPlusNormal"/>
            </w:pPr>
          </w:p>
        </w:tc>
      </w:tr>
    </w:tbl>
    <w:p w:rsidR="008E1EAF" w:rsidRDefault="008E1EAF">
      <w:pPr>
        <w:pStyle w:val="ConsPlusNormal"/>
        <w:spacing w:before="260"/>
        <w:ind w:firstLine="540"/>
        <w:jc w:val="both"/>
      </w:pPr>
      <w:bookmarkStart w:id="24" w:name="P181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8">
        <w:r>
          <w:rPr>
            <w:color w:val="0000FF"/>
          </w:rPr>
          <w:t>статьи 33</w:t>
        </w:r>
      </w:hyperlink>
      <w:r>
        <w:t xml:space="preserve"> Федерального закона. </w:t>
      </w:r>
      <w:proofErr w:type="gramStart"/>
      <w:r>
        <w:t xml:space="preserve">При проведении предусмотренных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10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1">
        <w:r>
          <w:rPr>
            <w:color w:val="0000FF"/>
          </w:rPr>
          <w:t>частью 1 статьи 42</w:t>
        </w:r>
      </w:hyperlink>
      <w:r>
        <w:t xml:space="preserve">, </w:t>
      </w:r>
      <w:hyperlink r:id="rId112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  <w:proofErr w:type="gramEnd"/>
    </w:p>
    <w:p w:rsidR="008E1EAF" w:rsidRDefault="008E1EAF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3">
        <w:r>
          <w:rPr>
            <w:color w:val="0000FF"/>
          </w:rPr>
          <w:t>N 1906</w:t>
        </w:r>
      </w:hyperlink>
      <w:r>
        <w:t xml:space="preserve">, от 31.10.2022 </w:t>
      </w:r>
      <w:hyperlink r:id="rId114">
        <w:r>
          <w:rPr>
            <w:color w:val="0000FF"/>
          </w:rPr>
          <w:t>N 1946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8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8E1EAF" w:rsidRDefault="008E1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27.12.2019 </w:t>
      </w:r>
      <w:hyperlink r:id="rId116">
        <w:r>
          <w:rPr>
            <w:color w:val="0000FF"/>
          </w:rPr>
          <w:t>N 1906</w:t>
        </w:r>
      </w:hyperlink>
      <w:r>
        <w:t xml:space="preserve">, от 20.11.2021 </w:t>
      </w:r>
      <w:hyperlink r:id="rId117">
        <w:r>
          <w:rPr>
            <w:color w:val="0000FF"/>
          </w:rPr>
          <w:t>N 1994</w:t>
        </w:r>
      </w:hyperlink>
      <w:r>
        <w:t>)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 xml:space="preserve">10 - 11. Утратили силу.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8E1EAF" w:rsidRDefault="008E1EAF">
      <w:pPr>
        <w:pStyle w:val="ConsPlusNormal"/>
        <w:spacing w:before="20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8E1EAF" w:rsidRDefault="008E1EAF">
      <w:pPr>
        <w:pStyle w:val="ConsPlusNormal"/>
        <w:jc w:val="both"/>
      </w:pPr>
      <w:r>
        <w:t xml:space="preserve">(п. 12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jc w:val="both"/>
      </w:pPr>
    </w:p>
    <w:p w:rsidR="008E1EAF" w:rsidRDefault="008E1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BEF" w:rsidRDefault="003A7BEF">
      <w:bookmarkStart w:id="25" w:name="_GoBack"/>
      <w:bookmarkEnd w:id="25"/>
    </w:p>
    <w:sectPr w:rsidR="003A7BEF" w:rsidSect="004A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F"/>
    <w:rsid w:val="003A7BEF"/>
    <w:rsid w:val="008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1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1E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1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1E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2C73E6030D58E933BA5E70B4BD7F2C4AB0AA69776B9C5FCEE003BEAE9B753D5150CF154697BED1C5C3712528L45AM" TargetMode="External"/><Relationship Id="rId117" Type="http://schemas.openxmlformats.org/officeDocument/2006/relationships/hyperlink" Target="consultantplus://offline/ref=C92C73E6030D58E933BA5E70B4BD7F2C4AB2A2607E6A9C5FCEE003BEAE9B753D435097194696A0D1CFD627746E1D75A7AD256F052CE7F773L35BM" TargetMode="External"/><Relationship Id="rId21" Type="http://schemas.openxmlformats.org/officeDocument/2006/relationships/hyperlink" Target="consultantplus://offline/ref=C92C73E6030D58E933BA5E70B4BD7F2C4CB2A462736C9C5FCEE003BEAE9B753D435097194696A0D8C3D627746E1D75A7AD256F052CE7F773L35BM" TargetMode="External"/><Relationship Id="rId42" Type="http://schemas.openxmlformats.org/officeDocument/2006/relationships/hyperlink" Target="consultantplus://offline/ref=C92C73E6030D58E933BA5E70B4BD7F2C4CB5AA6774619C5FCEE003BEAE9B753D435097194696A0D3C5D627746E1D75A7AD256F052CE7F773L35BM" TargetMode="External"/><Relationship Id="rId47" Type="http://schemas.openxmlformats.org/officeDocument/2006/relationships/hyperlink" Target="consultantplus://offline/ref=C92C73E6030D58E933BA5E70B4BD7F2C4CB5AA6774619C5FCEE003BEAE9B753D435097194696A0D3CFD627746E1D75A7AD256F052CE7F773L35BM" TargetMode="External"/><Relationship Id="rId63" Type="http://schemas.openxmlformats.org/officeDocument/2006/relationships/hyperlink" Target="consultantplus://offline/ref=C92C73E6030D58E933BA5E70B4BD7F2C4CBBA6677F6F9C5FCEE003BEAE9B753D435097194696A0D1C0D627746E1D75A7AD256F052CE7F773L35BM" TargetMode="External"/><Relationship Id="rId68" Type="http://schemas.openxmlformats.org/officeDocument/2006/relationships/hyperlink" Target="consultantplus://offline/ref=C92C73E6030D58E933BA5E70B4BD7F2C4AB2AB647F619C5FCEE003BEAE9B753D435097194696A0D9C4D627746E1D75A7AD256F052CE7F773L35BM" TargetMode="External"/><Relationship Id="rId84" Type="http://schemas.openxmlformats.org/officeDocument/2006/relationships/hyperlink" Target="consultantplus://offline/ref=C92C73E6030D58E933BA5E70B4BD7F2C4AB2A2607E6A9C5FCEE003BEAE9B753D435097194696A0D1C2D627746E1D75A7AD256F052CE7F773L35BM" TargetMode="External"/><Relationship Id="rId89" Type="http://schemas.openxmlformats.org/officeDocument/2006/relationships/hyperlink" Target="consultantplus://offline/ref=C92C73E6030D58E933BA5E70B4BD7F2C4CB5AA6774619C5FCEE003BEAE9B753D435097194696A0D5CFD627746E1D75A7AD256F052CE7F773L35BM" TargetMode="External"/><Relationship Id="rId112" Type="http://schemas.openxmlformats.org/officeDocument/2006/relationships/hyperlink" Target="consultantplus://offline/ref=C92C73E6030D58E933BA5E70B4BD7F2C4AB1A367766F9C5FCEE003BEAE9B753D4350971A4E97A2DB938C3770274879B9AD39700532E7LF55M" TargetMode="External"/><Relationship Id="rId16" Type="http://schemas.openxmlformats.org/officeDocument/2006/relationships/hyperlink" Target="consultantplus://offline/ref=C92C73E6030D58E933BA5E70B4BD7F2C4AB1A367766F9C5FCEE003BEAE9B753D435097194696A2D6C5D627746E1D75A7AD256F052CE7F773L35BM" TargetMode="External"/><Relationship Id="rId107" Type="http://schemas.openxmlformats.org/officeDocument/2006/relationships/hyperlink" Target="consultantplus://offline/ref=C92C73E6030D58E933BA5E70B4BD7F2C4AB1A368776D9C5FCEE003BEAE9B753D435097194696A0D2C1D627746E1D75A7AD256F052CE7F773L35BM" TargetMode="External"/><Relationship Id="rId11" Type="http://schemas.openxmlformats.org/officeDocument/2006/relationships/hyperlink" Target="consultantplus://offline/ref=C92C73E6030D58E933BA5E70B4BD7F2C4AB2AB647E699C5FCEE003BEAE9B753D435097194696A2D1C4D627746E1D75A7AD256F052CE7F773L35BM" TargetMode="External"/><Relationship Id="rId32" Type="http://schemas.openxmlformats.org/officeDocument/2006/relationships/hyperlink" Target="consultantplus://offline/ref=C92C73E6030D58E933BA5E70B4BD7F2C4CBBA6677F6F9C5FCEE003BEAE9B753D435097194696A0D0CED627746E1D75A7AD256F052CE7F773L35BM" TargetMode="External"/><Relationship Id="rId37" Type="http://schemas.openxmlformats.org/officeDocument/2006/relationships/hyperlink" Target="consultantplus://offline/ref=C92C73E6030D58E933BA5E70B4BD7F2C4CB5AA6774619C5FCEE003BEAE9B753D435097194696A0D2C1D627746E1D75A7AD256F052CE7F773L35BM" TargetMode="External"/><Relationship Id="rId53" Type="http://schemas.openxmlformats.org/officeDocument/2006/relationships/hyperlink" Target="consultantplus://offline/ref=C92C73E6030D58E933BA5E70B4BD7F2C4CBBA6677F6F9C5FCEE003BEAE9B753D435097194696A0D1C5D627746E1D75A7AD256F052CE7F773L35BM" TargetMode="External"/><Relationship Id="rId58" Type="http://schemas.openxmlformats.org/officeDocument/2006/relationships/hyperlink" Target="consultantplus://offline/ref=C92C73E6030D58E933BA5E70B4BD7F2C4AB3A367766E9C5FCEE003BEAE9B753D5150CF154697BED1C5C3712528L45AM" TargetMode="External"/><Relationship Id="rId74" Type="http://schemas.openxmlformats.org/officeDocument/2006/relationships/hyperlink" Target="consultantplus://offline/ref=C92C73E6030D58E933BA5E70B4BD7F2C4AB2AB647E699C5FCEE003BEAE9B753D435097194696A2D1C4D627746E1D75A7AD256F052CE7F773L35BM" TargetMode="External"/><Relationship Id="rId79" Type="http://schemas.openxmlformats.org/officeDocument/2006/relationships/hyperlink" Target="consultantplus://offline/ref=C92C73E6030D58E933BA5E70B4BD7F2C4AB1A367766F9C5FCEE003BEAE9B753D435097194696A2D6C5D627746E1D75A7AD256F052CE7F773L35BM" TargetMode="External"/><Relationship Id="rId102" Type="http://schemas.openxmlformats.org/officeDocument/2006/relationships/hyperlink" Target="consultantplus://offline/ref=C92C73E6030D58E933BA5E70B4BD7F2C4AB2A061736B9C5FCEE003BEAE9B753D435097194696A0D6C2D627746E1D75A7AD256F052CE7F773L35B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92C73E6030D58E933BA5E70B4BD7F2C4CBBA6677F6F9C5FCEE003BEAE9B753D435097194696A0D1C2D627746E1D75A7AD256F052CE7F773L35BM" TargetMode="External"/><Relationship Id="rId82" Type="http://schemas.openxmlformats.org/officeDocument/2006/relationships/hyperlink" Target="consultantplus://offline/ref=C92C73E6030D58E933BA5E70B4BD7F2C4AB2A2607E6A9C5FCEE003BEAE9B753D435097194696A0D1C3D627746E1D75A7AD256F052CE7F773L35BM" TargetMode="External"/><Relationship Id="rId90" Type="http://schemas.openxmlformats.org/officeDocument/2006/relationships/hyperlink" Target="consultantplus://offline/ref=C92C73E6030D58E933BA5E70B4BD7F2C4CB5AA6774619C5FCEE003BEAE9B753D435097194696A0D5CED627746E1D75A7AD256F052CE7F773L35BM" TargetMode="External"/><Relationship Id="rId95" Type="http://schemas.openxmlformats.org/officeDocument/2006/relationships/hyperlink" Target="consultantplus://offline/ref=C92C73E6030D58E933BA5E70B4BD7F2C4AB1A367766F9C5FCEE003BEAE9B753D5150CF154697BED1C5C3712528L45AM" TargetMode="External"/><Relationship Id="rId19" Type="http://schemas.openxmlformats.org/officeDocument/2006/relationships/hyperlink" Target="consultantplus://offline/ref=C92C73E6030D58E933BA5E70B4BD7F2C4AB1AA607763C155C6B90FBCA9942A38444197184788A1D2D9DF7327L258M" TargetMode="External"/><Relationship Id="rId14" Type="http://schemas.openxmlformats.org/officeDocument/2006/relationships/hyperlink" Target="consultantplus://offline/ref=C92C73E6030D58E933BA5E70B4BD7F2C4AB2A2607E6A9C5FCEE003BEAE9B753D435097194696A0D0C2D627746E1D75A7AD256F052CE7F773L35BM" TargetMode="External"/><Relationship Id="rId22" Type="http://schemas.openxmlformats.org/officeDocument/2006/relationships/hyperlink" Target="consultantplus://offline/ref=C92C73E6030D58E933BA5E70B4BD7F2C4CB5AA6774619C5FCEE003BEAE9B753D435097194696A0D1C6D627746E1D75A7AD256F052CE7F773L35BM" TargetMode="External"/><Relationship Id="rId27" Type="http://schemas.openxmlformats.org/officeDocument/2006/relationships/hyperlink" Target="consultantplus://offline/ref=C92C73E6030D58E933BA5E70B4BD7F2C4CB5AA6774619C5FCEE003BEAE9B753D435097194696A0D1C5D627746E1D75A7AD256F052CE7F773L35BM" TargetMode="External"/><Relationship Id="rId30" Type="http://schemas.openxmlformats.org/officeDocument/2006/relationships/hyperlink" Target="consultantplus://offline/ref=C92C73E6030D58E933BA5E70B4BD7F2C4CB5AA6774619C5FCEE003BEAE9B753D435097194696A0D1C1D627746E1D75A7AD256F052CE7F773L35BM" TargetMode="External"/><Relationship Id="rId35" Type="http://schemas.openxmlformats.org/officeDocument/2006/relationships/hyperlink" Target="consultantplus://offline/ref=C92C73E6030D58E933BA5E70B4BD7F2C4AB0AB69736E9C5FCEE003BEAE9B753D5150CF154697BED1C5C3712528L45AM" TargetMode="External"/><Relationship Id="rId43" Type="http://schemas.openxmlformats.org/officeDocument/2006/relationships/hyperlink" Target="consultantplus://offline/ref=C92C73E6030D58E933BA5E70B4BD7F2C4CB5AA6774619C5FCEE003BEAE9B753D435097194696A0D3C4D627746E1D75A7AD256F052CE7F773L35BM" TargetMode="External"/><Relationship Id="rId48" Type="http://schemas.openxmlformats.org/officeDocument/2006/relationships/hyperlink" Target="consultantplus://offline/ref=C92C73E6030D58E933BA5E70B4BD7F2C4AB0AB69736E9C5FCEE003BEAE9B753D5150CF154697BED1C5C3712528L45AM" TargetMode="External"/><Relationship Id="rId56" Type="http://schemas.openxmlformats.org/officeDocument/2006/relationships/hyperlink" Target="consultantplus://offline/ref=C92C73E6030D58E933BA5E70B4BD7F2C4AB1A367766F9C5FCEE003BEAE9B753D435097194696A1D7C4D627746E1D75A7AD256F052CE7F773L35BM" TargetMode="External"/><Relationship Id="rId64" Type="http://schemas.openxmlformats.org/officeDocument/2006/relationships/hyperlink" Target="consultantplus://offline/ref=C92C73E6030D58E933BA5E70B4BD7F2C4AB1A367766F9C5FCEE003BEAE9B753D5150CF154697BED1C5C3712528L45AM" TargetMode="External"/><Relationship Id="rId69" Type="http://schemas.openxmlformats.org/officeDocument/2006/relationships/hyperlink" Target="consultantplus://offline/ref=C92C73E6030D58E933BA5E70B4BD7F2C4AB1A367766F9C5FCEE003BEAE9B753D435097194696A3D8C1D627746E1D75A7AD256F052CE7F773L35BM" TargetMode="External"/><Relationship Id="rId77" Type="http://schemas.openxmlformats.org/officeDocument/2006/relationships/hyperlink" Target="consultantplus://offline/ref=C92C73E6030D58E933BA5E70B4BD7F2C4AB2A2607E6A9C5FCEE003BEAE9B753D435097194696A0D1C6D627746E1D75A7AD256F052CE7F773L35BM" TargetMode="External"/><Relationship Id="rId100" Type="http://schemas.openxmlformats.org/officeDocument/2006/relationships/hyperlink" Target="consultantplus://offline/ref=C92C73E6030D58E933BA5E70B4BD7F2C4AB0AB6175699C5FCEE003BEAE9B753D435097194497AB84969926282A4966A6AE256C0730LE57M" TargetMode="External"/><Relationship Id="rId105" Type="http://schemas.openxmlformats.org/officeDocument/2006/relationships/hyperlink" Target="consultantplus://offline/ref=C92C73E6030D58E933BA5E70B4BD7F2C4AB2AB647E699C5FCEE003BEAE9B753D435097194696A2D1C4D627746E1D75A7AD256F052CE7F773L35BM" TargetMode="External"/><Relationship Id="rId113" Type="http://schemas.openxmlformats.org/officeDocument/2006/relationships/hyperlink" Target="consultantplus://offline/ref=C92C73E6030D58E933BA5E70B4BD7F2C4AB2AB647F619C5FCEE003BEAE9B753D435097194696A1D0C4D627746E1D75A7AD256F052CE7F773L35BM" TargetMode="External"/><Relationship Id="rId118" Type="http://schemas.openxmlformats.org/officeDocument/2006/relationships/hyperlink" Target="consultantplus://offline/ref=C92C73E6030D58E933BA5E70B4BD7F2C4CB5AA6774619C5FCEE003BEAE9B753D435097194696A0D6C2D627746E1D75A7AD256F052CE7F773L35BM" TargetMode="External"/><Relationship Id="rId8" Type="http://schemas.openxmlformats.org/officeDocument/2006/relationships/hyperlink" Target="consultantplus://offline/ref=C92C73E6030D58E933BA5E70B4BD7F2C4CBBA6677F6F9C5FCEE003BEAE9B753D435097194696A0D0C2D627746E1D75A7AD256F052CE7F773L35BM" TargetMode="External"/><Relationship Id="rId51" Type="http://schemas.openxmlformats.org/officeDocument/2006/relationships/hyperlink" Target="consultantplus://offline/ref=C92C73E6030D58E933BA5E70B4BD7F2C4AB0AB69736E9C5FCEE003BEAE9B753D5150CF154697BED1C5C3712528L45AM" TargetMode="External"/><Relationship Id="rId72" Type="http://schemas.openxmlformats.org/officeDocument/2006/relationships/hyperlink" Target="consultantplus://offline/ref=C92C73E6030D58E933BA5E70B4BD7F2C4AB2AB647F619C5FCEE003BEAE9B753D435097194696A0D9C1D627746E1D75A7AD256F052CE7F773L35BM" TargetMode="External"/><Relationship Id="rId80" Type="http://schemas.openxmlformats.org/officeDocument/2006/relationships/hyperlink" Target="consultantplus://offline/ref=C92C73E6030D58E933BA5E70B4BD7F2C4CB5AA6774619C5FCEE003BEAE9B753D435097194696A0D5C1D627746E1D75A7AD256F052CE7F773L35BM" TargetMode="External"/><Relationship Id="rId85" Type="http://schemas.openxmlformats.org/officeDocument/2006/relationships/hyperlink" Target="consultantplus://offline/ref=C92C73E6030D58E933BA5E70B4BD7F2C4AB2AB647F619C5FCEE003BEAE9B753D435097194696A0D9C0D627746E1D75A7AD256F052CE7F773L35BM" TargetMode="External"/><Relationship Id="rId93" Type="http://schemas.openxmlformats.org/officeDocument/2006/relationships/hyperlink" Target="consultantplus://offline/ref=C92C73E6030D58E933BA5E70B4BD7F2C4CB5AA6774619C5FCEE003BEAE9B753D435097194696A0D6C4D627746E1D75A7AD256F052CE7F773L35BM" TargetMode="External"/><Relationship Id="rId98" Type="http://schemas.openxmlformats.org/officeDocument/2006/relationships/hyperlink" Target="consultantplus://offline/ref=C92C73E6030D58E933BA5E70B4BD7F2C4AB0AB6175699C5FCEE003BEAE9B753D435097194696AB84969926282A4966A6AE256C0730LE57M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2C73E6030D58E933BA5E70B4BD7F2C4AB2AB65766A9C5FCEE003BEAE9B753D435097194696A0D4C1D627746E1D75A7AD256F052CE7F773L35BM" TargetMode="External"/><Relationship Id="rId17" Type="http://schemas.openxmlformats.org/officeDocument/2006/relationships/hyperlink" Target="consultantplus://offline/ref=C92C73E6030D58E933BA5E70B4BD7F2C4AB2AB647E609C5FCEE003BEAE9B753D435097194696A0D2CED627746E1D75A7AD256F052CE7F773L35BM" TargetMode="External"/><Relationship Id="rId25" Type="http://schemas.openxmlformats.org/officeDocument/2006/relationships/hyperlink" Target="consultantplus://offline/ref=C92C73E6030D58E933BA5E70B4BD7F2C4AB2A2607E6A9C5FCEE003BEAE9B753D435097194696A0D1C7D627746E1D75A7AD256F052CE7F773L35BM" TargetMode="External"/><Relationship Id="rId33" Type="http://schemas.openxmlformats.org/officeDocument/2006/relationships/hyperlink" Target="consultantplus://offline/ref=C92C73E6030D58E933BA5E70B4BD7F2C4CB5AA6774619C5FCEE003BEAE9B753D435097194696A0D2C7D627746E1D75A7AD256F052CE7F773L35BM" TargetMode="External"/><Relationship Id="rId38" Type="http://schemas.openxmlformats.org/officeDocument/2006/relationships/hyperlink" Target="consultantplus://offline/ref=C92C73E6030D58E933BA5E70B4BD7F2C4CB5AA6774619C5FCEE003BEAE9B753D435097194696A0D2CFD627746E1D75A7AD256F052CE7F773L35BM" TargetMode="External"/><Relationship Id="rId46" Type="http://schemas.openxmlformats.org/officeDocument/2006/relationships/hyperlink" Target="consultantplus://offline/ref=C92C73E6030D58E933BA5E70B4BD7F2C4AB1A367766F9C5FCEE003BEAE9B753D435097194696A3D8C1D627746E1D75A7AD256F052CE7F773L35BM" TargetMode="External"/><Relationship Id="rId59" Type="http://schemas.openxmlformats.org/officeDocument/2006/relationships/hyperlink" Target="consultantplus://offline/ref=C92C73E6030D58E933BA5E70B4BD7F2C4CB5AA6774619C5FCEE003BEAE9B753D435097194696A0D4C6D627746E1D75A7AD256F052CE7F773L35BM" TargetMode="External"/><Relationship Id="rId67" Type="http://schemas.openxmlformats.org/officeDocument/2006/relationships/hyperlink" Target="consultantplus://offline/ref=C92C73E6030D58E933BA5E70B4BD7F2C4CB5AA6774619C5FCEE003BEAE9B753D435097194696A0D5C6D627746E1D75A7AD256F052CE7F773L35BM" TargetMode="External"/><Relationship Id="rId103" Type="http://schemas.openxmlformats.org/officeDocument/2006/relationships/hyperlink" Target="consultantplus://offline/ref=C92C73E6030D58E933BA5E70B4BD7F2C4AB1A368776D9C5FCEE003BEAE9B753D435097194696A1D3C5D627746E1D75A7AD256F052CE7F773L35BM" TargetMode="External"/><Relationship Id="rId108" Type="http://schemas.openxmlformats.org/officeDocument/2006/relationships/hyperlink" Target="consultantplus://offline/ref=C92C73E6030D58E933BA5E70B4BD7F2C4AB1A367766F9C5FCEE003BEAE9B753D435097194696A3D8C1D627746E1D75A7AD256F052CE7F773L35BM" TargetMode="External"/><Relationship Id="rId116" Type="http://schemas.openxmlformats.org/officeDocument/2006/relationships/hyperlink" Target="consultantplus://offline/ref=C92C73E6030D58E933BA5E70B4BD7F2C4AB2AB647F619C5FCEE003BEAE9B753D435097194696A1D0C3D627746E1D75A7AD256F052CE7F773L35BM" TargetMode="External"/><Relationship Id="rId20" Type="http://schemas.openxmlformats.org/officeDocument/2006/relationships/hyperlink" Target="consultantplus://offline/ref=C92C73E6030D58E933BA5E70B4BD7F2C4FB4AA65756D9C5FCEE003BEAE9B753D435097194696A1D5CED627746E1D75A7AD256F052CE7F773L35BM" TargetMode="External"/><Relationship Id="rId41" Type="http://schemas.openxmlformats.org/officeDocument/2006/relationships/hyperlink" Target="consultantplus://offline/ref=C92C73E6030D58E933BA5E70B4BD7F2C4CB5AA6774619C5FCEE003BEAE9B753D435097194696A0D3C6D627746E1D75A7AD256F052CE7F773L35BM" TargetMode="External"/><Relationship Id="rId54" Type="http://schemas.openxmlformats.org/officeDocument/2006/relationships/hyperlink" Target="consultantplus://offline/ref=C92C73E6030D58E933BA5E70B4BD7F2C4AB1A367766F9C5FCEE003BEAE9B753D435097194696A1D7C4D627746E1D75A7AD256F052CE7F773L35BM" TargetMode="External"/><Relationship Id="rId62" Type="http://schemas.openxmlformats.org/officeDocument/2006/relationships/hyperlink" Target="consultantplus://offline/ref=C92C73E6030D58E933BA5E70B4BD7F2C4CB5AA6774619C5FCEE003BEAE9B753D435097194696A0D4C1D627746E1D75A7AD256F052CE7F773L35BM" TargetMode="External"/><Relationship Id="rId70" Type="http://schemas.openxmlformats.org/officeDocument/2006/relationships/hyperlink" Target="consultantplus://offline/ref=C92C73E6030D58E933BA5E70B4BD7F2C4CB5AA6774619C5FCEE003BEAE9B753D435097194696A0D5C4D627746E1D75A7AD256F052CE7F773L35BM" TargetMode="External"/><Relationship Id="rId75" Type="http://schemas.openxmlformats.org/officeDocument/2006/relationships/hyperlink" Target="consultantplus://offline/ref=C92C73E6030D58E933BA5E70B4BD7F2C4AB2AB65766A9C5FCEE003BEAE9B753D435097194696A0D4C1D627746E1D75A7AD256F052CE7F773L35BM" TargetMode="External"/><Relationship Id="rId83" Type="http://schemas.openxmlformats.org/officeDocument/2006/relationships/hyperlink" Target="consultantplus://offline/ref=C92C73E6030D58E933BA5E70B4BD7F2C4AB1A367766F9C5FCEE003BEAE9B753D5150CF154697BED1C5C3712528L45AM" TargetMode="External"/><Relationship Id="rId88" Type="http://schemas.openxmlformats.org/officeDocument/2006/relationships/hyperlink" Target="consultantplus://offline/ref=C92C73E6030D58E933BA5E70B4BD7F2C4AB2A2607E6A9C5FCEE003BEAE9B753D435097194696A0D1C1D627746E1D75A7AD256F052CE7F773L35BM" TargetMode="External"/><Relationship Id="rId91" Type="http://schemas.openxmlformats.org/officeDocument/2006/relationships/hyperlink" Target="consultantplus://offline/ref=C92C73E6030D58E933BA5E70B4BD7F2C4CB5AA6774619C5FCEE003BEAE9B753D435097194696A0D6C5D627746E1D75A7AD256F052CE7F773L35BM" TargetMode="External"/><Relationship Id="rId96" Type="http://schemas.openxmlformats.org/officeDocument/2006/relationships/hyperlink" Target="consultantplus://offline/ref=C92C73E6030D58E933BA5E70B4BD7F2C4AB1A367766F9C5FCEE003BEAE9B753D4350971B4593AB84969926282A4966A6AE256C0730LE57M" TargetMode="External"/><Relationship Id="rId111" Type="http://schemas.openxmlformats.org/officeDocument/2006/relationships/hyperlink" Target="consultantplus://offline/ref=C92C73E6030D58E933BA5E70B4BD7F2C4AB1A367766F9C5FCEE003BEAE9B753D4350971A4491A9DB938C3770274879B9AD39700532E7LF5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C73E6030D58E933BA5E70B4BD7F2C4AB2AB647E609C5FCEE003BEAE9B753D435097194696A0D2CED627746E1D75A7AD256F052CE7F773L35BM" TargetMode="External"/><Relationship Id="rId15" Type="http://schemas.openxmlformats.org/officeDocument/2006/relationships/hyperlink" Target="consultantplus://offline/ref=C92C73E6030D58E933BA5E70B4BD7F2C4AB1A368776D9C5FCEE003BEAE9B753D435097194696A1D3C6D627746E1D75A7AD256F052CE7F773L35BM" TargetMode="External"/><Relationship Id="rId23" Type="http://schemas.openxmlformats.org/officeDocument/2006/relationships/hyperlink" Target="consultantplus://offline/ref=C92C73E6030D58E933BA5E70B4BD7F2C4CBBA6677F6F9C5FCEE003BEAE9B753D435097194696A0D0C2D627746E1D75A7AD256F052CE7F773L35BM" TargetMode="External"/><Relationship Id="rId28" Type="http://schemas.openxmlformats.org/officeDocument/2006/relationships/hyperlink" Target="consultantplus://offline/ref=C92C73E6030D58E933BA5E70B4BD7F2C4CB5AA6774619C5FCEE003BEAE9B753D435097194696A0D1C4D627746E1D75A7AD256F052CE7F773L35BM" TargetMode="External"/><Relationship Id="rId36" Type="http://schemas.openxmlformats.org/officeDocument/2006/relationships/hyperlink" Target="consultantplus://offline/ref=C92C73E6030D58E933BA5E70B4BD7F2C4CB5AA6774619C5FCEE003BEAE9B753D435097194696A0D2C2D627746E1D75A7AD256F052CE7F773L35BM" TargetMode="External"/><Relationship Id="rId49" Type="http://schemas.openxmlformats.org/officeDocument/2006/relationships/hyperlink" Target="consultantplus://offline/ref=C92C73E6030D58E933BA5E70B4BD7F2C4AB0AB69736E9C5FCEE003BEAE9B753D5150CF154697BED1C5C3712528L45AM" TargetMode="External"/><Relationship Id="rId57" Type="http://schemas.openxmlformats.org/officeDocument/2006/relationships/hyperlink" Target="consultantplus://offline/ref=C92C73E6030D58E933BA5E70B4BD7F2C4CBBA6677F6F9C5FCEE003BEAE9B753D435097194696A0D1C3D627746E1D75A7AD256F052CE7F773L35BM" TargetMode="External"/><Relationship Id="rId106" Type="http://schemas.openxmlformats.org/officeDocument/2006/relationships/hyperlink" Target="consultantplus://offline/ref=C92C73E6030D58E933BA5E70B4BD7F2C4AB2AB647F619C5FCEE003BEAE9B753D435097194696A1D0C5D627746E1D75A7AD256F052CE7F773L35BM" TargetMode="External"/><Relationship Id="rId114" Type="http://schemas.openxmlformats.org/officeDocument/2006/relationships/hyperlink" Target="consultantplus://offline/ref=C92C73E6030D58E933BA5E70B4BD7F2C4AB1A368776D9C5FCEE003BEAE9B753D435097194696A1D3C4D627746E1D75A7AD256F052CE7F773L35BM" TargetMode="External"/><Relationship Id="rId119" Type="http://schemas.openxmlformats.org/officeDocument/2006/relationships/hyperlink" Target="consultantplus://offline/ref=C92C73E6030D58E933BA5E70B4BD7F2C4CB5AA6774619C5FCEE003BEAE9B753D435097194696A0D6C1D627746E1D75A7AD256F052CE7F773L35BM" TargetMode="External"/><Relationship Id="rId10" Type="http://schemas.openxmlformats.org/officeDocument/2006/relationships/hyperlink" Target="consultantplus://offline/ref=C92C73E6030D58E933BA5E70B4BD7F2C4AB2AB647F609C5FCEE003BEAE9B753D435097194696A0D4C5D627746E1D75A7AD256F052CE7F773L35BM" TargetMode="External"/><Relationship Id="rId31" Type="http://schemas.openxmlformats.org/officeDocument/2006/relationships/hyperlink" Target="consultantplus://offline/ref=C92C73E6030D58E933BA5E70B4BD7F2C4CB5AA6774619C5FCEE003BEAE9B753D435097194696A0D1CFD627746E1D75A7AD256F052CE7F773L35BM" TargetMode="External"/><Relationship Id="rId44" Type="http://schemas.openxmlformats.org/officeDocument/2006/relationships/hyperlink" Target="consultantplus://offline/ref=C92C73E6030D58E933BA5E70B4BD7F2C4AB0AA69776B9C5FCEE003BEAE9B753D5150CF154697BED1C5C3712528L45AM" TargetMode="External"/><Relationship Id="rId52" Type="http://schemas.openxmlformats.org/officeDocument/2006/relationships/hyperlink" Target="consultantplus://offline/ref=C92C73E6030D58E933BA5E70B4BD7F2C4AB0AB69736E9C5FCEE003BEAE9B753D5150CF154697BED1C5C3712528L45AM" TargetMode="External"/><Relationship Id="rId60" Type="http://schemas.openxmlformats.org/officeDocument/2006/relationships/hyperlink" Target="consultantplus://offline/ref=C92C73E6030D58E933BA5E70B4BD7F2C4CB5AA6774619C5FCEE003BEAE9B753D435097194696A0D4C4D627746E1D75A7AD256F052CE7F773L35BM" TargetMode="External"/><Relationship Id="rId65" Type="http://schemas.openxmlformats.org/officeDocument/2006/relationships/hyperlink" Target="consultantplus://offline/ref=C92C73E6030D58E933BA5E70B4BD7F2C4CB5AA6774619C5FCEE003BEAE9B753D435097194696A0D4CFD627746E1D75A7AD256F052CE7F773L35BM" TargetMode="External"/><Relationship Id="rId73" Type="http://schemas.openxmlformats.org/officeDocument/2006/relationships/hyperlink" Target="consultantplus://offline/ref=C92C73E6030D58E933BA5E70B4BD7F2C4AB2AB647F609C5FCEE003BEAE9B753D435097194696A0D4C5D627746E1D75A7AD256F052CE7F773L35BM" TargetMode="External"/><Relationship Id="rId78" Type="http://schemas.openxmlformats.org/officeDocument/2006/relationships/hyperlink" Target="consultantplus://offline/ref=C92C73E6030D58E933BA5E70B4BD7F2C4AB1A368776D9C5FCEE003BEAE9B753D435097194696A1D3C6D627746E1D75A7AD256F052CE7F773L35BM" TargetMode="External"/><Relationship Id="rId81" Type="http://schemas.openxmlformats.org/officeDocument/2006/relationships/hyperlink" Target="consultantplus://offline/ref=C92C73E6030D58E933BA5E70B4BD7F2C4AB2AB647F619C5FCEE003BEAE9B753D435097194696A0D9C0D627746E1D75A7AD256F052CE7F773L35BM" TargetMode="External"/><Relationship Id="rId86" Type="http://schemas.openxmlformats.org/officeDocument/2006/relationships/hyperlink" Target="consultantplus://offline/ref=C92C73E6030D58E933BA5E70B4BD7F2C4AB1A367766F9C5FCEE003BEAE9B753D5150CF154697BED1C5C3712528L45AM" TargetMode="External"/><Relationship Id="rId94" Type="http://schemas.openxmlformats.org/officeDocument/2006/relationships/hyperlink" Target="consultantplus://offline/ref=C92C73E6030D58E933BA5E70B4BD7F2C4AB2A466716D9C5FCEE003BEAE9B753D435097194696A0D0CFD627746E1D75A7AD256F052CE7F773L35BM" TargetMode="External"/><Relationship Id="rId99" Type="http://schemas.openxmlformats.org/officeDocument/2006/relationships/hyperlink" Target="consultantplus://offline/ref=C92C73E6030D58E933BA5E70B4BD7F2C4AB0AB6175699C5FCEE003BEAE9B753D435097194793AB84969926282A4966A6AE256C0730LE57M" TargetMode="External"/><Relationship Id="rId101" Type="http://schemas.openxmlformats.org/officeDocument/2006/relationships/hyperlink" Target="consultantplus://offline/ref=C92C73E6030D58E933BA5E70B4BD7F2C4AB2A062776F9C5FCEE003BEAE9B753D435097194696A2D7C6D627746E1D75A7AD256F052CE7F773L3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C73E6030D58E933BA5E70B4BD7F2C4AB2AB647F619C5FCEE003BEAE9B753D435097194696A0D9C5D627746E1D75A7AD256F052CE7F773L35BM" TargetMode="External"/><Relationship Id="rId13" Type="http://schemas.openxmlformats.org/officeDocument/2006/relationships/hyperlink" Target="consultantplus://offline/ref=C92C73E6030D58E933BA5E70B4BD7F2C4AB2A061736B9C5FCEE003BEAE9B753D435097194696A0D6C2D627746E1D75A7AD256F052CE7F773L35BM" TargetMode="External"/><Relationship Id="rId18" Type="http://schemas.openxmlformats.org/officeDocument/2006/relationships/hyperlink" Target="consultantplus://offline/ref=C92C73E6030D58E933BA5E70B4BD7F2C4ABAA4687363C155C6B90FBCA9942A38444197184788A1D2D9DF7327L258M" TargetMode="External"/><Relationship Id="rId39" Type="http://schemas.openxmlformats.org/officeDocument/2006/relationships/hyperlink" Target="consultantplus://offline/ref=C92C73E6030D58E933BA5E70B4BD7F2C4AB2A2607E6A9C5FCEE003BEAE9B753D435097194696A0D1C7D627746E1D75A7AD256F052CE7F773L35BM" TargetMode="External"/><Relationship Id="rId109" Type="http://schemas.openxmlformats.org/officeDocument/2006/relationships/hyperlink" Target="consultantplus://offline/ref=C92C73E6030D58E933BA5E70B4BD7F2C4AB1A367766F9C5FCEE003BEAE9B753D5150CF154697BED1C5C3712528L45AM" TargetMode="External"/><Relationship Id="rId34" Type="http://schemas.openxmlformats.org/officeDocument/2006/relationships/hyperlink" Target="consultantplus://offline/ref=C92C73E6030D58E933BA5E70B4BD7F2C4CB5AA6774619C5FCEE003BEAE9B753D435097194696A0D2C4D627746E1D75A7AD256F052CE7F773L35BM" TargetMode="External"/><Relationship Id="rId50" Type="http://schemas.openxmlformats.org/officeDocument/2006/relationships/hyperlink" Target="consultantplus://offline/ref=C92C73E6030D58E933BA5E70B4BD7F2C4AB0AB69736E9C5FCEE003BEAE9B753D5150CF154697BED1C5C3712528L45AM" TargetMode="External"/><Relationship Id="rId55" Type="http://schemas.openxmlformats.org/officeDocument/2006/relationships/hyperlink" Target="consultantplus://offline/ref=C92C73E6030D58E933BA5E70B4BD7F2C4CB5AA6774619C5FCEE003BEAE9B753D435097194696A0D4C7D627746E1D75A7AD256F052CE7F773L35BM" TargetMode="External"/><Relationship Id="rId76" Type="http://schemas.openxmlformats.org/officeDocument/2006/relationships/hyperlink" Target="consultantplus://offline/ref=C92C73E6030D58E933BA5E70B4BD7F2C4AB2A061736B9C5FCEE003BEAE9B753D435097194696A0D6C2D627746E1D75A7AD256F052CE7F773L35BM" TargetMode="External"/><Relationship Id="rId97" Type="http://schemas.openxmlformats.org/officeDocument/2006/relationships/hyperlink" Target="consultantplus://offline/ref=C92C73E6030D58E933BA5E70B4BD7F2C4AB2A2607E6A9C5FCEE003BEAE9B753D435097194696A0D1C0D627746E1D75A7AD256F052CE7F773L35BM" TargetMode="External"/><Relationship Id="rId104" Type="http://schemas.openxmlformats.org/officeDocument/2006/relationships/hyperlink" Target="consultantplus://offline/ref=C92C73E6030D58E933BA5E70B4BD7F2C4AB1A367766F9C5FCEE003BEAE9B753D435097194696A3D9CFD627746E1D75A7AD256F052CE7F773L35BM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C92C73E6030D58E933BA5E70B4BD7F2C4CB5AA6774619C5FCEE003BEAE9B753D435097194696A0D0C2D627746E1D75A7AD256F052CE7F773L35BM" TargetMode="External"/><Relationship Id="rId71" Type="http://schemas.openxmlformats.org/officeDocument/2006/relationships/hyperlink" Target="consultantplus://offline/ref=C92C73E6030D58E933BA5E70B4BD7F2C4CB5AA6774619C5FCEE003BEAE9B753D435097194696A0D5C3D627746E1D75A7AD256F052CE7F773L35BM" TargetMode="External"/><Relationship Id="rId92" Type="http://schemas.openxmlformats.org/officeDocument/2006/relationships/hyperlink" Target="consultantplus://offline/ref=C92C73E6030D58E933BA5E70B4BD7F2C4AB2AB647F619C5FCEE003BEAE9B753D435097194696A0D9CFD627746E1D75A7AD256F052CE7F773L35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2C73E6030D58E933BA5E70B4BD7F2C4CB3A66573699C5FCEE003BEAE9B753D435097194696A0D7C1D627746E1D75A7AD256F052CE7F773L35BM" TargetMode="External"/><Relationship Id="rId24" Type="http://schemas.openxmlformats.org/officeDocument/2006/relationships/hyperlink" Target="consultantplus://offline/ref=C92C73E6030D58E933BA5E70B4BD7F2C4AB2AB647F619C5FCEE003BEAE9B753D435097194696A0D9C4D627746E1D75A7AD256F052CE7F773L35BM" TargetMode="External"/><Relationship Id="rId40" Type="http://schemas.openxmlformats.org/officeDocument/2006/relationships/hyperlink" Target="consultantplus://offline/ref=C92C73E6030D58E933BA5E70B4BD7F2C4CB5AA6774619C5FCEE003BEAE9B753D435097194696A0D2CED627746E1D75A7AD256F052CE7F773L35BM" TargetMode="External"/><Relationship Id="rId45" Type="http://schemas.openxmlformats.org/officeDocument/2006/relationships/hyperlink" Target="consultantplus://offline/ref=C92C73E6030D58E933BA5E70B4BD7F2C4CB5AA6774619C5FCEE003BEAE9B753D435097194696A0D3C3D627746E1D75A7AD256F052CE7F773L35BM" TargetMode="External"/><Relationship Id="rId66" Type="http://schemas.openxmlformats.org/officeDocument/2006/relationships/hyperlink" Target="consultantplus://offline/ref=C92C73E6030D58E933BA5E70B4BD7F2C4CBBA6677F6F9C5FCEE003BEAE9B753D435097194696A0D1CED627746E1D75A7AD256F052CE7F773L35BM" TargetMode="External"/><Relationship Id="rId87" Type="http://schemas.openxmlformats.org/officeDocument/2006/relationships/hyperlink" Target="consultantplus://offline/ref=C92C73E6030D58E933BA5E70B4BD7F2C4AB2AB647F609C5FCEE003BEAE9B753D435097194696A0D4C5D627746E1D75A7AD256F052CE7F773L35BM" TargetMode="External"/><Relationship Id="rId110" Type="http://schemas.openxmlformats.org/officeDocument/2006/relationships/hyperlink" Target="consultantplus://offline/ref=C92C73E6030D58E933BA5E70B4BD7F2C4AB1A367766F9C5FCEE003BEAE9B753D4350971B4593AB84969926282A4966A6AE256C0730LE57M" TargetMode="External"/><Relationship Id="rId115" Type="http://schemas.openxmlformats.org/officeDocument/2006/relationships/hyperlink" Target="consultantplus://offline/ref=C92C73E6030D58E933BA5E70B4BD7F2C4AB0AA69776B9C5FCEE003BEAE9B753D5150CF154697BED1C5C3712528L4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Вадим Геннадьевич</dc:creator>
  <cp:lastModifiedBy>Кашин Вадим Геннадьевич</cp:lastModifiedBy>
  <cp:revision>1</cp:revision>
  <dcterms:created xsi:type="dcterms:W3CDTF">2022-12-01T12:57:00Z</dcterms:created>
  <dcterms:modified xsi:type="dcterms:W3CDTF">2022-12-01T12:57:00Z</dcterms:modified>
</cp:coreProperties>
</file>